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C9F" w:rsidRPr="00195802" w:rsidRDefault="00F451C2" w:rsidP="00AF531F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 w:themeColor="text1"/>
          <w:sz w:val="24"/>
          <w:szCs w:val="24"/>
        </w:rPr>
      </w:pPr>
      <w:r>
        <w:rPr>
          <w:rFonts w:ascii="TH SarabunPSK" w:hAnsi="TH SarabunPSK" w:cs="TH SarabunPSK" w:hint="cs"/>
          <w:b/>
          <w:bCs/>
          <w:sz w:val="24"/>
          <w:szCs w:val="24"/>
          <w:cs/>
        </w:rPr>
        <w:t>การประเมินการดำเนินงานการบูร</w:t>
      </w:r>
      <w:proofErr w:type="spellStart"/>
      <w:r>
        <w:rPr>
          <w:rFonts w:ascii="TH SarabunPSK" w:hAnsi="TH SarabunPSK" w:cs="TH SarabunPSK" w:hint="cs"/>
          <w:b/>
          <w:bCs/>
          <w:sz w:val="24"/>
          <w:szCs w:val="24"/>
          <w:cs/>
        </w:rPr>
        <w:t>ณา</w:t>
      </w:r>
      <w:proofErr w:type="spellEnd"/>
      <w:r>
        <w:rPr>
          <w:rFonts w:ascii="TH SarabunPSK" w:hAnsi="TH SarabunPSK" w:cs="TH SarabunPSK" w:hint="cs"/>
          <w:b/>
          <w:bCs/>
          <w:sz w:val="24"/>
          <w:szCs w:val="24"/>
          <w:cs/>
        </w:rPr>
        <w:t>การการเรียนการสอนกับ</w:t>
      </w:r>
      <w:proofErr w:type="spellStart"/>
      <w:r>
        <w:rPr>
          <w:rFonts w:ascii="TH SarabunPSK" w:hAnsi="TH SarabunPSK" w:cs="TH SarabunPSK" w:hint="cs"/>
          <w:b/>
          <w:bCs/>
          <w:sz w:val="24"/>
          <w:szCs w:val="24"/>
          <w:cs/>
        </w:rPr>
        <w:t>พันธ</w:t>
      </w:r>
      <w:proofErr w:type="spellEnd"/>
      <w:r>
        <w:rPr>
          <w:rFonts w:ascii="TH SarabunPSK" w:hAnsi="TH SarabunPSK" w:cs="TH SarabunPSK" w:hint="cs"/>
          <w:b/>
          <w:bCs/>
          <w:sz w:val="24"/>
          <w:szCs w:val="24"/>
          <w:cs/>
        </w:rPr>
        <w:t>กิจวิจัย บริการวิชาการ หรือการทำนุบำรุงศิลปวัฒนธรรม</w:t>
      </w:r>
    </w:p>
    <w:tbl>
      <w:tblPr>
        <w:tblStyle w:val="a3"/>
        <w:tblW w:w="1616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686"/>
        <w:gridCol w:w="2835"/>
        <w:gridCol w:w="1275"/>
        <w:gridCol w:w="1134"/>
        <w:gridCol w:w="3544"/>
        <w:gridCol w:w="2268"/>
        <w:gridCol w:w="1418"/>
      </w:tblGrid>
      <w:tr w:rsidR="0098631A" w:rsidRPr="00236550" w:rsidTr="0098631A">
        <w:trPr>
          <w:tblHeader/>
        </w:trPr>
        <w:tc>
          <w:tcPr>
            <w:tcW w:w="3686" w:type="dxa"/>
          </w:tcPr>
          <w:p w:rsidR="0098631A" w:rsidRPr="00236550" w:rsidRDefault="0098631A" w:rsidP="00236550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3655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ขั้นตอน</w:t>
            </w:r>
          </w:p>
        </w:tc>
        <w:tc>
          <w:tcPr>
            <w:tcW w:w="2835" w:type="dxa"/>
          </w:tcPr>
          <w:p w:rsidR="0098631A" w:rsidRPr="00236550" w:rsidRDefault="0098631A" w:rsidP="00236550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3655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คำอธิบาย</w:t>
            </w:r>
          </w:p>
        </w:tc>
        <w:tc>
          <w:tcPr>
            <w:tcW w:w="1275" w:type="dxa"/>
          </w:tcPr>
          <w:p w:rsidR="0098631A" w:rsidRPr="00236550" w:rsidRDefault="0098631A" w:rsidP="00236550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3655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ผู้รับผิดชอบ</w:t>
            </w:r>
          </w:p>
        </w:tc>
        <w:tc>
          <w:tcPr>
            <w:tcW w:w="1134" w:type="dxa"/>
          </w:tcPr>
          <w:p w:rsidR="0098631A" w:rsidRPr="00236550" w:rsidRDefault="0098631A" w:rsidP="00236550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ปัญหา</w:t>
            </w:r>
          </w:p>
        </w:tc>
        <w:tc>
          <w:tcPr>
            <w:tcW w:w="3544" w:type="dxa"/>
          </w:tcPr>
          <w:p w:rsidR="0098631A" w:rsidRPr="00236550" w:rsidRDefault="0098631A" w:rsidP="00236550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3655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ขั้นตอน</w:t>
            </w:r>
          </w:p>
        </w:tc>
        <w:tc>
          <w:tcPr>
            <w:tcW w:w="2268" w:type="dxa"/>
          </w:tcPr>
          <w:p w:rsidR="0098631A" w:rsidRPr="00236550" w:rsidRDefault="0098631A" w:rsidP="00236550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3655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คำอธิบาย</w:t>
            </w:r>
          </w:p>
        </w:tc>
        <w:tc>
          <w:tcPr>
            <w:tcW w:w="1418" w:type="dxa"/>
          </w:tcPr>
          <w:p w:rsidR="0098631A" w:rsidRPr="00236550" w:rsidRDefault="0098631A" w:rsidP="00236550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236550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การปรับปรุง</w:t>
            </w:r>
          </w:p>
        </w:tc>
      </w:tr>
      <w:tr w:rsidR="0098631A" w:rsidRPr="00195802" w:rsidTr="0098631A">
        <w:trPr>
          <w:trHeight w:val="1950"/>
        </w:trPr>
        <w:tc>
          <w:tcPr>
            <w:tcW w:w="3686" w:type="dxa"/>
          </w:tcPr>
          <w:p w:rsidR="0098631A" w:rsidRPr="00195802" w:rsidRDefault="0098631A" w:rsidP="000344CE">
            <w:pPr>
              <w:jc w:val="center"/>
              <w:rPr>
                <w:sz w:val="24"/>
                <w:szCs w:val="24"/>
              </w:rPr>
            </w:pPr>
          </w:p>
          <w:p w:rsidR="0098631A" w:rsidRPr="00195802" w:rsidRDefault="0098631A" w:rsidP="000344CE">
            <w:pPr>
              <w:jc w:val="center"/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372864" behindDoc="0" locked="0" layoutInCell="1" allowOverlap="1" wp14:anchorId="21CDEA5A" wp14:editId="73A43145">
                      <wp:simplePos x="0" y="0"/>
                      <wp:positionH relativeFrom="column">
                        <wp:posOffset>261649</wp:posOffset>
                      </wp:positionH>
                      <wp:positionV relativeFrom="paragraph">
                        <wp:posOffset>139065</wp:posOffset>
                      </wp:positionV>
                      <wp:extent cx="1852654" cy="770255"/>
                      <wp:effectExtent l="0" t="0" r="14605" b="10795"/>
                      <wp:wrapNone/>
                      <wp:docPr id="513" name="สี่เหลี่ยมผืนผ้ามุมมน 5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52654" cy="770255"/>
                              </a:xfrm>
                              <a:prstGeom prst="roundRect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สี่เหลี่ยมผืนผ้ามุมมน 513" o:spid="_x0000_s1026" style="position:absolute;margin-left:20.6pt;margin-top:10.95pt;width:145.9pt;height:60.65pt;z-index:25437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" fillcolor="white [3201]" strokecolor="black [3213]"/>
                  </w:pict>
                </mc:Fallback>
              </mc:AlternateContent>
            </w:r>
          </w:p>
          <w:p w:rsidR="0098631A" w:rsidRPr="00195802" w:rsidRDefault="0098631A" w:rsidP="000344CE">
            <w:pPr>
              <w:jc w:val="center"/>
              <w:rPr>
                <w:sz w:val="24"/>
                <w:szCs w:val="24"/>
              </w:rPr>
            </w:pPr>
          </w:p>
          <w:p w:rsidR="0098631A" w:rsidRPr="00195802" w:rsidRDefault="0098631A" w:rsidP="000344CE">
            <w:pPr>
              <w:jc w:val="center"/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373888" behindDoc="0" locked="0" layoutInCell="1" allowOverlap="1" wp14:anchorId="7D031534" wp14:editId="7A5176BB">
                      <wp:simplePos x="0" y="0"/>
                      <wp:positionH relativeFrom="column">
                        <wp:posOffset>372966</wp:posOffset>
                      </wp:positionH>
                      <wp:positionV relativeFrom="paragraph">
                        <wp:posOffset>21397</wp:posOffset>
                      </wp:positionV>
                      <wp:extent cx="1677725" cy="244475"/>
                      <wp:effectExtent l="0" t="0" r="0" b="3175"/>
                      <wp:wrapNone/>
                      <wp:docPr id="514" name="Text Box 5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77725" cy="244475"/>
                              </a:xfrm>
                              <a:prstGeom prst="rect">
                                <a:avLst/>
                              </a:prstGeom>
                              <a:solidFill>
                                <a:prstClr val="white"/>
                              </a:solidFill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98631A" w:rsidRPr="00195802" w:rsidRDefault="0098631A" w:rsidP="00236550">
                                  <w:pPr>
                                    <w:pStyle w:val="ad"/>
                                    <w:jc w:val="center"/>
                                    <w:rPr>
                                      <w:noProof/>
                                      <w:color w:val="000000" w:themeColor="text1"/>
                                      <w:sz w:val="28"/>
                                      <w:cs/>
                                    </w:rPr>
                                  </w:pPr>
                                  <w:r w:rsidRPr="00195802">
                                    <w:rPr>
                                      <w:rFonts w:ascii="TH SarabunPSK" w:hAnsi="TH SarabunPSK" w:cs="TH SarabunPSK" w:hint="cs"/>
                                      <w:color w:val="000000" w:themeColor="text1"/>
                                      <w:sz w:val="24"/>
                                      <w:szCs w:val="24"/>
                                      <w:cs/>
                                    </w:rPr>
                                    <w:t>เริ่มต้น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14" o:spid="_x0000_s1026" type="#_x0000_t202" style="position:absolute;left:0;text-align:left;margin-left:29.35pt;margin-top:1.7pt;width:132.1pt;height:19.25pt;z-index:25437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" stroked="f">
                      <v:textbox inset="0,0,0,0">
                        <w:txbxContent>
                          <w:p w:rsidR="0098631A" w:rsidRPr="00195802" w:rsidRDefault="0098631A" w:rsidP="00236550">
                            <w:pPr>
                              <w:pStyle w:val="ad"/>
                              <w:jc w:val="center"/>
                              <w:rPr>
                                <w:noProof/>
                                <w:color w:val="000000" w:themeColor="text1"/>
                                <w:sz w:val="28"/>
                                <w:cs/>
                              </w:rPr>
                            </w:pPr>
                            <w:r w:rsidRPr="00195802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24"/>
                                <w:szCs w:val="24"/>
                                <w:cs/>
                              </w:rPr>
                              <w:t>เริ่มต้น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8631A" w:rsidRPr="00195802" w:rsidRDefault="0098631A" w:rsidP="000344CE">
            <w:pPr>
              <w:jc w:val="center"/>
              <w:rPr>
                <w:sz w:val="24"/>
                <w:szCs w:val="24"/>
              </w:rPr>
            </w:pPr>
          </w:p>
          <w:p w:rsidR="0098631A" w:rsidRPr="00195802" w:rsidRDefault="0098631A" w:rsidP="000344CE">
            <w:pPr>
              <w:jc w:val="center"/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371840" behindDoc="0" locked="0" layoutInCell="1" allowOverlap="1" wp14:anchorId="2244D41A" wp14:editId="4589C023">
                      <wp:simplePos x="0" y="0"/>
                      <wp:positionH relativeFrom="column">
                        <wp:posOffset>1121868</wp:posOffset>
                      </wp:positionH>
                      <wp:positionV relativeFrom="paragraph">
                        <wp:posOffset>168541</wp:posOffset>
                      </wp:positionV>
                      <wp:extent cx="10632" cy="605790"/>
                      <wp:effectExtent l="95250" t="0" r="66040" b="60960"/>
                      <wp:wrapNone/>
                      <wp:docPr id="515" name="ลูกศรเชื่อมต่อแบบตรง 5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632" cy="6057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515" o:spid="_x0000_s1026" type="#_x0000_t32" style="position:absolute;margin-left:88.35pt;margin-top:13.25pt;width:.85pt;height:47.7pt;flip:x;z-index:25437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" strokecolor="black [3040]">
                      <v:stroke endarrow="open"/>
                    </v:shape>
                  </w:pict>
                </mc:Fallback>
              </mc:AlternateContent>
            </w:r>
          </w:p>
          <w:p w:rsidR="0098631A" w:rsidRPr="00195802" w:rsidRDefault="0098631A" w:rsidP="000344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8631A" w:rsidRPr="00195802" w:rsidRDefault="0098631A" w:rsidP="000344CE">
            <w:pPr>
              <w:ind w:hanging="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98631A" w:rsidRDefault="0098631A" w:rsidP="009863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8631A" w:rsidRDefault="0098631A" w:rsidP="009863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8631A" w:rsidRDefault="0098631A" w:rsidP="009863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8631A" w:rsidRDefault="0098631A" w:rsidP="009863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8631A" w:rsidRDefault="0098631A" w:rsidP="009863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8631A" w:rsidRDefault="0098631A" w:rsidP="009863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8631A" w:rsidRDefault="0098631A" w:rsidP="009863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8631A" w:rsidRPr="00195802" w:rsidRDefault="0098631A" w:rsidP="009863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8631A" w:rsidRPr="00195802" w:rsidRDefault="0098631A" w:rsidP="009863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</w:tcPr>
          <w:p w:rsidR="0098631A" w:rsidRPr="00195802" w:rsidRDefault="0098631A" w:rsidP="00B322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8631A" w:rsidRPr="00195802" w:rsidRDefault="0098631A" w:rsidP="00B322C6">
            <w:pPr>
              <w:jc w:val="center"/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jc w:val="center"/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376960" behindDoc="0" locked="0" layoutInCell="1" allowOverlap="1" wp14:anchorId="509CDE9F" wp14:editId="2D1566C9">
                      <wp:simplePos x="0" y="0"/>
                      <wp:positionH relativeFrom="column">
                        <wp:posOffset>261649</wp:posOffset>
                      </wp:positionH>
                      <wp:positionV relativeFrom="paragraph">
                        <wp:posOffset>139065</wp:posOffset>
                      </wp:positionV>
                      <wp:extent cx="1852654" cy="770255"/>
                      <wp:effectExtent l="0" t="0" r="14605" b="10795"/>
                      <wp:wrapNone/>
                      <wp:docPr id="6" name="สี่เหลี่ยมผืนผ้ามุมมน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52654" cy="770255"/>
                              </a:xfrm>
                              <a:prstGeom prst="roundRect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สี่เหลี่ยมผืนผ้ามุมมน 6" o:spid="_x0000_s1026" style="position:absolute;margin-left:20.6pt;margin-top:10.95pt;width:145.9pt;height:60.65pt;z-index:25437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" fillcolor="white [3201]" strokecolor="black [3213]"/>
                  </w:pict>
                </mc:Fallback>
              </mc:AlternateContent>
            </w:r>
          </w:p>
          <w:p w:rsidR="0098631A" w:rsidRPr="00195802" w:rsidRDefault="0098631A" w:rsidP="00B322C6">
            <w:pPr>
              <w:jc w:val="center"/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jc w:val="center"/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377984" behindDoc="0" locked="0" layoutInCell="1" allowOverlap="1" wp14:anchorId="2914EB83" wp14:editId="229BC6CD">
                      <wp:simplePos x="0" y="0"/>
                      <wp:positionH relativeFrom="column">
                        <wp:posOffset>372966</wp:posOffset>
                      </wp:positionH>
                      <wp:positionV relativeFrom="paragraph">
                        <wp:posOffset>21397</wp:posOffset>
                      </wp:positionV>
                      <wp:extent cx="1677725" cy="244475"/>
                      <wp:effectExtent l="0" t="0" r="0" b="3175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77725" cy="244475"/>
                              </a:xfrm>
                              <a:prstGeom prst="rect">
                                <a:avLst/>
                              </a:prstGeom>
                              <a:solidFill>
                                <a:prstClr val="white"/>
                              </a:solidFill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98631A" w:rsidRPr="00195802" w:rsidRDefault="0098631A" w:rsidP="00236550">
                                  <w:pPr>
                                    <w:pStyle w:val="ad"/>
                                    <w:jc w:val="center"/>
                                    <w:rPr>
                                      <w:noProof/>
                                      <w:color w:val="000000" w:themeColor="text1"/>
                                      <w:sz w:val="28"/>
                                      <w:cs/>
                                    </w:rPr>
                                  </w:pPr>
                                  <w:r w:rsidRPr="00195802">
                                    <w:rPr>
                                      <w:rFonts w:ascii="TH SarabunPSK" w:hAnsi="TH SarabunPSK" w:cs="TH SarabunPSK" w:hint="cs"/>
                                      <w:color w:val="000000" w:themeColor="text1"/>
                                      <w:sz w:val="24"/>
                                      <w:szCs w:val="24"/>
                                      <w:cs/>
                                    </w:rPr>
                                    <w:t>เริ่มต้น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" o:spid="_x0000_s1027" type="#_x0000_t202" style="position:absolute;left:0;text-align:left;margin-left:29.35pt;margin-top:1.7pt;width:132.1pt;height:19.25pt;z-index:25437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" stroked="f">
                      <v:textbox inset="0,0,0,0">
                        <w:txbxContent>
                          <w:p w:rsidR="0098631A" w:rsidRPr="00195802" w:rsidRDefault="0098631A" w:rsidP="00236550">
                            <w:pPr>
                              <w:pStyle w:val="ad"/>
                              <w:jc w:val="center"/>
                              <w:rPr>
                                <w:noProof/>
                                <w:color w:val="000000" w:themeColor="text1"/>
                                <w:sz w:val="28"/>
                                <w:cs/>
                              </w:rPr>
                            </w:pPr>
                            <w:r w:rsidRPr="00195802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24"/>
                                <w:szCs w:val="24"/>
                                <w:cs/>
                              </w:rPr>
                              <w:t>เริ่มต้น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8631A" w:rsidRPr="00195802" w:rsidRDefault="0098631A" w:rsidP="00B322C6">
            <w:pPr>
              <w:jc w:val="center"/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jc w:val="center"/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375936" behindDoc="0" locked="0" layoutInCell="1" allowOverlap="1" wp14:anchorId="4D266184" wp14:editId="5477E3E3">
                      <wp:simplePos x="0" y="0"/>
                      <wp:positionH relativeFrom="column">
                        <wp:posOffset>1129104</wp:posOffset>
                      </wp:positionH>
                      <wp:positionV relativeFrom="paragraph">
                        <wp:posOffset>168541</wp:posOffset>
                      </wp:positionV>
                      <wp:extent cx="0" cy="606056"/>
                      <wp:effectExtent l="95250" t="0" r="57150" b="60960"/>
                      <wp:wrapNone/>
                      <wp:docPr id="12" name="ลูกศรเชื่อมต่อแบบตรง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06056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2" o:spid="_x0000_s1026" type="#_x0000_t32" style="position:absolute;margin-left:88.9pt;margin-top:13.25pt;width:0;height:47.7pt;z-index:25437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" strokecolor="black [3040]">
                      <v:stroke endarrow="open"/>
                    </v:shape>
                  </w:pict>
                </mc:Fallback>
              </mc:AlternateContent>
            </w:r>
          </w:p>
          <w:p w:rsidR="0098631A" w:rsidRPr="00195802" w:rsidRDefault="0098631A" w:rsidP="00B322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8631A" w:rsidRPr="00195802" w:rsidRDefault="0098631A" w:rsidP="00B322C6">
            <w:pPr>
              <w:ind w:hanging="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98631A" w:rsidRPr="00195802" w:rsidRDefault="0098631A" w:rsidP="00D675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BC0A20" w:rsidRPr="00195802" w:rsidTr="0098631A">
        <w:trPr>
          <w:trHeight w:val="1427"/>
        </w:trPr>
        <w:tc>
          <w:tcPr>
            <w:tcW w:w="3686" w:type="dxa"/>
          </w:tcPr>
          <w:p w:rsidR="00BC0A20" w:rsidRPr="00195802" w:rsidRDefault="00BC0A20" w:rsidP="000344CE">
            <w:pPr>
              <w:rPr>
                <w:sz w:val="24"/>
                <w:szCs w:val="24"/>
              </w:rPr>
            </w:pPr>
            <w:r w:rsidRPr="00195802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46592" behindDoc="0" locked="0" layoutInCell="1" allowOverlap="1" wp14:anchorId="0C2EC8F7" wp14:editId="79E05816">
                      <wp:simplePos x="0" y="0"/>
                      <wp:positionH relativeFrom="column">
                        <wp:posOffset>182135</wp:posOffset>
                      </wp:positionH>
                      <wp:positionV relativeFrom="paragraph">
                        <wp:posOffset>154057</wp:posOffset>
                      </wp:positionV>
                      <wp:extent cx="1979874" cy="818984"/>
                      <wp:effectExtent l="0" t="0" r="20955" b="19685"/>
                      <wp:wrapNone/>
                      <wp:docPr id="517" name="สี่เหลี่ยมผืนผ้า 5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79874" cy="81898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C0A20" w:rsidRPr="005532B4" w:rsidRDefault="00BC0A20" w:rsidP="00BC0A2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6"/>
                                      <w:szCs w:val="26"/>
                                      <w:cs/>
                                    </w:rPr>
                                    <w:t>วางแผนการบูร</w:t>
                                  </w:r>
                                  <w:proofErr w:type="spellStart"/>
                                  <w:r>
                                    <w:rPr>
                                      <w:rFonts w:ascii="TH SarabunPSK" w:hAnsi="TH SarabunPSK" w:cs="TH SarabunPSK" w:hint="cs"/>
                                      <w:sz w:val="26"/>
                                      <w:szCs w:val="26"/>
                                      <w:cs/>
                                    </w:rPr>
                                    <w:t>ณา</w:t>
                                  </w:r>
                                  <w:proofErr w:type="spellEnd"/>
                                  <w:r>
                                    <w:rPr>
                                      <w:rFonts w:ascii="TH SarabunPSK" w:hAnsi="TH SarabunPSK" w:cs="TH SarabunPSK" w:hint="cs"/>
                                      <w:sz w:val="26"/>
                                      <w:szCs w:val="26"/>
                                      <w:cs/>
                                    </w:rPr>
                                    <w:t>การกับ</w:t>
                                  </w:r>
                                  <w:proofErr w:type="spellStart"/>
                                  <w:r>
                                    <w:rPr>
                                      <w:rFonts w:ascii="TH SarabunPSK" w:hAnsi="TH SarabunPSK" w:cs="TH SarabunPSK" w:hint="cs"/>
                                      <w:sz w:val="26"/>
                                      <w:szCs w:val="26"/>
                                      <w:cs/>
                                    </w:rPr>
                                    <w:t>พันธ</w:t>
                                  </w:r>
                                  <w:proofErr w:type="spellEnd"/>
                                  <w:r>
                                    <w:rPr>
                                      <w:rFonts w:ascii="TH SarabunPSK" w:hAnsi="TH SarabunPSK" w:cs="TH SarabunPSK" w:hint="cs"/>
                                      <w:sz w:val="26"/>
                                      <w:szCs w:val="26"/>
                                      <w:cs/>
                                    </w:rPr>
                                    <w:t>กิจวิจัย บริการวิชาการ หรือการทำนุบำรุงศิลปวัฒนธรรม</w:t>
                                  </w:r>
                                </w:p>
                                <w:p w:rsidR="00BC0A20" w:rsidRPr="00195802" w:rsidRDefault="00BC0A20" w:rsidP="0023655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517" o:spid="_x0000_s1028" style="position:absolute;margin-left:14.35pt;margin-top:12.15pt;width:155.9pt;height:64.5pt;z-index:25444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" fillcolor="white [3212]" strokecolor="black [3213]">
                      <v:textbox>
                        <w:txbxContent>
                          <w:p w:rsidR="00BC0A20" w:rsidRPr="005532B4" w:rsidRDefault="00BC0A20" w:rsidP="00BC0A2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วางแผนการบูร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ณา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การกับ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พันธ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กิจวิจัย บริการวิชาการ หรือการทำนุบำรุงศิลปวัฒนธรรม</w:t>
                            </w:r>
                          </w:p>
                          <w:p w:rsidR="00BC0A20" w:rsidRPr="00195802" w:rsidRDefault="00BC0A20" w:rsidP="0023655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BC0A20" w:rsidRPr="00195802" w:rsidRDefault="00BC0A20" w:rsidP="000344CE">
            <w:pPr>
              <w:rPr>
                <w:sz w:val="24"/>
                <w:szCs w:val="24"/>
              </w:rPr>
            </w:pPr>
          </w:p>
          <w:p w:rsidR="00BC0A20" w:rsidRPr="00195802" w:rsidRDefault="00BC0A20" w:rsidP="000344CE">
            <w:pPr>
              <w:rPr>
                <w:sz w:val="24"/>
                <w:szCs w:val="24"/>
              </w:rPr>
            </w:pPr>
          </w:p>
          <w:p w:rsidR="00BC0A20" w:rsidRPr="00195802" w:rsidRDefault="00BC0A20" w:rsidP="000344CE">
            <w:pPr>
              <w:rPr>
                <w:sz w:val="24"/>
                <w:szCs w:val="24"/>
              </w:rPr>
            </w:pPr>
          </w:p>
          <w:p w:rsidR="00BC0A20" w:rsidRPr="00195802" w:rsidRDefault="00BC0A20" w:rsidP="000344CE">
            <w:pPr>
              <w:rPr>
                <w:sz w:val="24"/>
                <w:szCs w:val="24"/>
              </w:rPr>
            </w:pPr>
          </w:p>
          <w:p w:rsidR="00BC0A20" w:rsidRPr="00195802" w:rsidRDefault="00BC0A20" w:rsidP="000344CE">
            <w:pPr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47616" behindDoc="0" locked="0" layoutInCell="1" allowOverlap="1" wp14:anchorId="2EA03237" wp14:editId="52B322F3">
                      <wp:simplePos x="0" y="0"/>
                      <wp:positionH relativeFrom="column">
                        <wp:posOffset>1121868</wp:posOffset>
                      </wp:positionH>
                      <wp:positionV relativeFrom="paragraph">
                        <wp:posOffset>37554</wp:posOffset>
                      </wp:positionV>
                      <wp:extent cx="0" cy="1382232"/>
                      <wp:effectExtent l="95250" t="0" r="57150" b="66040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38223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0" o:spid="_x0000_s1026" type="#_x0000_t32" style="position:absolute;margin-left:88.35pt;margin-top:2.95pt;width:0;height:108.85pt;z-index:25444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835" w:type="dxa"/>
          </w:tcPr>
          <w:p w:rsidR="00BC0A20" w:rsidRPr="004B7761" w:rsidRDefault="00BC0A20" w:rsidP="003B6B49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อาจารย์ประจำหลักสูตรและคณะกรรมการบริหารหลักสูตรวางแผน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ที่จะ</w:t>
            </w:r>
            <w:proofErr w:type="spellStart"/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บูรณา</w:t>
            </w:r>
            <w:proofErr w:type="spellEnd"/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การกับ</w:t>
            </w:r>
            <w:proofErr w:type="spellStart"/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พันธ</w:t>
            </w:r>
            <w:proofErr w:type="spellEnd"/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กิจวิจัย บริการวิชาการ หรือการทำนุบำรุงศิลปวัฒนธรรม</w:t>
            </w:r>
            <w:r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โดยการวิเคราะห์คัดเลือกรายวิชา</w:t>
            </w:r>
            <w:r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โดยศึกษา</w:t>
            </w:r>
            <w:r w:rsidRPr="004B7761">
              <w:rPr>
                <w:rFonts w:ascii="TH SarabunPSK" w:hAnsi="TH SarabunPSK" w:cs="TH SarabunPSK"/>
                <w:sz w:val="28"/>
                <w:cs/>
              </w:rPr>
              <w:t xml:space="preserve"> ตัวบ่งชี้การประกันคุณภาพหลักสูตร และเกณฑ์การประเมิน</w:t>
            </w:r>
          </w:p>
          <w:p w:rsidR="00BC0A20" w:rsidRPr="004B7761" w:rsidRDefault="00BC0A20" w:rsidP="003B6B4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5" w:type="dxa"/>
          </w:tcPr>
          <w:p w:rsidR="00BC0A20" w:rsidRPr="00195802" w:rsidRDefault="00BC0A20" w:rsidP="009863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อาจารย์ประจำหลักสูตรและคณะกรรมการบริหารหลักสูตร</w:t>
            </w:r>
          </w:p>
          <w:p w:rsidR="00BC0A20" w:rsidRPr="00195802" w:rsidRDefault="00BC0A20" w:rsidP="000344CE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BC0A20" w:rsidRPr="00195802" w:rsidRDefault="00BC0A20" w:rsidP="00B322C6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3544" w:type="dxa"/>
          </w:tcPr>
          <w:p w:rsidR="00BC0A20" w:rsidRPr="00195802" w:rsidRDefault="00BC0A20" w:rsidP="00B322C6">
            <w:pPr>
              <w:rPr>
                <w:sz w:val="24"/>
                <w:szCs w:val="24"/>
              </w:rPr>
            </w:pPr>
            <w:r w:rsidRPr="00195802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48640" behindDoc="0" locked="0" layoutInCell="1" allowOverlap="1" wp14:anchorId="3D509C3E" wp14:editId="5886D9CD">
                      <wp:simplePos x="0" y="0"/>
                      <wp:positionH relativeFrom="column">
                        <wp:posOffset>71371</wp:posOffset>
                      </wp:positionH>
                      <wp:positionV relativeFrom="paragraph">
                        <wp:posOffset>153862</wp:posOffset>
                      </wp:positionV>
                      <wp:extent cx="1979874" cy="818984"/>
                      <wp:effectExtent l="0" t="0" r="20955" b="19685"/>
                      <wp:wrapNone/>
                      <wp:docPr id="13" name="สี่เหลี่ยมผืนผ้า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79874" cy="81898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C0A20" w:rsidRPr="005532B4" w:rsidRDefault="00BC0A20" w:rsidP="00BC0A2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6"/>
                                      <w:szCs w:val="26"/>
                                      <w:cs/>
                                    </w:rPr>
                                    <w:t>วางแผนการบูร</w:t>
                                  </w:r>
                                  <w:proofErr w:type="spellStart"/>
                                  <w:r>
                                    <w:rPr>
                                      <w:rFonts w:ascii="TH SarabunPSK" w:hAnsi="TH SarabunPSK" w:cs="TH SarabunPSK" w:hint="cs"/>
                                      <w:sz w:val="26"/>
                                      <w:szCs w:val="26"/>
                                      <w:cs/>
                                    </w:rPr>
                                    <w:t>ณา</w:t>
                                  </w:r>
                                  <w:proofErr w:type="spellEnd"/>
                                  <w:r>
                                    <w:rPr>
                                      <w:rFonts w:ascii="TH SarabunPSK" w:hAnsi="TH SarabunPSK" w:cs="TH SarabunPSK" w:hint="cs"/>
                                      <w:sz w:val="26"/>
                                      <w:szCs w:val="26"/>
                                      <w:cs/>
                                    </w:rPr>
                                    <w:t>การกับ</w:t>
                                  </w:r>
                                  <w:proofErr w:type="spellStart"/>
                                  <w:r>
                                    <w:rPr>
                                      <w:rFonts w:ascii="TH SarabunPSK" w:hAnsi="TH SarabunPSK" w:cs="TH SarabunPSK" w:hint="cs"/>
                                      <w:sz w:val="26"/>
                                      <w:szCs w:val="26"/>
                                      <w:cs/>
                                    </w:rPr>
                                    <w:t>พันธ</w:t>
                                  </w:r>
                                  <w:proofErr w:type="spellEnd"/>
                                  <w:r>
                                    <w:rPr>
                                      <w:rFonts w:ascii="TH SarabunPSK" w:hAnsi="TH SarabunPSK" w:cs="TH SarabunPSK" w:hint="cs"/>
                                      <w:sz w:val="26"/>
                                      <w:szCs w:val="26"/>
                                      <w:cs/>
                                    </w:rPr>
                                    <w:t>กิจวิจัย บริการวิชาการ หรือการทำนุบำรุงศิลปวัฒนธรรม</w:t>
                                  </w:r>
                                </w:p>
                                <w:p w:rsidR="00BC0A20" w:rsidRPr="00195802" w:rsidRDefault="00BC0A20" w:rsidP="0023655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13" o:spid="_x0000_s1029" style="position:absolute;margin-left:5.6pt;margin-top:12.1pt;width:155.9pt;height:64.5pt;z-index:25444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" fillcolor="white [3212]" strokecolor="black [3213]">
                      <v:textbox>
                        <w:txbxContent>
                          <w:p w:rsidR="00BC0A20" w:rsidRPr="005532B4" w:rsidRDefault="00BC0A20" w:rsidP="00BC0A2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วางแผนการบูร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ณา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การกับ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พันธ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กิจวิจัย บริการวิชาการ หรือการทำนุบำรุงศิลปวัฒนธรรม</w:t>
                            </w:r>
                          </w:p>
                          <w:p w:rsidR="00BC0A20" w:rsidRPr="00195802" w:rsidRDefault="00BC0A20" w:rsidP="0023655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BC0A20" w:rsidRPr="00195802" w:rsidRDefault="00BC0A20" w:rsidP="00B322C6">
            <w:pPr>
              <w:rPr>
                <w:sz w:val="24"/>
                <w:szCs w:val="24"/>
              </w:rPr>
            </w:pPr>
          </w:p>
          <w:p w:rsidR="00BC0A20" w:rsidRPr="00195802" w:rsidRDefault="00BC0A20" w:rsidP="00B322C6">
            <w:pPr>
              <w:rPr>
                <w:sz w:val="24"/>
                <w:szCs w:val="24"/>
              </w:rPr>
            </w:pPr>
          </w:p>
          <w:p w:rsidR="00BC0A20" w:rsidRPr="00195802" w:rsidRDefault="00BC0A20" w:rsidP="00B322C6">
            <w:pPr>
              <w:rPr>
                <w:sz w:val="24"/>
                <w:szCs w:val="24"/>
              </w:rPr>
            </w:pPr>
          </w:p>
          <w:p w:rsidR="00BC0A20" w:rsidRPr="00195802" w:rsidRDefault="00BC0A20" w:rsidP="00B322C6">
            <w:pPr>
              <w:rPr>
                <w:sz w:val="24"/>
                <w:szCs w:val="24"/>
              </w:rPr>
            </w:pPr>
          </w:p>
          <w:p w:rsidR="00BC0A20" w:rsidRPr="00195802" w:rsidRDefault="00BC0A20" w:rsidP="00B322C6">
            <w:pPr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49664" behindDoc="0" locked="0" layoutInCell="1" allowOverlap="1" wp14:anchorId="485E8129" wp14:editId="6C8DED1D">
                      <wp:simplePos x="0" y="0"/>
                      <wp:positionH relativeFrom="column">
                        <wp:posOffset>1129104</wp:posOffset>
                      </wp:positionH>
                      <wp:positionV relativeFrom="paragraph">
                        <wp:posOffset>37554</wp:posOffset>
                      </wp:positionV>
                      <wp:extent cx="0" cy="1381760"/>
                      <wp:effectExtent l="95250" t="0" r="57150" b="66040"/>
                      <wp:wrapNone/>
                      <wp:docPr id="16" name="ลูกศรเชื่อมต่อแบบตรง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38176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6" o:spid="_x0000_s1026" type="#_x0000_t32" style="position:absolute;margin-left:88.9pt;margin-top:2.95pt;width:0;height:108.8pt;z-index:25444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268" w:type="dxa"/>
          </w:tcPr>
          <w:p w:rsidR="00BC0A20" w:rsidRPr="004B7761" w:rsidRDefault="00BC0A20" w:rsidP="003B6B49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อาจารย์ประจำหลักสูตรและคณะกรรมการบริหารหลักสูตรวางแผน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ที่จะ</w:t>
            </w:r>
            <w:proofErr w:type="spellStart"/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บูรณา</w:t>
            </w:r>
            <w:proofErr w:type="spellEnd"/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การกับ</w:t>
            </w:r>
            <w:proofErr w:type="spellStart"/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พันธ</w:t>
            </w:r>
            <w:proofErr w:type="spellEnd"/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กิจวิจัย บริการวิชาการ หรือการทำนุบำรุงศิลปวัฒนธรรม</w:t>
            </w:r>
            <w:r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โดยการวิเคราะห์คัดเลือกรายวิชา</w:t>
            </w:r>
            <w:r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โดยศึกษา</w:t>
            </w:r>
            <w:r w:rsidRPr="004B7761">
              <w:rPr>
                <w:rFonts w:ascii="TH SarabunPSK" w:hAnsi="TH SarabunPSK" w:cs="TH SarabunPSK"/>
                <w:sz w:val="28"/>
                <w:cs/>
              </w:rPr>
              <w:t xml:space="preserve"> ตัวบ่งชี้การประกันคุณภาพหลักสูตร และเกณฑ์การประเมิน</w:t>
            </w:r>
          </w:p>
          <w:p w:rsidR="00BC0A20" w:rsidRPr="004B7761" w:rsidRDefault="00BC0A20" w:rsidP="003B6B4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8" w:type="dxa"/>
          </w:tcPr>
          <w:p w:rsidR="00BC0A20" w:rsidRPr="00195802" w:rsidRDefault="00BC0A20" w:rsidP="000344CE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คงเดิม</w:t>
            </w:r>
          </w:p>
        </w:tc>
      </w:tr>
      <w:tr w:rsidR="0098631A" w:rsidRPr="00195802" w:rsidTr="0098631A">
        <w:trPr>
          <w:trHeight w:val="1427"/>
        </w:trPr>
        <w:tc>
          <w:tcPr>
            <w:tcW w:w="3686" w:type="dxa"/>
          </w:tcPr>
          <w:p w:rsidR="0098631A" w:rsidRPr="00195802" w:rsidRDefault="0098631A" w:rsidP="000344CE">
            <w:pPr>
              <w:rPr>
                <w:sz w:val="24"/>
                <w:szCs w:val="24"/>
              </w:rPr>
            </w:pP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  <w:r w:rsidRPr="00195802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381056" behindDoc="0" locked="0" layoutInCell="1" allowOverlap="1" wp14:anchorId="6A2DD806" wp14:editId="7BC55E74">
                      <wp:simplePos x="0" y="0"/>
                      <wp:positionH relativeFrom="column">
                        <wp:posOffset>53975</wp:posOffset>
                      </wp:positionH>
                      <wp:positionV relativeFrom="paragraph">
                        <wp:posOffset>45085</wp:posOffset>
                      </wp:positionV>
                      <wp:extent cx="2106930" cy="603885"/>
                      <wp:effectExtent l="0" t="0" r="26670" b="24765"/>
                      <wp:wrapNone/>
                      <wp:docPr id="519" name="สี่เหลี่ยมผืนผ้า 5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06930" cy="6038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8631A" w:rsidRPr="005532B4" w:rsidRDefault="0098631A" w:rsidP="0023655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6"/>
                                      <w:szCs w:val="26"/>
                                      <w:cs/>
                                    </w:rPr>
                                    <w:t>กำหนดผู้รับผิดชอบรายวิชาที่จะ</w:t>
                                  </w:r>
                                  <w:proofErr w:type="spellStart"/>
                                  <w:r>
                                    <w:rPr>
                                      <w:rFonts w:ascii="TH SarabunPSK" w:hAnsi="TH SarabunPSK" w:cs="TH SarabunPSK" w:hint="cs"/>
                                      <w:sz w:val="26"/>
                                      <w:szCs w:val="26"/>
                                      <w:cs/>
                                    </w:rPr>
                                    <w:t>บูรณา</w:t>
                                  </w:r>
                                  <w:proofErr w:type="spellEnd"/>
                                  <w:r>
                                    <w:rPr>
                                      <w:rFonts w:ascii="TH SarabunPSK" w:hAnsi="TH SarabunPSK" w:cs="TH SarabunPSK" w:hint="cs"/>
                                      <w:sz w:val="26"/>
                                      <w:szCs w:val="26"/>
                                      <w:cs/>
                                    </w:rPr>
                                    <w:t>การระดับรายวิชาและภาควิชา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519" o:spid="_x0000_s1030" style="position:absolute;margin-left:4.25pt;margin-top:3.55pt;width:165.9pt;height:47.55pt;z-index:25438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" fillcolor="white [3212]" strokecolor="black [3213]">
                      <v:textbox>
                        <w:txbxContent>
                          <w:p w:rsidR="0098631A" w:rsidRPr="005532B4" w:rsidRDefault="0098631A" w:rsidP="0023655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กำหนดผู้รับผิดชอบรายวิชาที่จะ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บูรณา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การระดับรายวิชาและภาควิชา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382080" behindDoc="0" locked="0" layoutInCell="1" allowOverlap="1" wp14:anchorId="5DC58725" wp14:editId="7DDE6BC8">
                      <wp:simplePos x="0" y="0"/>
                      <wp:positionH relativeFrom="column">
                        <wp:posOffset>1128395</wp:posOffset>
                      </wp:positionH>
                      <wp:positionV relativeFrom="paragraph">
                        <wp:posOffset>92710</wp:posOffset>
                      </wp:positionV>
                      <wp:extent cx="0" cy="516890"/>
                      <wp:effectExtent l="95250" t="0" r="57150" b="54610"/>
                      <wp:wrapNone/>
                      <wp:docPr id="15" name="ลูกศรเชื่อมต่อแบบตรง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168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5" o:spid="_x0000_s1026" type="#_x0000_t32" style="position:absolute;margin-left:88.85pt;margin-top:7.3pt;width:0;height:40.7pt;z-index:25438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" strokecolor="black [3040]">
                      <v:stroke endarrow="open"/>
                    </v:shape>
                  </w:pict>
                </mc:Fallback>
              </mc:AlternateContent>
            </w: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8631A" w:rsidRPr="00195802" w:rsidRDefault="0098631A" w:rsidP="00BF35F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อาจารย์ประจำหลักสูตรและ</w:t>
            </w:r>
            <w:r w:rsidRPr="00195802">
              <w:rPr>
                <w:rFonts w:ascii="TH SarabunPSK" w:hAnsi="TH SarabunPSK" w:cs="TH SarabunPSK"/>
                <w:sz w:val="24"/>
                <w:szCs w:val="24"/>
                <w:cs/>
              </w:rPr>
              <w:t>คณะกรรมการบริหารหลักสูตร</w:t>
            </w: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กำหนดผู้รับผิดชอบรายวิชาที่จะ</w:t>
            </w:r>
            <w:proofErr w:type="spellStart"/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บูรณา</w:t>
            </w:r>
            <w:proofErr w:type="spellEnd"/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การระดับรายวิชาและภาควิชา</w:t>
            </w:r>
          </w:p>
          <w:p w:rsidR="0098631A" w:rsidRPr="00195802" w:rsidRDefault="0098631A" w:rsidP="00BF35F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  <w:p w:rsidR="0098631A" w:rsidRPr="00195802" w:rsidRDefault="0098631A" w:rsidP="00BF35F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95802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75" w:type="dxa"/>
          </w:tcPr>
          <w:p w:rsidR="0098631A" w:rsidRPr="00195802" w:rsidRDefault="0098631A" w:rsidP="009863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อาจารย์ประจำหลักสูตรและคณะกรรมการบริหารหลักสูตร</w:t>
            </w:r>
          </w:p>
          <w:p w:rsidR="0098631A" w:rsidRPr="00195802" w:rsidRDefault="0098631A" w:rsidP="000344CE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  <w:r w:rsidRPr="00195802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383104" behindDoc="0" locked="0" layoutInCell="1" allowOverlap="1" wp14:anchorId="58D9D396" wp14:editId="37970BF7">
                      <wp:simplePos x="0" y="0"/>
                      <wp:positionH relativeFrom="column">
                        <wp:posOffset>55215</wp:posOffset>
                      </wp:positionH>
                      <wp:positionV relativeFrom="paragraph">
                        <wp:posOffset>44096</wp:posOffset>
                      </wp:positionV>
                      <wp:extent cx="2058670" cy="603885"/>
                      <wp:effectExtent l="0" t="0" r="17780" b="24765"/>
                      <wp:wrapNone/>
                      <wp:docPr id="23" name="สี่เหลี่ยมผืนผ้า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8670" cy="6038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8631A" w:rsidRPr="005532B4" w:rsidRDefault="0098631A" w:rsidP="0023655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6"/>
                                      <w:szCs w:val="26"/>
                                      <w:cs/>
                                    </w:rPr>
                                    <w:t>กำหนดผู้รับผิดชอบรายวิชาที่จะ</w:t>
                                  </w:r>
                                  <w:proofErr w:type="spellStart"/>
                                  <w:r>
                                    <w:rPr>
                                      <w:rFonts w:ascii="TH SarabunPSK" w:hAnsi="TH SarabunPSK" w:cs="TH SarabunPSK" w:hint="cs"/>
                                      <w:sz w:val="26"/>
                                      <w:szCs w:val="26"/>
                                      <w:cs/>
                                    </w:rPr>
                                    <w:t>บูรณา</w:t>
                                  </w:r>
                                  <w:proofErr w:type="spellEnd"/>
                                  <w:r>
                                    <w:rPr>
                                      <w:rFonts w:ascii="TH SarabunPSK" w:hAnsi="TH SarabunPSK" w:cs="TH SarabunPSK" w:hint="cs"/>
                                      <w:sz w:val="26"/>
                                      <w:szCs w:val="26"/>
                                      <w:cs/>
                                    </w:rPr>
                                    <w:t>การระดับรายวิชาและภาควิชา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23" o:spid="_x0000_s1031" style="position:absolute;margin-left:4.35pt;margin-top:3.45pt;width:162.1pt;height:47.55pt;z-index:25438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" fillcolor="white [3212]" strokecolor="black [3213]">
                      <v:textbox>
                        <w:txbxContent>
                          <w:p w:rsidR="0098631A" w:rsidRPr="005532B4" w:rsidRDefault="0098631A" w:rsidP="0023655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กำหนดผู้รับผิดชอบรายวิชาที่จะ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บูรณา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การระดับรายวิชาและภาควิชา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384128" behindDoc="0" locked="0" layoutInCell="1" allowOverlap="1" wp14:anchorId="38B2E0D7" wp14:editId="41687757">
                      <wp:simplePos x="0" y="0"/>
                      <wp:positionH relativeFrom="column">
                        <wp:posOffset>1129104</wp:posOffset>
                      </wp:positionH>
                      <wp:positionV relativeFrom="paragraph">
                        <wp:posOffset>95442</wp:posOffset>
                      </wp:positionV>
                      <wp:extent cx="0" cy="516890"/>
                      <wp:effectExtent l="95250" t="0" r="57150" b="54610"/>
                      <wp:wrapNone/>
                      <wp:docPr id="26" name="ลูกศรเชื่อมต่อแบบตรง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168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6" o:spid="_x0000_s1026" type="#_x0000_t32" style="position:absolute;margin-left:88.9pt;margin-top:7.5pt;width:0;height:40.7pt;z-index:254384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" strokecolor="black [3040]">
                      <v:stroke endarrow="open"/>
                    </v:shape>
                  </w:pict>
                </mc:Fallback>
              </mc:AlternateContent>
            </w: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8631A" w:rsidRPr="00195802" w:rsidRDefault="0098631A" w:rsidP="00B322C6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อาจารย์ประจำหลักสูตรและ</w:t>
            </w:r>
            <w:r w:rsidRPr="00195802">
              <w:rPr>
                <w:rFonts w:ascii="TH SarabunPSK" w:hAnsi="TH SarabunPSK" w:cs="TH SarabunPSK"/>
                <w:sz w:val="24"/>
                <w:szCs w:val="24"/>
                <w:cs/>
              </w:rPr>
              <w:t>คณะกรรมการบริหารหลักสูตร</w:t>
            </w: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กำหนดผู้รับผิดชอบรายวิชาที่จะ</w:t>
            </w:r>
            <w:proofErr w:type="spellStart"/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บูรณา</w:t>
            </w:r>
            <w:proofErr w:type="spellEnd"/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การระดับรายวิชาและภาควิชา</w:t>
            </w:r>
          </w:p>
          <w:p w:rsidR="0098631A" w:rsidRPr="00195802" w:rsidRDefault="0098631A" w:rsidP="00B322C6">
            <w:pPr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98631A" w:rsidRPr="00195802" w:rsidRDefault="0098631A" w:rsidP="00B322C6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คงเดิม</w:t>
            </w:r>
          </w:p>
        </w:tc>
      </w:tr>
      <w:tr w:rsidR="0098631A" w:rsidRPr="00195802" w:rsidTr="0098631A">
        <w:trPr>
          <w:trHeight w:val="1427"/>
        </w:trPr>
        <w:tc>
          <w:tcPr>
            <w:tcW w:w="3686" w:type="dxa"/>
          </w:tcPr>
          <w:p w:rsidR="0098631A" w:rsidRPr="00195802" w:rsidRDefault="00BC0A20" w:rsidP="000344CE">
            <w:pPr>
              <w:rPr>
                <w:sz w:val="24"/>
                <w:szCs w:val="24"/>
              </w:rPr>
            </w:pPr>
            <w:r w:rsidRPr="00195802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385152" behindDoc="0" locked="0" layoutInCell="1" allowOverlap="1" wp14:anchorId="0E853360" wp14:editId="2710A957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113665</wp:posOffset>
                      </wp:positionV>
                      <wp:extent cx="2058670" cy="747395"/>
                      <wp:effectExtent l="0" t="0" r="17780" b="14605"/>
                      <wp:wrapNone/>
                      <wp:docPr id="521" name="สี่เหลี่ยมผืนผ้า 5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8670" cy="7473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8631A" w:rsidRPr="00195802" w:rsidRDefault="0098631A" w:rsidP="0023655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 w:rsidRPr="00195802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ผู้รับผิดชอบจัดทำแผนงานโครงการในรายวิชาที่มีการบูร</w:t>
                                  </w:r>
                                  <w:proofErr w:type="spellStart"/>
                                  <w:r w:rsidRPr="00195802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ณา</w:t>
                                  </w:r>
                                  <w:proofErr w:type="spellEnd"/>
                                  <w:r w:rsidRPr="00195802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การด้านวิจัย บริการวิชาการ หรือการทำนุบำรุงศิลปวัฒนธรรม</w:t>
                                  </w:r>
                                </w:p>
                                <w:p w:rsidR="0098631A" w:rsidRPr="005532B4" w:rsidRDefault="0098631A" w:rsidP="00236550">
                                  <w:pPr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521" o:spid="_x0000_s1032" style="position:absolute;margin-left:3.9pt;margin-top:8.95pt;width:162.1pt;height:58.85pt;z-index:25438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" fillcolor="white [3212]" strokecolor="black [3213]">
                      <v:textbox>
                        <w:txbxContent>
                          <w:p w:rsidR="0098631A" w:rsidRPr="00195802" w:rsidRDefault="0098631A" w:rsidP="0023655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195802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ผู้รับผิดชอบจัดทำแผนงานโครงการในรายวิชาที่มีการบูร</w:t>
                            </w:r>
                            <w:proofErr w:type="spellStart"/>
                            <w:r w:rsidRPr="00195802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ณา</w:t>
                            </w:r>
                            <w:proofErr w:type="spellEnd"/>
                            <w:r w:rsidRPr="00195802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การด้านวิจัย บริการวิชาการ หรือการทำนุบำรุงศิลปวัฒนธรรม</w:t>
                            </w:r>
                          </w:p>
                          <w:p w:rsidR="0098631A" w:rsidRPr="005532B4" w:rsidRDefault="0098631A" w:rsidP="00236550">
                            <w:pPr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</w:p>
          <w:p w:rsidR="0098631A" w:rsidRPr="00195802" w:rsidRDefault="00BC0A20" w:rsidP="000344CE">
            <w:pPr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386176" behindDoc="0" locked="0" layoutInCell="1" allowOverlap="1" wp14:anchorId="15CEEC67" wp14:editId="3E4FD66D">
                      <wp:simplePos x="0" y="0"/>
                      <wp:positionH relativeFrom="column">
                        <wp:posOffset>1121410</wp:posOffset>
                      </wp:positionH>
                      <wp:positionV relativeFrom="paragraph">
                        <wp:posOffset>119380</wp:posOffset>
                      </wp:positionV>
                      <wp:extent cx="10160" cy="180340"/>
                      <wp:effectExtent l="76200" t="0" r="66040" b="48260"/>
                      <wp:wrapNone/>
                      <wp:docPr id="29" name="ลูกศรเชื่อมต่อแบบตรง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160" cy="1803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9" o:spid="_x0000_s1026" type="#_x0000_t32" style="position:absolute;margin-left:88.3pt;margin-top:9.4pt;width:.8pt;height:14.2pt;flip:x;z-index:25438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" strokecolor="black [3040]">
                      <v:stroke endarrow="open"/>
                    </v:shape>
                  </w:pict>
                </mc:Fallback>
              </mc:AlternateContent>
            </w:r>
          </w:p>
          <w:p w:rsidR="0098631A" w:rsidRPr="00195802" w:rsidRDefault="00BC0A20" w:rsidP="000344CE">
            <w:pPr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389248" behindDoc="0" locked="0" layoutInCell="1" allowOverlap="1" wp14:anchorId="32218CB1" wp14:editId="4C1F2D0B">
                      <wp:simplePos x="0" y="0"/>
                      <wp:positionH relativeFrom="column">
                        <wp:posOffset>877319</wp:posOffset>
                      </wp:positionH>
                      <wp:positionV relativeFrom="paragraph">
                        <wp:posOffset>111937</wp:posOffset>
                      </wp:positionV>
                      <wp:extent cx="516255" cy="435935"/>
                      <wp:effectExtent l="0" t="0" r="17145" b="21590"/>
                      <wp:wrapNone/>
                      <wp:docPr id="2" name="วงรี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6255" cy="43593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8631A" w:rsidRPr="00D675FC" w:rsidRDefault="0098631A" w:rsidP="00236550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D675FC">
                                    <w:rPr>
                                      <w:sz w:val="32"/>
                                      <w:szCs w:val="32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2" o:spid="_x0000_s1033" style="position:absolute;margin-left:69.1pt;margin-top:8.8pt;width:40.65pt;height:34.35pt;z-index:25438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" fillcolor="window" strokecolor="windowText">
                      <v:textbox>
                        <w:txbxContent>
                          <w:p w:rsidR="0098631A" w:rsidRPr="00D675FC" w:rsidRDefault="0098631A" w:rsidP="00236550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D675FC">
                              <w:rPr>
                                <w:sz w:val="32"/>
                                <w:szCs w:val="32"/>
                              </w:rPr>
                              <w:t>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98631A" w:rsidRDefault="0098631A" w:rsidP="000344CE">
            <w:pPr>
              <w:rPr>
                <w:sz w:val="24"/>
                <w:szCs w:val="24"/>
              </w:rPr>
            </w:pP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8631A" w:rsidRPr="00195802" w:rsidRDefault="0098631A" w:rsidP="000344CE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195802">
              <w:rPr>
                <w:rFonts w:ascii="TH SarabunPSK" w:hAnsi="TH SarabunPSK" w:cs="TH SarabunPSK"/>
                <w:sz w:val="24"/>
                <w:szCs w:val="24"/>
              </w:rPr>
              <w:t>1.</w:t>
            </w: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อาจารย์ประจำวิชาจัดทำแผนงานโครงการที่จะวิจัย บริการวิชาการ หรือการทำนุบำรุงศิลปวัฒนธรรม</w:t>
            </w:r>
          </w:p>
          <w:p w:rsidR="0098631A" w:rsidRPr="00195802" w:rsidRDefault="0098631A" w:rsidP="000344CE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195802">
              <w:rPr>
                <w:rFonts w:ascii="TH SarabunPSK" w:hAnsi="TH SarabunPSK" w:cs="TH SarabunPSK"/>
                <w:sz w:val="24"/>
                <w:szCs w:val="24"/>
              </w:rPr>
              <w:t>2.</w:t>
            </w: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วางแผนการดำเนินงานใน</w:t>
            </w:r>
            <w:proofErr w:type="spellStart"/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มคอ</w:t>
            </w:r>
            <w:proofErr w:type="spellEnd"/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.</w:t>
            </w:r>
            <w:r w:rsidRPr="00195802">
              <w:rPr>
                <w:rFonts w:ascii="TH SarabunPSK" w:hAnsi="TH SarabunPSK" w:cs="TH SarabunPSK"/>
                <w:sz w:val="24"/>
                <w:szCs w:val="24"/>
              </w:rPr>
              <w:t xml:space="preserve">3 </w:t>
            </w: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หรือ </w:t>
            </w:r>
            <w:r w:rsidRPr="00195802">
              <w:rPr>
                <w:rFonts w:ascii="TH SarabunPSK" w:hAnsi="TH SarabunPSK" w:cs="TH SarabunPSK"/>
                <w:sz w:val="24"/>
                <w:szCs w:val="24"/>
              </w:rPr>
              <w:t xml:space="preserve">4 </w:t>
            </w:r>
          </w:p>
          <w:p w:rsidR="0098631A" w:rsidRPr="00195802" w:rsidRDefault="0098631A" w:rsidP="000344CE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195802">
              <w:rPr>
                <w:rFonts w:ascii="TH SarabunPSK" w:hAnsi="TH SarabunPSK" w:cs="TH SarabunPSK"/>
                <w:sz w:val="24"/>
                <w:szCs w:val="24"/>
              </w:rPr>
              <w:t>3.</w:t>
            </w: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เขียนแผนการสอนให้สอดคล้องกับแผนงานโครงการ</w:t>
            </w:r>
          </w:p>
          <w:p w:rsidR="0098631A" w:rsidRPr="00195802" w:rsidRDefault="0098631A" w:rsidP="000344CE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95802">
              <w:rPr>
                <w:rFonts w:ascii="TH SarabunPSK" w:hAnsi="TH SarabunPSK" w:cs="TH SarabunPSK"/>
                <w:sz w:val="24"/>
                <w:szCs w:val="24"/>
              </w:rPr>
              <w:t>4.</w:t>
            </w: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เสนอหัวหน้าภาควิชา</w:t>
            </w:r>
          </w:p>
        </w:tc>
        <w:tc>
          <w:tcPr>
            <w:tcW w:w="1275" w:type="dxa"/>
          </w:tcPr>
          <w:p w:rsidR="0098631A" w:rsidRPr="00195802" w:rsidRDefault="0098631A" w:rsidP="000344CE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อาจารย์ประจำวิชา</w:t>
            </w:r>
          </w:p>
        </w:tc>
        <w:tc>
          <w:tcPr>
            <w:tcW w:w="1134" w:type="dxa"/>
          </w:tcPr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8631A" w:rsidRPr="00195802" w:rsidRDefault="00BC0A20" w:rsidP="00B322C6">
            <w:pPr>
              <w:rPr>
                <w:sz w:val="24"/>
                <w:szCs w:val="24"/>
              </w:rPr>
            </w:pPr>
            <w:r w:rsidRPr="00195802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392320" behindDoc="0" locked="0" layoutInCell="1" allowOverlap="1" wp14:anchorId="13A4158E" wp14:editId="18DBA86D">
                      <wp:simplePos x="0" y="0"/>
                      <wp:positionH relativeFrom="column">
                        <wp:posOffset>53975</wp:posOffset>
                      </wp:positionH>
                      <wp:positionV relativeFrom="paragraph">
                        <wp:posOffset>156845</wp:posOffset>
                      </wp:positionV>
                      <wp:extent cx="2058670" cy="747395"/>
                      <wp:effectExtent l="0" t="0" r="17780" b="14605"/>
                      <wp:wrapNone/>
                      <wp:docPr id="27" name="สี่เหลี่ยมผืนผ้า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8670" cy="7473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8631A" w:rsidRPr="00195802" w:rsidRDefault="0098631A" w:rsidP="0023655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 w:rsidRPr="00195802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ผู้รับผิดชอบจัดทำแผนงานโครงการในรายวิชาที่มีการบูร</w:t>
                                  </w:r>
                                  <w:proofErr w:type="spellStart"/>
                                  <w:r w:rsidRPr="00195802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ณา</w:t>
                                  </w:r>
                                  <w:proofErr w:type="spellEnd"/>
                                  <w:r w:rsidRPr="00195802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การด้านวิจัย บริการวิชาการ หรือการทำนุบำรุงศิลปวัฒนธรรม</w:t>
                                  </w:r>
                                </w:p>
                                <w:p w:rsidR="0098631A" w:rsidRPr="005532B4" w:rsidRDefault="0098631A" w:rsidP="00236550">
                                  <w:pPr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27" o:spid="_x0000_s1034" style="position:absolute;margin-left:4.25pt;margin-top:12.35pt;width:162.1pt;height:58.85pt;z-index:25439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" fillcolor="white [3212]" strokecolor="black [3213]">
                      <v:textbox>
                        <w:txbxContent>
                          <w:p w:rsidR="0098631A" w:rsidRPr="00195802" w:rsidRDefault="0098631A" w:rsidP="0023655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195802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ผู้รับผิดชอบจัดทำแผนงานโครงการในรายวิชาที่มีการบูร</w:t>
                            </w:r>
                            <w:proofErr w:type="spellStart"/>
                            <w:r w:rsidRPr="00195802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ณา</w:t>
                            </w:r>
                            <w:proofErr w:type="spellEnd"/>
                            <w:r w:rsidRPr="00195802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การด้านวิจัย บริการวิชาการ หรือการทำนุบำรุงศิลปวัฒนธรรม</w:t>
                            </w:r>
                          </w:p>
                          <w:p w:rsidR="0098631A" w:rsidRPr="005532B4" w:rsidRDefault="0098631A" w:rsidP="00236550">
                            <w:pPr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  <w:p w:rsidR="0098631A" w:rsidRPr="00195802" w:rsidRDefault="00BC0A20" w:rsidP="00B322C6">
            <w:pPr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393344" behindDoc="0" locked="0" layoutInCell="1" allowOverlap="1" wp14:anchorId="2C13C333" wp14:editId="0D343E97">
                      <wp:simplePos x="0" y="0"/>
                      <wp:positionH relativeFrom="column">
                        <wp:posOffset>1129030</wp:posOffset>
                      </wp:positionH>
                      <wp:positionV relativeFrom="paragraph">
                        <wp:posOffset>159385</wp:posOffset>
                      </wp:positionV>
                      <wp:extent cx="0" cy="191135"/>
                      <wp:effectExtent l="95250" t="0" r="57150" b="56515"/>
                      <wp:wrapNone/>
                      <wp:docPr id="28" name="ลูกศรเชื่อมต่อแบบตรง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9113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8" o:spid="_x0000_s1026" type="#_x0000_t32" style="position:absolute;margin-left:88.9pt;margin-top:12.55pt;width:0;height:15.05pt;z-index:254393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" strokecolor="black [3040]">
                      <v:stroke endarrow="open"/>
                    </v:shape>
                  </w:pict>
                </mc:Fallback>
              </mc:AlternateContent>
            </w:r>
          </w:p>
          <w:p w:rsidR="0098631A" w:rsidRPr="00195802" w:rsidRDefault="00BC0A20" w:rsidP="00B322C6">
            <w:pPr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394368" behindDoc="0" locked="0" layoutInCell="1" allowOverlap="1" wp14:anchorId="2D5CC28F" wp14:editId="5AA0B007">
                      <wp:simplePos x="0" y="0"/>
                      <wp:positionH relativeFrom="column">
                        <wp:posOffset>873760</wp:posOffset>
                      </wp:positionH>
                      <wp:positionV relativeFrom="paragraph">
                        <wp:posOffset>160655</wp:posOffset>
                      </wp:positionV>
                      <wp:extent cx="516255" cy="436880"/>
                      <wp:effectExtent l="0" t="0" r="17145" b="20320"/>
                      <wp:wrapNone/>
                      <wp:docPr id="30" name="วงรี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6255" cy="43688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8631A" w:rsidRPr="00D675FC" w:rsidRDefault="0098631A" w:rsidP="00236550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D675FC">
                                    <w:rPr>
                                      <w:sz w:val="32"/>
                                      <w:szCs w:val="32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30" o:spid="_x0000_s1035" style="position:absolute;margin-left:68.8pt;margin-top:12.65pt;width:40.65pt;height:34.4pt;z-index:254394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" fillcolor="window" strokecolor="windowText">
                      <v:textbox>
                        <w:txbxContent>
                          <w:p w:rsidR="0098631A" w:rsidRPr="00D675FC" w:rsidRDefault="0098631A" w:rsidP="00236550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D675FC">
                              <w:rPr>
                                <w:sz w:val="32"/>
                                <w:szCs w:val="32"/>
                              </w:rPr>
                              <w:t>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98631A" w:rsidRDefault="0098631A" w:rsidP="00B322C6">
            <w:pPr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8631A" w:rsidRPr="00195802" w:rsidRDefault="0098631A" w:rsidP="00B322C6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195802">
              <w:rPr>
                <w:rFonts w:ascii="TH SarabunPSK" w:hAnsi="TH SarabunPSK" w:cs="TH SarabunPSK"/>
                <w:sz w:val="24"/>
                <w:szCs w:val="24"/>
              </w:rPr>
              <w:t>1.</w:t>
            </w: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อาจารย์ประจำวิชาจัดทำแผนงานโครงการที่จะวิจัย บริการวิชาการ หรือการทำนุบำรุงศิลปวัฒนธรรม</w:t>
            </w:r>
          </w:p>
          <w:p w:rsidR="0098631A" w:rsidRPr="00195802" w:rsidRDefault="0098631A" w:rsidP="00B322C6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195802">
              <w:rPr>
                <w:rFonts w:ascii="TH SarabunPSK" w:hAnsi="TH SarabunPSK" w:cs="TH SarabunPSK"/>
                <w:sz w:val="24"/>
                <w:szCs w:val="24"/>
              </w:rPr>
              <w:t>2.</w:t>
            </w: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วางแผนการดำเนินงานใน</w:t>
            </w:r>
            <w:proofErr w:type="spellStart"/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มคอ</w:t>
            </w:r>
            <w:proofErr w:type="spellEnd"/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.</w:t>
            </w:r>
            <w:r w:rsidRPr="00195802">
              <w:rPr>
                <w:rFonts w:ascii="TH SarabunPSK" w:hAnsi="TH SarabunPSK" w:cs="TH SarabunPSK"/>
                <w:sz w:val="24"/>
                <w:szCs w:val="24"/>
              </w:rPr>
              <w:t xml:space="preserve">3 </w:t>
            </w: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หรือ </w:t>
            </w:r>
            <w:r w:rsidRPr="00195802">
              <w:rPr>
                <w:rFonts w:ascii="TH SarabunPSK" w:hAnsi="TH SarabunPSK" w:cs="TH SarabunPSK"/>
                <w:sz w:val="24"/>
                <w:szCs w:val="24"/>
              </w:rPr>
              <w:t xml:space="preserve">4 </w:t>
            </w:r>
          </w:p>
          <w:p w:rsidR="0098631A" w:rsidRPr="00195802" w:rsidRDefault="0098631A" w:rsidP="00B322C6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195802">
              <w:rPr>
                <w:rFonts w:ascii="TH SarabunPSK" w:hAnsi="TH SarabunPSK" w:cs="TH SarabunPSK"/>
                <w:sz w:val="24"/>
                <w:szCs w:val="24"/>
              </w:rPr>
              <w:t>3.</w:t>
            </w: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เขียนแผนการสอนให้สอดคล้องกับแผนงานโครงการ</w:t>
            </w:r>
          </w:p>
          <w:p w:rsidR="0098631A" w:rsidRPr="00195802" w:rsidRDefault="0098631A" w:rsidP="00B322C6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95802">
              <w:rPr>
                <w:rFonts w:ascii="TH SarabunPSK" w:hAnsi="TH SarabunPSK" w:cs="TH SarabunPSK"/>
                <w:sz w:val="24"/>
                <w:szCs w:val="24"/>
              </w:rPr>
              <w:t>4.</w:t>
            </w: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เสนอหัวหน้าภาควิชา</w:t>
            </w:r>
          </w:p>
        </w:tc>
        <w:tc>
          <w:tcPr>
            <w:tcW w:w="1418" w:type="dxa"/>
          </w:tcPr>
          <w:p w:rsidR="0098631A" w:rsidRPr="00195802" w:rsidRDefault="0098631A" w:rsidP="00B322C6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คงเดิม</w:t>
            </w:r>
          </w:p>
        </w:tc>
      </w:tr>
      <w:tr w:rsidR="0098631A" w:rsidRPr="00195802" w:rsidTr="0098631A">
        <w:trPr>
          <w:trHeight w:val="1672"/>
        </w:trPr>
        <w:tc>
          <w:tcPr>
            <w:tcW w:w="3686" w:type="dxa"/>
          </w:tcPr>
          <w:p w:rsidR="0098631A" w:rsidRDefault="0098631A" w:rsidP="000344CE">
            <w:pPr>
              <w:rPr>
                <w:noProof/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4390272" behindDoc="0" locked="0" layoutInCell="1" allowOverlap="1" wp14:anchorId="152465B0" wp14:editId="305DD07A">
                      <wp:simplePos x="0" y="0"/>
                      <wp:positionH relativeFrom="column">
                        <wp:posOffset>795655</wp:posOffset>
                      </wp:positionH>
                      <wp:positionV relativeFrom="paragraph">
                        <wp:posOffset>13335</wp:posOffset>
                      </wp:positionV>
                      <wp:extent cx="516255" cy="461010"/>
                      <wp:effectExtent l="0" t="0" r="17145" b="15240"/>
                      <wp:wrapNone/>
                      <wp:docPr id="4" name="วงรี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6255" cy="46101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8631A" w:rsidRPr="00D675FC" w:rsidRDefault="0098631A" w:rsidP="00236550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D675FC">
                                    <w:rPr>
                                      <w:sz w:val="32"/>
                                      <w:szCs w:val="32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4" o:spid="_x0000_s1036" style="position:absolute;margin-left:62.65pt;margin-top:1.05pt;width:40.65pt;height:36.3pt;z-index:254390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" fillcolor="window" strokecolor="windowText">
                      <v:textbox>
                        <w:txbxContent>
                          <w:p w:rsidR="0098631A" w:rsidRPr="00D675FC" w:rsidRDefault="0098631A" w:rsidP="00236550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D675FC">
                              <w:rPr>
                                <w:sz w:val="32"/>
                                <w:szCs w:val="32"/>
                              </w:rPr>
                              <w:t>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98631A" w:rsidRDefault="0098631A" w:rsidP="000344CE">
            <w:pPr>
              <w:rPr>
                <w:noProof/>
                <w:sz w:val="24"/>
                <w:szCs w:val="24"/>
              </w:rPr>
            </w:pPr>
          </w:p>
          <w:p w:rsidR="0098631A" w:rsidRDefault="0098631A" w:rsidP="000344CE">
            <w:pPr>
              <w:rPr>
                <w:noProof/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391296" behindDoc="0" locked="0" layoutInCell="1" allowOverlap="1" wp14:anchorId="1A13B35C" wp14:editId="00D49E80">
                      <wp:simplePos x="0" y="0"/>
                      <wp:positionH relativeFrom="column">
                        <wp:posOffset>1065530</wp:posOffset>
                      </wp:positionH>
                      <wp:positionV relativeFrom="paragraph">
                        <wp:posOffset>101600</wp:posOffset>
                      </wp:positionV>
                      <wp:extent cx="0" cy="246380"/>
                      <wp:effectExtent l="95250" t="0" r="57150" b="58420"/>
                      <wp:wrapNone/>
                      <wp:docPr id="5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63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" o:spid="_x0000_s1026" type="#_x0000_t32" style="position:absolute;margin-left:83.9pt;margin-top:8pt;width:0;height:19.4pt;z-index:25439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">
                      <v:stroke endarrow="open"/>
                    </v:shape>
                  </w:pict>
                </mc:Fallback>
              </mc:AlternateContent>
            </w:r>
          </w:p>
          <w:p w:rsidR="0098631A" w:rsidRPr="00195802" w:rsidRDefault="0098631A" w:rsidP="000344CE">
            <w:pPr>
              <w:rPr>
                <w:noProof/>
                <w:sz w:val="24"/>
                <w:szCs w:val="24"/>
              </w:rPr>
            </w:pPr>
          </w:p>
          <w:p w:rsidR="0098631A" w:rsidRPr="00195802" w:rsidRDefault="0098631A" w:rsidP="000344CE">
            <w:pPr>
              <w:rPr>
                <w:noProof/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387200" behindDoc="0" locked="0" layoutInCell="1" allowOverlap="1" wp14:anchorId="77D15250" wp14:editId="344FC1A6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2702</wp:posOffset>
                      </wp:positionV>
                      <wp:extent cx="2130949" cy="1137037"/>
                      <wp:effectExtent l="0" t="0" r="22225" b="25400"/>
                      <wp:wrapNone/>
                      <wp:docPr id="1" name="แผนผังลําดับงาน: การตัดสินใจ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0949" cy="1137037"/>
                              </a:xfrm>
                              <a:prstGeom prst="flowChartDecision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8631A" w:rsidRPr="00FF62CF" w:rsidRDefault="0098631A" w:rsidP="00236550">
                                  <w:pPr>
                                    <w:pStyle w:val="ad"/>
                                    <w:jc w:val="center"/>
                                    <w:rPr>
                                      <w:rFonts w:ascii="TH SarabunPSK" w:hAnsi="TH SarabunPSK" w:cs="TH SarabunPSK"/>
                                      <w:b w:val="0"/>
                                      <w:bCs w:val="0"/>
                                      <w:noProof/>
                                      <w:color w:val="000000" w:themeColor="text1"/>
                                      <w:sz w:val="22"/>
                                      <w:cs/>
                                    </w:rPr>
                                  </w:pPr>
                                  <w:r w:rsidRPr="00FF62CF">
                                    <w:rPr>
                                      <w:rFonts w:ascii="TH SarabunPSK" w:hAnsi="TH SarabunPSK" w:cs="TH SarabunPSK" w:hint="cs"/>
                                      <w:b w:val="0"/>
                                      <w:bCs w:val="0"/>
                                      <w:noProof/>
                                      <w:color w:val="000000" w:themeColor="text1"/>
                                      <w:sz w:val="22"/>
                                      <w:cs/>
                                    </w:rPr>
                                    <w:t>พิจารณาเห็นชอบแผนงานโครงการให้ข้อเสนอแนะ</w:t>
                                  </w:r>
                                </w:p>
                                <w:p w:rsidR="0098631A" w:rsidRDefault="0098631A" w:rsidP="0023655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10" coordsize="21600,21600" o:spt="110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แผนผังลําดับงาน: การตัดสินใจ 1" o:spid="_x0000_s1037" type="#_x0000_t110" style="position:absolute;margin-left:-.05pt;margin-top:.2pt;width:167.8pt;height:89.55pt;z-index:25438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" fillcolor="window" strokecolor="windowText">
                      <v:textbox>
                        <w:txbxContent>
                          <w:p w:rsidR="0098631A" w:rsidRPr="00FF62CF" w:rsidRDefault="0098631A" w:rsidP="00236550">
                            <w:pPr>
                              <w:pStyle w:val="ad"/>
                              <w:jc w:val="center"/>
                              <w:rPr>
                                <w:rFonts w:ascii="TH SarabunPSK" w:hAnsi="TH SarabunPSK" w:cs="TH SarabunPSK"/>
                                <w:b w:val="0"/>
                                <w:bCs w:val="0"/>
                                <w:noProof/>
                                <w:color w:val="000000" w:themeColor="text1"/>
                                <w:sz w:val="22"/>
                                <w:cs/>
                              </w:rPr>
                            </w:pPr>
                            <w:r w:rsidRPr="00FF62CF">
                              <w:rPr>
                                <w:rFonts w:ascii="TH SarabunPSK" w:hAnsi="TH SarabunPSK" w:cs="TH SarabunPSK" w:hint="cs"/>
                                <w:b w:val="0"/>
                                <w:bCs w:val="0"/>
                                <w:noProof/>
                                <w:color w:val="000000" w:themeColor="text1"/>
                                <w:sz w:val="22"/>
                                <w:cs/>
                              </w:rPr>
                              <w:t>พิจารณาเห็นชอบแผนงานโครงการให้ข้อเสนอแนะ</w:t>
                            </w:r>
                          </w:p>
                          <w:p w:rsidR="0098631A" w:rsidRDefault="0098631A" w:rsidP="00236550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8631A" w:rsidRPr="00195802" w:rsidRDefault="0098631A" w:rsidP="000344CE">
            <w:pPr>
              <w:rPr>
                <w:noProof/>
                <w:sz w:val="24"/>
                <w:szCs w:val="24"/>
              </w:rPr>
            </w:pPr>
          </w:p>
          <w:p w:rsidR="0098631A" w:rsidRPr="00195802" w:rsidRDefault="0098631A" w:rsidP="000344CE">
            <w:pPr>
              <w:rPr>
                <w:noProof/>
                <w:sz w:val="24"/>
                <w:szCs w:val="24"/>
              </w:rPr>
            </w:pPr>
          </w:p>
          <w:p w:rsidR="0098631A" w:rsidRPr="00195802" w:rsidRDefault="0098631A" w:rsidP="000344CE">
            <w:pPr>
              <w:rPr>
                <w:noProof/>
                <w:sz w:val="24"/>
                <w:szCs w:val="24"/>
              </w:rPr>
            </w:pPr>
          </w:p>
          <w:p w:rsidR="0098631A" w:rsidRPr="00195802" w:rsidRDefault="0098631A" w:rsidP="000344CE">
            <w:pPr>
              <w:rPr>
                <w:noProof/>
                <w:sz w:val="24"/>
                <w:szCs w:val="24"/>
              </w:rPr>
            </w:pPr>
          </w:p>
          <w:p w:rsidR="0098631A" w:rsidRPr="00195802" w:rsidRDefault="0098631A" w:rsidP="000344CE">
            <w:pPr>
              <w:rPr>
                <w:noProof/>
                <w:sz w:val="24"/>
                <w:szCs w:val="24"/>
              </w:rPr>
            </w:pPr>
          </w:p>
          <w:p w:rsidR="0098631A" w:rsidRPr="00195802" w:rsidRDefault="0098631A" w:rsidP="000344CE">
            <w:pPr>
              <w:rPr>
                <w:noProof/>
                <w:sz w:val="24"/>
                <w:szCs w:val="24"/>
                <w:cs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388224" behindDoc="0" locked="0" layoutInCell="1" allowOverlap="1" wp14:anchorId="72C4C29C" wp14:editId="016ADB8D">
                      <wp:simplePos x="0" y="0"/>
                      <wp:positionH relativeFrom="column">
                        <wp:posOffset>1064729</wp:posOffset>
                      </wp:positionH>
                      <wp:positionV relativeFrom="paragraph">
                        <wp:posOffset>45333</wp:posOffset>
                      </wp:positionV>
                      <wp:extent cx="0" cy="365760"/>
                      <wp:effectExtent l="95250" t="0" r="95250" b="5334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657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" o:spid="_x0000_s1026" type="#_x0000_t32" style="position:absolute;margin-left:83.85pt;margin-top:3.55pt;width:0;height:28.8pt;z-index:25438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835" w:type="dxa"/>
          </w:tcPr>
          <w:p w:rsidR="0098631A" w:rsidRPr="00195802" w:rsidRDefault="0098631A" w:rsidP="00BF35F5">
            <w:pPr>
              <w:pStyle w:val="ad"/>
              <w:rPr>
                <w:rFonts w:ascii="TH SarabunPSK" w:hAnsi="TH SarabunPSK" w:cs="TH SarabunPSK"/>
                <w:b w:val="0"/>
                <w:bCs w:val="0"/>
                <w:noProof/>
                <w:color w:val="000000" w:themeColor="text1"/>
                <w:sz w:val="24"/>
                <w:szCs w:val="24"/>
                <w:cs/>
              </w:rPr>
            </w:pPr>
            <w:r w:rsidRPr="00195802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</w:rPr>
              <w:t>อาจารย์ประจำหลักสูตรและ</w:t>
            </w:r>
            <w:r w:rsidRPr="00195802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</w:rPr>
              <w:t>คณะกรรมการบริหารหลักสูตร</w:t>
            </w:r>
            <w:r w:rsidRPr="00195802">
              <w:rPr>
                <w:rFonts w:ascii="TH SarabunPSK" w:hAnsi="TH SarabunPSK" w:cs="TH SarabunPSK" w:hint="cs"/>
                <w:b w:val="0"/>
                <w:bCs w:val="0"/>
                <w:noProof/>
                <w:color w:val="000000" w:themeColor="text1"/>
                <w:sz w:val="24"/>
                <w:szCs w:val="24"/>
                <w:cs/>
              </w:rPr>
              <w:t>พิจารณาเห็นชอบแผนงานโครงการให้ข้อเสนอแนะกรณีไม่ผ่านให้ดำเนินการปรับแก้ กรณีผ่านดำเนินการขั้นตอนถัดไป</w:t>
            </w:r>
          </w:p>
          <w:p w:rsidR="0098631A" w:rsidRPr="00195802" w:rsidRDefault="0098631A" w:rsidP="00AE145B">
            <w:pPr>
              <w:pStyle w:val="ad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98631A" w:rsidRPr="00195802" w:rsidRDefault="0098631A" w:rsidP="000344CE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อาจารย์ประจำหลักสูตรและ</w:t>
            </w:r>
            <w:r w:rsidRPr="00195802">
              <w:rPr>
                <w:rFonts w:ascii="TH SarabunPSK" w:hAnsi="TH SarabunPSK" w:cs="TH SarabunPSK"/>
                <w:sz w:val="24"/>
                <w:szCs w:val="24"/>
                <w:cs/>
              </w:rPr>
              <w:t>คณะกรรมการบริหารหลักสูตร</w:t>
            </w:r>
          </w:p>
        </w:tc>
        <w:tc>
          <w:tcPr>
            <w:tcW w:w="1134" w:type="dxa"/>
          </w:tcPr>
          <w:p w:rsidR="0098631A" w:rsidRPr="00195802" w:rsidRDefault="0098631A" w:rsidP="00B322C6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3544" w:type="dxa"/>
          </w:tcPr>
          <w:p w:rsidR="0098631A" w:rsidRDefault="0098631A" w:rsidP="00B322C6">
            <w:pPr>
              <w:rPr>
                <w:noProof/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397440" behindDoc="0" locked="0" layoutInCell="1" allowOverlap="1" wp14:anchorId="7B7573E1" wp14:editId="63EB7FC4">
                      <wp:simplePos x="0" y="0"/>
                      <wp:positionH relativeFrom="column">
                        <wp:posOffset>795655</wp:posOffset>
                      </wp:positionH>
                      <wp:positionV relativeFrom="paragraph">
                        <wp:posOffset>13335</wp:posOffset>
                      </wp:positionV>
                      <wp:extent cx="516255" cy="461010"/>
                      <wp:effectExtent l="0" t="0" r="17145" b="15240"/>
                      <wp:wrapNone/>
                      <wp:docPr id="31" name="วงรี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6255" cy="46101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8631A" w:rsidRPr="00D675FC" w:rsidRDefault="0098631A" w:rsidP="00236550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D675FC">
                                    <w:rPr>
                                      <w:sz w:val="32"/>
                                      <w:szCs w:val="32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31" o:spid="_x0000_s1038" style="position:absolute;margin-left:62.65pt;margin-top:1.05pt;width:40.65pt;height:36.3pt;z-index:25439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" fillcolor="window" strokecolor="windowText">
                      <v:textbox>
                        <w:txbxContent>
                          <w:p w:rsidR="0098631A" w:rsidRPr="00D675FC" w:rsidRDefault="0098631A" w:rsidP="00236550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D675FC">
                              <w:rPr>
                                <w:sz w:val="32"/>
                                <w:szCs w:val="32"/>
                              </w:rPr>
                              <w:t>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98631A" w:rsidRDefault="0098631A" w:rsidP="00B322C6">
            <w:pPr>
              <w:rPr>
                <w:noProof/>
                <w:sz w:val="24"/>
                <w:szCs w:val="24"/>
              </w:rPr>
            </w:pPr>
          </w:p>
          <w:p w:rsidR="0098631A" w:rsidRDefault="0098631A" w:rsidP="00B322C6">
            <w:pPr>
              <w:rPr>
                <w:noProof/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398464" behindDoc="0" locked="0" layoutInCell="1" allowOverlap="1" wp14:anchorId="5C915F56" wp14:editId="50035DFA">
                      <wp:simplePos x="0" y="0"/>
                      <wp:positionH relativeFrom="column">
                        <wp:posOffset>1065530</wp:posOffset>
                      </wp:positionH>
                      <wp:positionV relativeFrom="paragraph">
                        <wp:posOffset>101600</wp:posOffset>
                      </wp:positionV>
                      <wp:extent cx="0" cy="246380"/>
                      <wp:effectExtent l="95250" t="0" r="57150" b="58420"/>
                      <wp:wrapNone/>
                      <wp:docPr id="32" name="ลูกศรเชื่อมต่อแบบตรง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63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2" o:spid="_x0000_s1026" type="#_x0000_t32" style="position:absolute;margin-left:83.9pt;margin-top:8pt;width:0;height:19.4pt;z-index:25439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">
                      <v:stroke endarrow="open"/>
                    </v:shape>
                  </w:pict>
                </mc:Fallback>
              </mc:AlternateContent>
            </w:r>
          </w:p>
          <w:p w:rsidR="0098631A" w:rsidRPr="00195802" w:rsidRDefault="0098631A" w:rsidP="00B322C6">
            <w:pPr>
              <w:rPr>
                <w:noProof/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noProof/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395392" behindDoc="0" locked="0" layoutInCell="1" allowOverlap="1" wp14:anchorId="2C3923B4" wp14:editId="271B68BD">
                      <wp:simplePos x="0" y="0"/>
                      <wp:positionH relativeFrom="column">
                        <wp:posOffset>-745</wp:posOffset>
                      </wp:positionH>
                      <wp:positionV relativeFrom="paragraph">
                        <wp:posOffset>24627</wp:posOffset>
                      </wp:positionV>
                      <wp:extent cx="2130949" cy="1137037"/>
                      <wp:effectExtent l="0" t="0" r="22225" b="25400"/>
                      <wp:wrapNone/>
                      <wp:docPr id="33" name="แผนผังลําดับงาน: การตัดสินใจ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0949" cy="1137037"/>
                              </a:xfrm>
                              <a:prstGeom prst="flowChartDecision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8631A" w:rsidRPr="00FF62CF" w:rsidRDefault="0098631A" w:rsidP="00236550">
                                  <w:pPr>
                                    <w:pStyle w:val="ad"/>
                                    <w:jc w:val="center"/>
                                    <w:rPr>
                                      <w:rFonts w:ascii="TH SarabunPSK" w:hAnsi="TH SarabunPSK" w:cs="TH SarabunPSK"/>
                                      <w:b w:val="0"/>
                                      <w:bCs w:val="0"/>
                                      <w:noProof/>
                                      <w:color w:val="000000" w:themeColor="text1"/>
                                      <w:sz w:val="22"/>
                                      <w:cs/>
                                    </w:rPr>
                                  </w:pPr>
                                  <w:r w:rsidRPr="00FF62CF">
                                    <w:rPr>
                                      <w:rFonts w:ascii="TH SarabunPSK" w:hAnsi="TH SarabunPSK" w:cs="TH SarabunPSK" w:hint="cs"/>
                                      <w:b w:val="0"/>
                                      <w:bCs w:val="0"/>
                                      <w:noProof/>
                                      <w:color w:val="000000" w:themeColor="text1"/>
                                      <w:sz w:val="22"/>
                                      <w:cs/>
                                    </w:rPr>
                                    <w:t>พิจารณาเห็นชอบแผนงานโครงการให้ข้อเสนอแนะ</w:t>
                                  </w:r>
                                </w:p>
                                <w:p w:rsidR="0098631A" w:rsidRDefault="0098631A" w:rsidP="0023655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แผนผังลําดับงาน: การตัดสินใจ 33" o:spid="_x0000_s1039" type="#_x0000_t110" style="position:absolute;margin-left:-.05pt;margin-top:1.95pt;width:167.8pt;height:89.55pt;z-index:25439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" fillcolor="window" strokecolor="windowText">
                      <v:textbox>
                        <w:txbxContent>
                          <w:p w:rsidR="0098631A" w:rsidRPr="00FF62CF" w:rsidRDefault="0098631A" w:rsidP="00236550">
                            <w:pPr>
                              <w:pStyle w:val="ad"/>
                              <w:jc w:val="center"/>
                              <w:rPr>
                                <w:rFonts w:ascii="TH SarabunPSK" w:hAnsi="TH SarabunPSK" w:cs="TH SarabunPSK"/>
                                <w:b w:val="0"/>
                                <w:bCs w:val="0"/>
                                <w:noProof/>
                                <w:color w:val="000000" w:themeColor="text1"/>
                                <w:sz w:val="22"/>
                                <w:cs/>
                              </w:rPr>
                            </w:pPr>
                            <w:r w:rsidRPr="00FF62CF">
                              <w:rPr>
                                <w:rFonts w:ascii="TH SarabunPSK" w:hAnsi="TH SarabunPSK" w:cs="TH SarabunPSK" w:hint="cs"/>
                                <w:b w:val="0"/>
                                <w:bCs w:val="0"/>
                                <w:noProof/>
                                <w:color w:val="000000" w:themeColor="text1"/>
                                <w:sz w:val="22"/>
                                <w:cs/>
                              </w:rPr>
                              <w:t>พิจารณาเห็นชอบแผนงานโครงการให้ข้อเสนอแนะ</w:t>
                            </w:r>
                          </w:p>
                          <w:p w:rsidR="0098631A" w:rsidRDefault="0098631A" w:rsidP="00236550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8631A" w:rsidRPr="00195802" w:rsidRDefault="0098631A" w:rsidP="00B322C6">
            <w:pPr>
              <w:rPr>
                <w:noProof/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noProof/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noProof/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noProof/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noProof/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noProof/>
                <w:sz w:val="24"/>
                <w:szCs w:val="24"/>
                <w:cs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396416" behindDoc="0" locked="0" layoutInCell="1" allowOverlap="1" wp14:anchorId="618DE4EA" wp14:editId="1B93BF13">
                      <wp:simplePos x="0" y="0"/>
                      <wp:positionH relativeFrom="column">
                        <wp:posOffset>1065696</wp:posOffset>
                      </wp:positionH>
                      <wp:positionV relativeFrom="paragraph">
                        <wp:posOffset>41827</wp:posOffset>
                      </wp:positionV>
                      <wp:extent cx="0" cy="286247"/>
                      <wp:effectExtent l="95250" t="0" r="57150" b="57150"/>
                      <wp:wrapNone/>
                      <wp:docPr id="34" name="ลูกศรเชื่อมต่อแบบตรง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8624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4" o:spid="_x0000_s1026" type="#_x0000_t32" style="position:absolute;margin-left:83.9pt;margin-top:3.3pt;width:0;height:22.55pt;z-index:25439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268" w:type="dxa"/>
          </w:tcPr>
          <w:p w:rsidR="0098631A" w:rsidRPr="00195802" w:rsidRDefault="0098631A" w:rsidP="00B322C6">
            <w:pPr>
              <w:pStyle w:val="ad"/>
              <w:rPr>
                <w:rFonts w:ascii="TH SarabunPSK" w:hAnsi="TH SarabunPSK" w:cs="TH SarabunPSK"/>
                <w:b w:val="0"/>
                <w:bCs w:val="0"/>
                <w:noProof/>
                <w:color w:val="000000" w:themeColor="text1"/>
                <w:sz w:val="24"/>
                <w:szCs w:val="24"/>
                <w:cs/>
              </w:rPr>
            </w:pPr>
            <w:r w:rsidRPr="00195802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</w:rPr>
              <w:t>อาจารย์ประจำหลักสูตรและ</w:t>
            </w:r>
            <w:r w:rsidRPr="00195802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</w:rPr>
              <w:t>คณะกรรมการบริหารหลักสูตร</w:t>
            </w:r>
            <w:r w:rsidRPr="00195802">
              <w:rPr>
                <w:rFonts w:ascii="TH SarabunPSK" w:hAnsi="TH SarabunPSK" w:cs="TH SarabunPSK" w:hint="cs"/>
                <w:b w:val="0"/>
                <w:bCs w:val="0"/>
                <w:noProof/>
                <w:color w:val="000000" w:themeColor="text1"/>
                <w:sz w:val="24"/>
                <w:szCs w:val="24"/>
                <w:cs/>
              </w:rPr>
              <w:t>พิจารณาเห็นชอบแผนงานโครงการให้ข้อเสนอแนะกรณีไม่ผ่านให้ดำเนินการปรับแก้ กรณีผ่านดำเนินการขั้นตอนถัดไป</w:t>
            </w:r>
          </w:p>
          <w:p w:rsidR="0098631A" w:rsidRPr="00195802" w:rsidRDefault="0098631A" w:rsidP="00B322C6">
            <w:pPr>
              <w:pStyle w:val="ad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98631A" w:rsidRPr="00195802" w:rsidRDefault="0098631A" w:rsidP="000344CE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คงเดิม</w:t>
            </w:r>
          </w:p>
        </w:tc>
      </w:tr>
      <w:tr w:rsidR="0098631A" w:rsidRPr="00195802" w:rsidTr="0098631A">
        <w:trPr>
          <w:trHeight w:val="1672"/>
        </w:trPr>
        <w:tc>
          <w:tcPr>
            <w:tcW w:w="3686" w:type="dxa"/>
          </w:tcPr>
          <w:p w:rsidR="0098631A" w:rsidRPr="00195802" w:rsidRDefault="0098631A" w:rsidP="000344CE">
            <w:pPr>
              <w:rPr>
                <w:sz w:val="24"/>
                <w:szCs w:val="24"/>
              </w:rPr>
            </w:pP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  <w:r w:rsidRPr="00195802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399488" behindDoc="0" locked="0" layoutInCell="1" allowOverlap="1" wp14:anchorId="7A3FB182" wp14:editId="7889D4A4">
                      <wp:simplePos x="0" y="0"/>
                      <wp:positionH relativeFrom="column">
                        <wp:posOffset>-855</wp:posOffset>
                      </wp:positionH>
                      <wp:positionV relativeFrom="paragraph">
                        <wp:posOffset>48564</wp:posOffset>
                      </wp:positionV>
                      <wp:extent cx="2178658" cy="683812"/>
                      <wp:effectExtent l="0" t="0" r="12700" b="21590"/>
                      <wp:wrapNone/>
                      <wp:docPr id="523" name="สี่เหลี่ยมผืนผ้า 5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78658" cy="68381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8631A" w:rsidRDefault="0098631A" w:rsidP="00236550">
                                  <w:pPr>
                                    <w:pStyle w:val="ad"/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b w:val="0"/>
                                      <w:bCs w:val="0"/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:rsidR="0098631A" w:rsidRPr="00041833" w:rsidRDefault="0098631A" w:rsidP="00236550">
                                  <w:pPr>
                                    <w:pStyle w:val="ad"/>
                                    <w:jc w:val="center"/>
                                    <w:rPr>
                                      <w:rFonts w:ascii="TH SarabunPSK" w:hAnsi="TH SarabunPSK" w:cs="TH SarabunPSK"/>
                                      <w:b w:val="0"/>
                                      <w:bCs w:val="0"/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 w:val="0"/>
                                      <w:bCs w:val="0"/>
                                      <w:color w:val="000000" w:themeColor="text1"/>
                                      <w:sz w:val="26"/>
                                      <w:szCs w:val="26"/>
                                      <w:cs/>
                                    </w:rPr>
                                    <w:t>ดำเนินการตามแผนงานโครงการ</w:t>
                                  </w:r>
                                </w:p>
                                <w:p w:rsidR="0098631A" w:rsidRPr="005532B4" w:rsidRDefault="0098631A" w:rsidP="0023655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523" o:spid="_x0000_s1040" style="position:absolute;margin-left:-.05pt;margin-top:3.8pt;width:171.55pt;height:53.85pt;z-index:25439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" fillcolor="white [3212]" strokecolor="black [3213]">
                      <v:textbox>
                        <w:txbxContent>
                          <w:p w:rsidR="0098631A" w:rsidRDefault="0098631A" w:rsidP="00236550">
                            <w:pPr>
                              <w:pStyle w:val="ad"/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 w:val="0"/>
                                <w:bCs w:val="0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:rsidR="0098631A" w:rsidRPr="00041833" w:rsidRDefault="0098631A" w:rsidP="00236550">
                            <w:pPr>
                              <w:pStyle w:val="ad"/>
                              <w:jc w:val="center"/>
                              <w:rPr>
                                <w:rFonts w:ascii="TH SarabunPSK" w:hAnsi="TH SarabunPSK" w:cs="TH SarabunPSK"/>
                                <w:b w:val="0"/>
                                <w:bCs w:val="0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 w:val="0"/>
                                <w:bCs w:val="0"/>
                                <w:color w:val="000000" w:themeColor="text1"/>
                                <w:sz w:val="26"/>
                                <w:szCs w:val="26"/>
                                <w:cs/>
                              </w:rPr>
                              <w:t>ดำเนินการตามแผนงานโครงการ</w:t>
                            </w:r>
                          </w:p>
                          <w:p w:rsidR="0098631A" w:rsidRPr="005532B4" w:rsidRDefault="0098631A" w:rsidP="0023655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00512" behindDoc="0" locked="0" layoutInCell="1" allowOverlap="1" wp14:anchorId="5AAF808D" wp14:editId="19E38D7F">
                      <wp:simplePos x="0" y="0"/>
                      <wp:positionH relativeFrom="column">
                        <wp:posOffset>1058072</wp:posOffset>
                      </wp:positionH>
                      <wp:positionV relativeFrom="paragraph">
                        <wp:posOffset>-2082</wp:posOffset>
                      </wp:positionV>
                      <wp:extent cx="0" cy="599189"/>
                      <wp:effectExtent l="95250" t="0" r="76200" b="48895"/>
                      <wp:wrapNone/>
                      <wp:docPr id="22" name="ลูกศรเชื่อมต่อแบบตรง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9918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2" o:spid="_x0000_s1026" type="#_x0000_t32" style="position:absolute;margin-left:83.3pt;margin-top:-.15pt;width:0;height:47.2pt;z-index:254400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835" w:type="dxa"/>
          </w:tcPr>
          <w:p w:rsidR="0098631A" w:rsidRPr="00195802" w:rsidRDefault="0098631A" w:rsidP="00AE145B">
            <w:pPr>
              <w:pStyle w:val="ad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195802">
              <w:rPr>
                <w:rFonts w:ascii="TH SarabunPSK" w:hAnsi="TH SarabunPSK" w:cs="TH SarabunPSK" w:hint="cs"/>
                <w:b w:val="0"/>
                <w:bCs w:val="0"/>
                <w:color w:val="000000" w:themeColor="text1"/>
                <w:sz w:val="24"/>
                <w:szCs w:val="24"/>
                <w:cs/>
              </w:rPr>
              <w:t>อาจารย์ประจำวิชาดำเนินงานตามแผนงานโครงการและแผนการสอน</w:t>
            </w:r>
          </w:p>
          <w:p w:rsidR="0098631A" w:rsidRPr="00195802" w:rsidRDefault="0098631A" w:rsidP="00AE145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98631A" w:rsidRPr="00195802" w:rsidRDefault="0098631A" w:rsidP="000344CE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อาจารย์ประจำวิชา</w:t>
            </w:r>
          </w:p>
        </w:tc>
        <w:tc>
          <w:tcPr>
            <w:tcW w:w="1134" w:type="dxa"/>
          </w:tcPr>
          <w:p w:rsidR="0098631A" w:rsidRPr="00195802" w:rsidRDefault="00BF0897" w:rsidP="00B322C6">
            <w:pPr>
              <w:rPr>
                <w:noProof/>
                <w:sz w:val="24"/>
                <w:szCs w:val="24"/>
              </w:rPr>
            </w:pPr>
            <w:r>
              <w:rPr>
                <w:rFonts w:hint="cs"/>
                <w:noProof/>
                <w:sz w:val="24"/>
                <w:szCs w:val="24"/>
                <w:cs/>
              </w:rPr>
              <w:t>การได้มาของงบประมาณต้องอยู่ในแผน</w:t>
            </w:r>
            <w:r w:rsidR="00C32DD0">
              <w:rPr>
                <w:rFonts w:hint="cs"/>
                <w:noProof/>
                <w:sz w:val="24"/>
                <w:szCs w:val="24"/>
                <w:cs/>
              </w:rPr>
              <w:t>ผ่านคณะกรรมการบริหารอนุมัติ</w:t>
            </w:r>
          </w:p>
        </w:tc>
        <w:tc>
          <w:tcPr>
            <w:tcW w:w="3544" w:type="dxa"/>
          </w:tcPr>
          <w:p w:rsidR="0098631A" w:rsidRPr="00195802" w:rsidRDefault="0098631A" w:rsidP="00B322C6">
            <w:pPr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15872" behindDoc="0" locked="0" layoutInCell="1" allowOverlap="1" wp14:anchorId="49B806AB" wp14:editId="33E4BD8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65322</wp:posOffset>
                      </wp:positionV>
                      <wp:extent cx="2130425" cy="1136650"/>
                      <wp:effectExtent l="0" t="0" r="22225" b="25400"/>
                      <wp:wrapNone/>
                      <wp:docPr id="66" name="แผนผังลําดับงาน: การตัดสินใจ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0425" cy="1136650"/>
                              </a:xfrm>
                              <a:prstGeom prst="flowChartDecision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8631A" w:rsidRPr="00FF62CF" w:rsidRDefault="0098631A" w:rsidP="00236550">
                                  <w:pPr>
                                    <w:pStyle w:val="ad"/>
                                    <w:jc w:val="center"/>
                                    <w:rPr>
                                      <w:rFonts w:ascii="TH SarabunPSK" w:hAnsi="TH SarabunPSK" w:cs="TH SarabunPSK"/>
                                      <w:b w:val="0"/>
                                      <w:bCs w:val="0"/>
                                      <w:noProof/>
                                      <w:color w:val="000000" w:themeColor="text1"/>
                                      <w:sz w:val="22"/>
                                      <w:cs/>
                                    </w:rPr>
                                  </w:pPr>
                                  <w:r w:rsidRPr="00FF62CF">
                                    <w:rPr>
                                      <w:rFonts w:ascii="TH SarabunPSK" w:hAnsi="TH SarabunPSK" w:cs="TH SarabunPSK" w:hint="cs"/>
                                      <w:b w:val="0"/>
                                      <w:bCs w:val="0"/>
                                      <w:noProof/>
                                      <w:color w:val="000000" w:themeColor="text1"/>
                                      <w:sz w:val="22"/>
                                      <w:cs/>
                                    </w:rPr>
                                    <w:t>พิจารณาเห็นชอบแผนงานโครงการให้ข้อเสนอแนะ</w:t>
                                  </w:r>
                                </w:p>
                                <w:p w:rsidR="0098631A" w:rsidRDefault="0098631A" w:rsidP="0023655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แผนผังลําดับงาน: การตัดสินใจ 66" o:spid="_x0000_s1041" type="#_x0000_t110" style="position:absolute;margin-left:0;margin-top:5.15pt;width:167.75pt;height:89.5pt;z-index:25441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" fillcolor="window" strokecolor="windowText">
                      <v:textbox>
                        <w:txbxContent>
                          <w:p w:rsidR="0098631A" w:rsidRPr="00FF62CF" w:rsidRDefault="0098631A" w:rsidP="00236550">
                            <w:pPr>
                              <w:pStyle w:val="ad"/>
                              <w:jc w:val="center"/>
                              <w:rPr>
                                <w:rFonts w:ascii="TH SarabunPSK" w:hAnsi="TH SarabunPSK" w:cs="TH SarabunPSK"/>
                                <w:b w:val="0"/>
                                <w:bCs w:val="0"/>
                                <w:noProof/>
                                <w:color w:val="000000" w:themeColor="text1"/>
                                <w:sz w:val="22"/>
                                <w:cs/>
                              </w:rPr>
                            </w:pPr>
                            <w:r w:rsidRPr="00FF62CF">
                              <w:rPr>
                                <w:rFonts w:ascii="TH SarabunPSK" w:hAnsi="TH SarabunPSK" w:cs="TH SarabunPSK" w:hint="cs"/>
                                <w:b w:val="0"/>
                                <w:bCs w:val="0"/>
                                <w:noProof/>
                                <w:color w:val="000000" w:themeColor="text1"/>
                                <w:sz w:val="22"/>
                                <w:cs/>
                              </w:rPr>
                              <w:t>พิจารณาเห็นชอบแผนงานโครงการให้ข้อเสนอแนะ</w:t>
                            </w:r>
                          </w:p>
                          <w:p w:rsidR="0098631A" w:rsidRDefault="0098631A" w:rsidP="00236550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  <w:p w:rsidR="0098631A" w:rsidRDefault="0098631A" w:rsidP="00B322C6">
            <w:pPr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07680" behindDoc="0" locked="0" layoutInCell="1" allowOverlap="1" wp14:anchorId="694834CA" wp14:editId="121E2B89">
                      <wp:simplePos x="0" y="0"/>
                      <wp:positionH relativeFrom="column">
                        <wp:posOffset>1089550</wp:posOffset>
                      </wp:positionH>
                      <wp:positionV relativeFrom="paragraph">
                        <wp:posOffset>83268</wp:posOffset>
                      </wp:positionV>
                      <wp:extent cx="0" cy="333955"/>
                      <wp:effectExtent l="95250" t="0" r="76200" b="66675"/>
                      <wp:wrapNone/>
                      <wp:docPr id="37" name="ลูกศรเชื่อมต่อแบบตรง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3395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7" o:spid="_x0000_s1026" type="#_x0000_t32" style="position:absolute;margin-left:85.8pt;margin-top:6.55pt;width:0;height:26.3pt;z-index:254407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268" w:type="dxa"/>
          </w:tcPr>
          <w:p w:rsidR="0098631A" w:rsidRDefault="0098631A" w:rsidP="00B322C6">
            <w:pPr>
              <w:pStyle w:val="ad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noProof/>
                <w:color w:val="000000" w:themeColor="text1"/>
                <w:sz w:val="24"/>
                <w:szCs w:val="24"/>
                <w:cs/>
              </w:rPr>
              <w:t>คณะกรรมการบริหารวิทยาลัยพิจารณาเห็นชอบพิจารณางบประมาณ</w:t>
            </w:r>
          </w:p>
          <w:p w:rsidR="0098631A" w:rsidRDefault="0098631A" w:rsidP="00B322C6">
            <w:pPr>
              <w:pStyle w:val="ad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:rsidR="0098631A" w:rsidRPr="00195802" w:rsidRDefault="0098631A" w:rsidP="00F826B0">
            <w:pPr>
              <w:pStyle w:val="ad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98631A" w:rsidRPr="00195802" w:rsidRDefault="0098631A" w:rsidP="00B322C6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ปรับปรุงนำเข้าคณะกรรมการบริหารวิทยาลัยพิจารณาตั้งแต่ต้นปีงบประมาณ/ต้นปีการศึกษา</w:t>
            </w:r>
          </w:p>
        </w:tc>
      </w:tr>
      <w:tr w:rsidR="00BC0A20" w:rsidRPr="00195802" w:rsidTr="0098631A">
        <w:trPr>
          <w:trHeight w:val="1427"/>
        </w:trPr>
        <w:tc>
          <w:tcPr>
            <w:tcW w:w="3686" w:type="dxa"/>
          </w:tcPr>
          <w:p w:rsidR="00BC0A20" w:rsidRPr="00195802" w:rsidRDefault="00BC0A20" w:rsidP="000344CE">
            <w:pPr>
              <w:rPr>
                <w:sz w:val="24"/>
                <w:szCs w:val="24"/>
              </w:rPr>
            </w:pPr>
          </w:p>
          <w:p w:rsidR="00BC0A20" w:rsidRPr="00195802" w:rsidRDefault="00BC0A20" w:rsidP="000344CE">
            <w:pPr>
              <w:rPr>
                <w:sz w:val="24"/>
                <w:szCs w:val="24"/>
              </w:rPr>
            </w:pPr>
            <w:r w:rsidRPr="00195802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51712" behindDoc="0" locked="0" layoutInCell="1" allowOverlap="1" wp14:anchorId="74099EDF" wp14:editId="3020D9D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39370</wp:posOffset>
                      </wp:positionV>
                      <wp:extent cx="2122390" cy="715618"/>
                      <wp:effectExtent l="0" t="0" r="11430" b="27940"/>
                      <wp:wrapNone/>
                      <wp:docPr id="527" name="สี่เหลี่ยมผืนผ้า 5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2390" cy="71561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C0A20" w:rsidRPr="00BC0A20" w:rsidRDefault="00BC0A20" w:rsidP="00BC0A2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0"/>
                                      <w:szCs w:val="20"/>
                                    </w:rPr>
                                  </w:pPr>
                                  <w:r w:rsidRPr="00BC0A20">
                                    <w:rPr>
                                      <w:rFonts w:ascii="TH SarabunPSK" w:hAnsi="TH SarabunPSK" w:cs="TH SarabunPSK" w:hint="cs"/>
                                      <w:sz w:val="20"/>
                                      <w:szCs w:val="20"/>
                                      <w:cs/>
                                    </w:rPr>
                                    <w:t>ประเมินความสำเร็จของโครงการและประเมินกระบวนการจัดการเรียนการสอนที่มีการบูร</w:t>
                                  </w:r>
                                  <w:proofErr w:type="spellStart"/>
                                  <w:r w:rsidRPr="00BC0A20">
                                    <w:rPr>
                                      <w:rFonts w:ascii="TH SarabunPSK" w:hAnsi="TH SarabunPSK" w:cs="TH SarabunPSK" w:hint="cs"/>
                                      <w:sz w:val="20"/>
                                      <w:szCs w:val="20"/>
                                      <w:cs/>
                                    </w:rPr>
                                    <w:t>ณา</w:t>
                                  </w:r>
                                  <w:proofErr w:type="spellEnd"/>
                                  <w:r w:rsidRPr="00BC0A20">
                                    <w:rPr>
                                      <w:rFonts w:ascii="TH SarabunPSK" w:hAnsi="TH SarabunPSK" w:cs="TH SarabunPSK" w:hint="cs"/>
                                      <w:sz w:val="20"/>
                                      <w:szCs w:val="20"/>
                                      <w:cs/>
                                    </w:rPr>
                                    <w:t>การกับด้านวิจัย บริการวิชาการ หรือการทำนุบำรุงศิลปวัฒนธรรม</w:t>
                                  </w:r>
                                </w:p>
                                <w:p w:rsidR="00BC0A20" w:rsidRPr="00BC0A20" w:rsidRDefault="00BC0A20" w:rsidP="0023655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527" o:spid="_x0000_s1042" style="position:absolute;margin-left:-.1pt;margin-top:3.1pt;width:167.1pt;height:56.35pt;z-index:25445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" fillcolor="white [3212]" strokecolor="black [3213]">
                      <v:textbox>
                        <w:txbxContent>
                          <w:p w:rsidR="00BC0A20" w:rsidRPr="00BC0A20" w:rsidRDefault="00BC0A20" w:rsidP="00BC0A2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BC0A20"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>ประเมินความสำเร็จของโครงการและประเมินกระบวนการจัดการเรียนการสอนที่มีการบูร</w:t>
                            </w:r>
                            <w:proofErr w:type="spellStart"/>
                            <w:r w:rsidRPr="00BC0A20"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>ณา</w:t>
                            </w:r>
                            <w:proofErr w:type="spellEnd"/>
                            <w:r w:rsidRPr="00BC0A20"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>การกับด้านวิจัย บริการวิชาการ หรือการทำนุบำรุงศิลปวัฒนธรรม</w:t>
                            </w:r>
                          </w:p>
                          <w:p w:rsidR="00BC0A20" w:rsidRPr="00BC0A20" w:rsidRDefault="00BC0A20" w:rsidP="0023655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BC0A20" w:rsidRPr="00195802" w:rsidRDefault="00BC0A20" w:rsidP="000344CE">
            <w:pPr>
              <w:rPr>
                <w:sz w:val="24"/>
                <w:szCs w:val="24"/>
              </w:rPr>
            </w:pPr>
          </w:p>
          <w:p w:rsidR="00BC0A20" w:rsidRPr="00195802" w:rsidRDefault="00BC0A20" w:rsidP="000344CE">
            <w:pPr>
              <w:rPr>
                <w:sz w:val="24"/>
                <w:szCs w:val="24"/>
              </w:rPr>
            </w:pPr>
          </w:p>
          <w:p w:rsidR="00BC0A20" w:rsidRPr="00195802" w:rsidRDefault="00BC0A20" w:rsidP="000344CE">
            <w:pPr>
              <w:rPr>
                <w:sz w:val="24"/>
                <w:szCs w:val="24"/>
              </w:rPr>
            </w:pPr>
          </w:p>
          <w:p w:rsidR="00BC0A20" w:rsidRPr="00195802" w:rsidRDefault="00BC0A20" w:rsidP="000344CE">
            <w:pPr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52736" behindDoc="0" locked="0" layoutInCell="1" allowOverlap="1" wp14:anchorId="77518DC7" wp14:editId="0EB8FD7D">
                      <wp:simplePos x="0" y="0"/>
                      <wp:positionH relativeFrom="column">
                        <wp:posOffset>1058072</wp:posOffset>
                      </wp:positionH>
                      <wp:positionV relativeFrom="paragraph">
                        <wp:posOffset>18888</wp:posOffset>
                      </wp:positionV>
                      <wp:extent cx="10633" cy="372139"/>
                      <wp:effectExtent l="76200" t="0" r="85090" b="46990"/>
                      <wp:wrapNone/>
                      <wp:docPr id="21" name="ลูกศรเชื่อมต่อแบบตรง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633" cy="37213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1" o:spid="_x0000_s1026" type="#_x0000_t32" style="position:absolute;margin-left:83.3pt;margin-top:1.5pt;width:.85pt;height:29.3pt;z-index:25445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835" w:type="dxa"/>
          </w:tcPr>
          <w:p w:rsidR="00BC0A20" w:rsidRPr="00BC0A20" w:rsidRDefault="00BC0A20" w:rsidP="003B6B49">
            <w:pPr>
              <w:jc w:val="thaiDistribute"/>
              <w:rPr>
                <w:rFonts w:ascii="TH SarabunPSK" w:hAnsi="TH SarabunPSK" w:cs="TH SarabunPSK"/>
                <w:sz w:val="20"/>
                <w:szCs w:val="20"/>
              </w:rPr>
            </w:pPr>
            <w:r w:rsidRPr="00BC0A20">
              <w:rPr>
                <w:rFonts w:ascii="TH SarabunPSK" w:hAnsi="TH SarabunPSK" w:cs="TH SarabunPSK" w:hint="cs"/>
                <w:color w:val="000000" w:themeColor="text1"/>
                <w:sz w:val="20"/>
                <w:szCs w:val="20"/>
                <w:cs/>
              </w:rPr>
              <w:t>อาจารย์ประจำวิชาประเมินความสำเร็จของโครงการและประเมินกระบวนการจัดแผนงานโครงการและนำเข้าร่วมกับอาจารย์ประจำหลักสูตรและคณะกรรมการหลักสูตรประเมิน</w:t>
            </w:r>
            <w:r w:rsidRPr="00BC0A20">
              <w:rPr>
                <w:rFonts w:ascii="TH SarabunPSK" w:hAnsi="TH SarabunPSK" w:cs="TH SarabunPSK" w:hint="cs"/>
                <w:sz w:val="20"/>
                <w:szCs w:val="20"/>
                <w:cs/>
              </w:rPr>
              <w:t>ประเมินกระบวนการจัดการเรียนการสอนที่มีการบูร</w:t>
            </w:r>
            <w:proofErr w:type="spellStart"/>
            <w:r w:rsidRPr="00BC0A20">
              <w:rPr>
                <w:rFonts w:ascii="TH SarabunPSK" w:hAnsi="TH SarabunPSK" w:cs="TH SarabunPSK" w:hint="cs"/>
                <w:sz w:val="20"/>
                <w:szCs w:val="20"/>
                <w:cs/>
              </w:rPr>
              <w:t>ณา</w:t>
            </w:r>
            <w:proofErr w:type="spellEnd"/>
            <w:r w:rsidRPr="00BC0A20">
              <w:rPr>
                <w:rFonts w:ascii="TH SarabunPSK" w:hAnsi="TH SarabunPSK" w:cs="TH SarabunPSK" w:hint="cs"/>
                <w:sz w:val="20"/>
                <w:szCs w:val="20"/>
                <w:cs/>
              </w:rPr>
              <w:t>การกับด้านวิจัย บริการวิชาการ หรือการทำนุบำรุงศิลปวัฒนธรรม</w:t>
            </w:r>
          </w:p>
          <w:p w:rsidR="00BC0A20" w:rsidRPr="00BC0A20" w:rsidRDefault="00BC0A20" w:rsidP="003B6B49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1275" w:type="dxa"/>
          </w:tcPr>
          <w:p w:rsidR="00BC0A20" w:rsidRPr="00195802" w:rsidRDefault="00BC0A20" w:rsidP="000344CE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อาจารย์ประจำวิชา</w:t>
            </w:r>
          </w:p>
        </w:tc>
        <w:tc>
          <w:tcPr>
            <w:tcW w:w="1134" w:type="dxa"/>
          </w:tcPr>
          <w:p w:rsidR="00BC0A20" w:rsidRPr="00195802" w:rsidRDefault="00BC0A20" w:rsidP="00B322C6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BC0A20" w:rsidRPr="00195802" w:rsidRDefault="00BC0A20" w:rsidP="00B322C6">
            <w:pPr>
              <w:rPr>
                <w:sz w:val="24"/>
                <w:szCs w:val="24"/>
              </w:rPr>
            </w:pPr>
          </w:p>
          <w:p w:rsidR="00BC0A20" w:rsidRPr="00195802" w:rsidRDefault="00BC0A20" w:rsidP="00B322C6">
            <w:pPr>
              <w:rPr>
                <w:sz w:val="24"/>
                <w:szCs w:val="24"/>
              </w:rPr>
            </w:pPr>
            <w:r w:rsidRPr="00195802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53760" behindDoc="0" locked="0" layoutInCell="1" allowOverlap="1" wp14:anchorId="69E150FE" wp14:editId="03ECFD0A">
                      <wp:simplePos x="0" y="0"/>
                      <wp:positionH relativeFrom="column">
                        <wp:posOffset>2053</wp:posOffset>
                      </wp:positionH>
                      <wp:positionV relativeFrom="paragraph">
                        <wp:posOffset>80719</wp:posOffset>
                      </wp:positionV>
                      <wp:extent cx="2041451" cy="683260"/>
                      <wp:effectExtent l="0" t="0" r="16510" b="21590"/>
                      <wp:wrapNone/>
                      <wp:docPr id="35" name="สี่เหลี่ยมผืนผ้า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41451" cy="6832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C0A20" w:rsidRDefault="00BC0A20" w:rsidP="00236550">
                                  <w:pPr>
                                    <w:pStyle w:val="ad"/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b w:val="0"/>
                                      <w:bCs w:val="0"/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:rsidR="00BC0A20" w:rsidRPr="00041833" w:rsidRDefault="00BC0A20" w:rsidP="00236550">
                                  <w:pPr>
                                    <w:pStyle w:val="ad"/>
                                    <w:jc w:val="center"/>
                                    <w:rPr>
                                      <w:rFonts w:ascii="TH SarabunPSK" w:hAnsi="TH SarabunPSK" w:cs="TH SarabunPSK"/>
                                      <w:b w:val="0"/>
                                      <w:bCs w:val="0"/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 w:val="0"/>
                                      <w:bCs w:val="0"/>
                                      <w:color w:val="000000" w:themeColor="text1"/>
                                      <w:sz w:val="26"/>
                                      <w:szCs w:val="26"/>
                                      <w:cs/>
                                    </w:rPr>
                                    <w:t>ดำเนินการตามแผนงานโครงการ</w:t>
                                  </w:r>
                                </w:p>
                                <w:p w:rsidR="00BC0A20" w:rsidRPr="005532B4" w:rsidRDefault="00BC0A20" w:rsidP="0023655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35" o:spid="_x0000_s1043" style="position:absolute;margin-left:.15pt;margin-top:6.35pt;width:160.75pt;height:53.8pt;z-index:25445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" fillcolor="white [3212]" strokecolor="black [3213]">
                      <v:textbox>
                        <w:txbxContent>
                          <w:p w:rsidR="00BC0A20" w:rsidRDefault="00BC0A20" w:rsidP="00236550">
                            <w:pPr>
                              <w:pStyle w:val="ad"/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 w:val="0"/>
                                <w:bCs w:val="0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:rsidR="00BC0A20" w:rsidRPr="00041833" w:rsidRDefault="00BC0A20" w:rsidP="00236550">
                            <w:pPr>
                              <w:pStyle w:val="ad"/>
                              <w:jc w:val="center"/>
                              <w:rPr>
                                <w:rFonts w:ascii="TH SarabunPSK" w:hAnsi="TH SarabunPSK" w:cs="TH SarabunPSK"/>
                                <w:b w:val="0"/>
                                <w:bCs w:val="0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 w:val="0"/>
                                <w:bCs w:val="0"/>
                                <w:color w:val="000000" w:themeColor="text1"/>
                                <w:sz w:val="26"/>
                                <w:szCs w:val="26"/>
                                <w:cs/>
                              </w:rPr>
                              <w:t>ดำเนินการตามแผนงานโครงการ</w:t>
                            </w:r>
                          </w:p>
                          <w:p w:rsidR="00BC0A20" w:rsidRPr="005532B4" w:rsidRDefault="00BC0A20" w:rsidP="0023655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BC0A20" w:rsidRPr="00195802" w:rsidRDefault="00BC0A20" w:rsidP="00B322C6">
            <w:pPr>
              <w:rPr>
                <w:sz w:val="24"/>
                <w:szCs w:val="24"/>
              </w:rPr>
            </w:pPr>
          </w:p>
          <w:p w:rsidR="00BC0A20" w:rsidRPr="00195802" w:rsidRDefault="00BC0A20" w:rsidP="00B322C6">
            <w:pPr>
              <w:rPr>
                <w:sz w:val="24"/>
                <w:szCs w:val="24"/>
              </w:rPr>
            </w:pPr>
          </w:p>
          <w:p w:rsidR="00BC0A20" w:rsidRPr="00195802" w:rsidRDefault="00BC0A20" w:rsidP="00B322C6">
            <w:pPr>
              <w:rPr>
                <w:sz w:val="24"/>
                <w:szCs w:val="24"/>
              </w:rPr>
            </w:pPr>
          </w:p>
          <w:p w:rsidR="00BC0A20" w:rsidRPr="00195802" w:rsidRDefault="00BC0A20" w:rsidP="00B322C6">
            <w:pPr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54784" behindDoc="0" locked="0" layoutInCell="1" allowOverlap="1" wp14:anchorId="35B4172A" wp14:editId="58E97861">
                      <wp:simplePos x="0" y="0"/>
                      <wp:positionH relativeFrom="column">
                        <wp:posOffset>1065696</wp:posOffset>
                      </wp:positionH>
                      <wp:positionV relativeFrom="paragraph">
                        <wp:posOffset>18746</wp:posOffset>
                      </wp:positionV>
                      <wp:extent cx="0" cy="516835"/>
                      <wp:effectExtent l="95250" t="0" r="57150" b="55245"/>
                      <wp:wrapNone/>
                      <wp:docPr id="69" name="ลูกศรเชื่อมต่อแบบตรง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168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9" o:spid="_x0000_s1026" type="#_x0000_t32" style="position:absolute;margin-left:83.9pt;margin-top:1.5pt;width:0;height:40.7pt;z-index:25445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268" w:type="dxa"/>
          </w:tcPr>
          <w:p w:rsidR="00BC0A20" w:rsidRPr="00195802" w:rsidRDefault="00BC0A20" w:rsidP="00F826B0">
            <w:pPr>
              <w:pStyle w:val="ad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195802">
              <w:rPr>
                <w:rFonts w:ascii="TH SarabunPSK" w:hAnsi="TH SarabunPSK" w:cs="TH SarabunPSK" w:hint="cs"/>
                <w:b w:val="0"/>
                <w:bCs w:val="0"/>
                <w:color w:val="000000" w:themeColor="text1"/>
                <w:sz w:val="24"/>
                <w:szCs w:val="24"/>
                <w:cs/>
              </w:rPr>
              <w:t>อาจารย์ประจำวิชาดำเนินงานตามแผนงานโครงการและแผนการสอน</w:t>
            </w:r>
          </w:p>
          <w:p w:rsidR="00BC0A20" w:rsidRPr="00195802" w:rsidRDefault="00BC0A20" w:rsidP="00F826B0">
            <w:pPr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BC0A20" w:rsidRPr="00195802" w:rsidRDefault="00BC0A20" w:rsidP="00B322C6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คงเดิม</w:t>
            </w:r>
          </w:p>
        </w:tc>
      </w:tr>
      <w:tr w:rsidR="00BC0A20" w:rsidRPr="00195802" w:rsidTr="0098631A">
        <w:trPr>
          <w:trHeight w:val="473"/>
        </w:trPr>
        <w:tc>
          <w:tcPr>
            <w:tcW w:w="3686" w:type="dxa"/>
          </w:tcPr>
          <w:p w:rsidR="00BC0A20" w:rsidRPr="00195802" w:rsidRDefault="00BC0A20" w:rsidP="009973BA">
            <w:pPr>
              <w:rPr>
                <w:sz w:val="24"/>
                <w:szCs w:val="24"/>
              </w:rPr>
            </w:pPr>
            <w:r w:rsidRPr="00195802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56832" behindDoc="0" locked="0" layoutInCell="1" allowOverlap="1" wp14:anchorId="76AEF14E" wp14:editId="306C3C7E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161290</wp:posOffset>
                      </wp:positionV>
                      <wp:extent cx="2233295" cy="739140"/>
                      <wp:effectExtent l="0" t="0" r="14605" b="22860"/>
                      <wp:wrapNone/>
                      <wp:docPr id="310" name="สี่เหลี่ยมผืนผ้า 3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33295" cy="7391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C0A20" w:rsidRPr="00195802" w:rsidRDefault="00BC0A20" w:rsidP="0023655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195802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พัฒนาปรับปรุงกระบวนการจัดการเรียนการสอนที่มีการบูร</w:t>
                                  </w:r>
                                  <w:proofErr w:type="spellStart"/>
                                  <w:r w:rsidRPr="00195802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ณา</w:t>
                                  </w:r>
                                  <w:proofErr w:type="spellEnd"/>
                                  <w:r w:rsidRPr="00195802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การด้านวิจัย บริการวิชาการ หรือการทำนุบำรุงศิลปวัฒนธรรม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310" o:spid="_x0000_s1044" style="position:absolute;margin-left:-.4pt;margin-top:12.7pt;width:175.85pt;height:58.2pt;z-index:25445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" fillcolor="white [3212]" strokecolor="black [3213]">
                      <v:textbox>
                        <w:txbxContent>
                          <w:p w:rsidR="00BC0A20" w:rsidRPr="00195802" w:rsidRDefault="00BC0A20" w:rsidP="0023655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195802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พัฒนาปรับปรุงกระบวนการจัดการเรียนการสอนที่มีการบูร</w:t>
                            </w:r>
                            <w:proofErr w:type="spellStart"/>
                            <w:r w:rsidRPr="00195802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ณา</w:t>
                            </w:r>
                            <w:proofErr w:type="spellEnd"/>
                            <w:r w:rsidRPr="00195802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การด้านวิจัย บริการวิชาการ หรือการทำนุบำรุงศิลปวัฒนธรรม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BC0A20" w:rsidRPr="00195802" w:rsidRDefault="00BC0A20" w:rsidP="009973BA">
            <w:pPr>
              <w:rPr>
                <w:sz w:val="24"/>
                <w:szCs w:val="24"/>
              </w:rPr>
            </w:pPr>
          </w:p>
          <w:p w:rsidR="00BC0A20" w:rsidRPr="00195802" w:rsidRDefault="00BC0A20" w:rsidP="009973BA">
            <w:pPr>
              <w:rPr>
                <w:sz w:val="24"/>
                <w:szCs w:val="24"/>
              </w:rPr>
            </w:pPr>
          </w:p>
          <w:p w:rsidR="00BC0A20" w:rsidRPr="00195802" w:rsidRDefault="00BC0A20" w:rsidP="009973BA">
            <w:pPr>
              <w:rPr>
                <w:sz w:val="24"/>
                <w:szCs w:val="24"/>
              </w:rPr>
            </w:pPr>
          </w:p>
          <w:p w:rsidR="00BC0A20" w:rsidRPr="00195802" w:rsidRDefault="00BC0A20" w:rsidP="009973BA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4457856" behindDoc="0" locked="0" layoutInCell="1" allowOverlap="1" wp14:anchorId="09A270D6" wp14:editId="37CF7A3D">
                      <wp:simplePos x="0" y="0"/>
                      <wp:positionH relativeFrom="column">
                        <wp:posOffset>794385</wp:posOffset>
                      </wp:positionH>
                      <wp:positionV relativeFrom="paragraph">
                        <wp:posOffset>150657</wp:posOffset>
                      </wp:positionV>
                      <wp:extent cx="420370" cy="572135"/>
                      <wp:effectExtent l="0" t="0" r="17780" b="18415"/>
                      <wp:wrapNone/>
                      <wp:docPr id="68" name="กลุ่ม 6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0370" cy="572135"/>
                                <a:chOff x="0" y="-119680"/>
                                <a:chExt cx="420839" cy="572739"/>
                              </a:xfrm>
                            </wpg:grpSpPr>
                            <wps:wsp>
                              <wps:cNvPr id="24" name="ลูกศรเชื่อมต่อแบบตรง 24"/>
                              <wps:cNvCnPr/>
                              <wps:spPr>
                                <a:xfrm>
                                  <a:off x="214685" y="-119680"/>
                                  <a:ext cx="0" cy="238949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วงรี 8"/>
                              <wps:cNvSpPr/>
                              <wps:spPr>
                                <a:xfrm>
                                  <a:off x="0" y="119269"/>
                                  <a:ext cx="420839" cy="3337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BC0A20" w:rsidRPr="00F826B0" w:rsidRDefault="00BC0A20" w:rsidP="00236550">
                                    <w:pPr>
                                      <w:jc w:val="center"/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 w:rsidRPr="00F826B0">
                                      <w:rPr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กลุ่ม 68" o:spid="_x0000_s1045" style="position:absolute;margin-left:62.55pt;margin-top:11.85pt;width:33.1pt;height:45.05pt;z-index:254457856;mso-height-relative:margin" coordorigin=",-1196" coordsize="4208,57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">
                      <v:shape id="ลูกศรเชื่อมต่อแบบตรง 24" o:spid="_x0000_s1046" type="#_x0000_t32" style="position:absolute;left:2146;top:-1196;width:0;height:238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O8DMMAAADbAAAADwAAAGRycy9kb3ducmV2LnhtbESPQYvCMBSE7wv+h/AEb2uqiGg1lUUo&#10;eHAPasXro3nbljYvtYm1/vvNwoLHYWa+Yba7wTSip85VlhXMphEI4tzqigsF2SX9XIFwHlljY5kU&#10;vMjBLhl9bDHW9skn6s++EAHCLkYFpfdtLKXLSzLoprYlDt6P7Qz6ILtC6g6fAW4aOY+ipTRYcVgo&#10;saV9SXl9fhgFkVum9/2l/u6zwp+ON5keXuurUpPx8LUB4Wnw7/B/+6AVzBfw9yX8AJn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wjvAzDAAAA2wAAAA8AAAAAAAAAAAAA&#10;AAAAoQIAAGRycy9kb3ducmV2LnhtbFBLBQYAAAAABAAEAPkAAACRAwAAAAA=&#10;" strokecolor="black [3040]">
                        <v:stroke endarrow="open"/>
                      </v:shape>
                      <v:oval id="วงรี 8" o:spid="_x0000_s1047" style="position:absolute;top:1192;width:4208;height:33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vw7cMA&#10;AADaAAAADwAAAGRycy9kb3ducmV2LnhtbERPy2rCQBTdF/oPwxW6Kc0kBWOJjiLBUlfiowXdXTLX&#10;JDZzJ81MTfz7zqLg8nDes8VgGnGlztWWFSRRDIK4sLrmUsHn4f3lDYTzyBoby6TgRg4W88eHGWba&#10;9ryj696XIoSwy1BB5X2bSemKigy6yLbEgTvbzqAPsCul7rAP4aaRr3GcSoM1h4YKW8orKr73v0ZB&#10;vsmfL9uf9Ve6+jilk2TTj5PjVqmn0bCcgvA0+Lv4373WCsLWcCXcADn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yvw7cMAAADaAAAADwAAAAAAAAAAAAAAAACYAgAAZHJzL2Rv&#10;d25yZXYueG1sUEsFBgAAAAAEAAQA9QAAAIgDAAAAAA==&#10;" fillcolor="window" strokecolor="windowText">
                        <v:textbox>
                          <w:txbxContent>
                            <w:p w:rsidR="00BC0A20" w:rsidRPr="00F826B0" w:rsidRDefault="00BC0A20" w:rsidP="00236550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F826B0">
                                <w:rPr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BC0A20" w:rsidRPr="00195802" w:rsidRDefault="00BC0A20" w:rsidP="009973BA">
            <w:pPr>
              <w:rPr>
                <w:sz w:val="24"/>
                <w:szCs w:val="24"/>
              </w:rPr>
            </w:pPr>
          </w:p>
          <w:p w:rsidR="00BC0A20" w:rsidRPr="00195802" w:rsidRDefault="00BC0A20" w:rsidP="000B7B5E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C0A20" w:rsidRPr="00195802" w:rsidRDefault="00BC0A20" w:rsidP="00F826B0">
            <w:pPr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อาจารย์ประจำหลักสูตรและ</w:t>
            </w:r>
            <w:r w:rsidRPr="00195802">
              <w:rPr>
                <w:rFonts w:ascii="TH SarabunPSK" w:hAnsi="TH SarabunPSK" w:cs="TH SarabunPSK"/>
                <w:sz w:val="24"/>
                <w:szCs w:val="24"/>
                <w:cs/>
              </w:rPr>
              <w:t>คณะกรรมการบริหารหลักสูตร</w:t>
            </w: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นำผลการประเมินมาปรับปรุงกระบวนการจัดการเรียนการสอนที่มีการบูร</w:t>
            </w:r>
            <w:proofErr w:type="spellStart"/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ณา</w:t>
            </w:r>
            <w:proofErr w:type="spellEnd"/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การด้านวิจัย บริการวิชาการ หรือการทำนุบำรุงศิลปวัฒนธรรม</w:t>
            </w:r>
          </w:p>
        </w:tc>
        <w:tc>
          <w:tcPr>
            <w:tcW w:w="1275" w:type="dxa"/>
          </w:tcPr>
          <w:p w:rsidR="00BC0A20" w:rsidRPr="00195802" w:rsidRDefault="00BC0A20" w:rsidP="00FD1F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C0A20" w:rsidRPr="00195802" w:rsidRDefault="00BC0A20" w:rsidP="00FD1F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อาจารย์ประจำหลักสูตรและ</w:t>
            </w:r>
            <w:r w:rsidRPr="00195802">
              <w:rPr>
                <w:rFonts w:ascii="TH SarabunPSK" w:hAnsi="TH SarabunPSK" w:cs="TH SarabunPSK"/>
                <w:sz w:val="24"/>
                <w:szCs w:val="24"/>
                <w:cs/>
              </w:rPr>
              <w:t>คณะกรรมการบริหารหลักสูตร</w:t>
            </w:r>
          </w:p>
          <w:p w:rsidR="00BC0A20" w:rsidRPr="00195802" w:rsidRDefault="00BC0A20" w:rsidP="00FD1F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</w:tcPr>
          <w:p w:rsidR="00BC0A20" w:rsidRPr="00195802" w:rsidRDefault="00BC0A20" w:rsidP="00B322C6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BC0A20" w:rsidRPr="00195802" w:rsidRDefault="00BC0A20" w:rsidP="00B322C6">
            <w:pPr>
              <w:rPr>
                <w:sz w:val="24"/>
                <w:szCs w:val="24"/>
              </w:rPr>
            </w:pPr>
          </w:p>
          <w:p w:rsidR="00BC0A20" w:rsidRPr="00195802" w:rsidRDefault="00BC0A20" w:rsidP="00B322C6">
            <w:pPr>
              <w:rPr>
                <w:sz w:val="24"/>
                <w:szCs w:val="24"/>
              </w:rPr>
            </w:pPr>
            <w:r w:rsidRPr="00195802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58880" behindDoc="0" locked="0" layoutInCell="1" allowOverlap="1" wp14:anchorId="4C59CAB5" wp14:editId="2BC261BD">
                      <wp:simplePos x="0" y="0"/>
                      <wp:positionH relativeFrom="column">
                        <wp:posOffset>12685</wp:posOffset>
                      </wp:positionH>
                      <wp:positionV relativeFrom="paragraph">
                        <wp:posOffset>69983</wp:posOffset>
                      </wp:positionV>
                      <wp:extent cx="2119793" cy="715010"/>
                      <wp:effectExtent l="0" t="0" r="13970" b="27940"/>
                      <wp:wrapNone/>
                      <wp:docPr id="38" name="สี่เหลี่ยมผืนผ้า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19793" cy="7150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C0A20" w:rsidRPr="00BC0A20" w:rsidRDefault="00BC0A20" w:rsidP="00BC0A2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0"/>
                                      <w:szCs w:val="20"/>
                                    </w:rPr>
                                  </w:pPr>
                                  <w:r w:rsidRPr="00BC0A20">
                                    <w:rPr>
                                      <w:rFonts w:ascii="TH SarabunPSK" w:hAnsi="TH SarabunPSK" w:cs="TH SarabunPSK" w:hint="cs"/>
                                      <w:sz w:val="20"/>
                                      <w:szCs w:val="20"/>
                                      <w:cs/>
                                    </w:rPr>
                                    <w:t>ประเมินความสำเร็จของโครงการและประเมินกระบวนการจัดการเรียนการสอนที่มีการบูร</w:t>
                                  </w:r>
                                  <w:proofErr w:type="spellStart"/>
                                  <w:r w:rsidRPr="00BC0A20">
                                    <w:rPr>
                                      <w:rFonts w:ascii="TH SarabunPSK" w:hAnsi="TH SarabunPSK" w:cs="TH SarabunPSK" w:hint="cs"/>
                                      <w:sz w:val="20"/>
                                      <w:szCs w:val="20"/>
                                      <w:cs/>
                                    </w:rPr>
                                    <w:t>ณา</w:t>
                                  </w:r>
                                  <w:proofErr w:type="spellEnd"/>
                                  <w:r w:rsidRPr="00BC0A20">
                                    <w:rPr>
                                      <w:rFonts w:ascii="TH SarabunPSK" w:hAnsi="TH SarabunPSK" w:cs="TH SarabunPSK" w:hint="cs"/>
                                      <w:sz w:val="20"/>
                                      <w:szCs w:val="20"/>
                                      <w:cs/>
                                    </w:rPr>
                                    <w:t>การกับด้านวิจัย บริการวิชาการ หรือการทำนุบำรุงศิลปวัฒนธรรม</w:t>
                                  </w:r>
                                </w:p>
                                <w:p w:rsidR="00BC0A20" w:rsidRPr="00EC7C9F" w:rsidRDefault="00BC0A20" w:rsidP="0023655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38" o:spid="_x0000_s1048" style="position:absolute;margin-left:1pt;margin-top:5.5pt;width:166.9pt;height:56.3pt;z-index:25445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" fillcolor="white [3212]" strokecolor="black [3213]">
                      <v:textbox>
                        <w:txbxContent>
                          <w:p w:rsidR="00BC0A20" w:rsidRPr="00BC0A20" w:rsidRDefault="00BC0A20" w:rsidP="00BC0A2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BC0A20"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>ประเมินความสำเร็จของโครงการและประเมินกระบวนการจัดการเรียนการสอนที่มีการบูร</w:t>
                            </w:r>
                            <w:proofErr w:type="spellStart"/>
                            <w:r w:rsidRPr="00BC0A20"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>ณา</w:t>
                            </w:r>
                            <w:proofErr w:type="spellEnd"/>
                            <w:r w:rsidRPr="00BC0A20"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>การกับด้านวิจัย บริการวิชาการ หรือการทำนุบำรุงศิลปวัฒนธรรม</w:t>
                            </w:r>
                          </w:p>
                          <w:p w:rsidR="00BC0A20" w:rsidRPr="00EC7C9F" w:rsidRDefault="00BC0A20" w:rsidP="0023655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BC0A20" w:rsidRPr="00195802" w:rsidRDefault="00BC0A20" w:rsidP="00B322C6">
            <w:pPr>
              <w:rPr>
                <w:sz w:val="24"/>
                <w:szCs w:val="24"/>
              </w:rPr>
            </w:pPr>
          </w:p>
          <w:p w:rsidR="00BC0A20" w:rsidRPr="00195802" w:rsidRDefault="00BC0A20" w:rsidP="00B322C6">
            <w:pPr>
              <w:rPr>
                <w:sz w:val="24"/>
                <w:szCs w:val="24"/>
              </w:rPr>
            </w:pPr>
          </w:p>
          <w:p w:rsidR="00BC0A20" w:rsidRPr="00195802" w:rsidRDefault="00BC0A20" w:rsidP="00B322C6">
            <w:pPr>
              <w:rPr>
                <w:sz w:val="24"/>
                <w:szCs w:val="24"/>
              </w:rPr>
            </w:pPr>
          </w:p>
          <w:p w:rsidR="00BC0A20" w:rsidRPr="00195802" w:rsidRDefault="00BC0A20" w:rsidP="00B322C6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4459904" behindDoc="0" locked="0" layoutInCell="1" allowOverlap="1" wp14:anchorId="5B2C5D49" wp14:editId="50039A40">
                      <wp:simplePos x="0" y="0"/>
                      <wp:positionH relativeFrom="column">
                        <wp:posOffset>874395</wp:posOffset>
                      </wp:positionH>
                      <wp:positionV relativeFrom="paragraph">
                        <wp:posOffset>38100</wp:posOffset>
                      </wp:positionV>
                      <wp:extent cx="420370" cy="619760"/>
                      <wp:effectExtent l="0" t="0" r="17780" b="27940"/>
                      <wp:wrapNone/>
                      <wp:docPr id="72" name="กลุ่ม 7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0370" cy="619760"/>
                                <a:chOff x="0" y="-207410"/>
                                <a:chExt cx="420370" cy="620298"/>
                              </a:xfrm>
                            </wpg:grpSpPr>
                            <wps:wsp>
                              <wps:cNvPr id="70" name="วงรี 70"/>
                              <wps:cNvSpPr/>
                              <wps:spPr>
                                <a:xfrm>
                                  <a:off x="0" y="79513"/>
                                  <a:ext cx="420370" cy="3333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9525" cap="flat" cmpd="sng" algn="ctr">
                                  <a:solidFill>
                                    <a:schemeClr val="tx1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BC0A20" w:rsidRPr="00F826B0" w:rsidRDefault="00BC0A20" w:rsidP="00F826B0">
                                    <w:pPr>
                                      <w:jc w:val="center"/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 w:rsidRPr="00F826B0">
                                      <w:rPr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1" name="ลูกศรเชื่อมต่อแบบตรง 71"/>
                              <wps:cNvCnPr/>
                              <wps:spPr>
                                <a:xfrm>
                                  <a:off x="174929" y="-207410"/>
                                  <a:ext cx="0" cy="28753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กลุ่ม 72" o:spid="_x0000_s1049" style="position:absolute;margin-left:68.85pt;margin-top:3pt;width:33.1pt;height:48.8pt;z-index:254459904;mso-height-relative:margin" coordorigin=",-2074" coordsize="4203,6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">
                      <v:oval id="วงรี 70" o:spid="_x0000_s1050" style="position:absolute;top:795;width:4203;height:33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ihFb8A&#10;AADbAAAADwAAAGRycy9kb3ducmV2LnhtbERPyWrDMBC9F/oPYgq5NbIbcFo3simFQI5Z2p6n1sQy&#10;tkbGUmzn76NDIMfH2zflbDsx0uAbxwrSZQKCuHK64VrBz2n7+g7CB2SNnWNScCUPZfH8tMFcu4kP&#10;NB5DLWII+xwVmBD6XEpfGbLol64njtzZDRZDhEMt9YBTDLedfEuSTFpsODYY7OnbUNUeL1bB/2+a&#10;7XvjP7L99Mfjqj1LakalFi/z1yeIQHN4iO/unVawjuvjl/gDZHE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8aKEVvwAAANsAAAAPAAAAAAAAAAAAAAAAAJgCAABkcnMvZG93bnJl&#10;di54bWxQSwUGAAAAAAQABAD1AAAAhAMAAAAA&#10;" fillcolor="window" strokecolor="black [3213]">
                        <v:textbox>
                          <w:txbxContent>
                            <w:p w:rsidR="00BC0A20" w:rsidRPr="00F826B0" w:rsidRDefault="00BC0A20" w:rsidP="00F826B0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F826B0">
                                <w:rPr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shape id="ลูกศรเชื่อมต่อแบบตรง 71" o:spid="_x0000_s1051" type="#_x0000_t32" style="position:absolute;left:1749;top:-2074;width:0;height:287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+cwicIAAADbAAAADwAAAGRycy9kb3ducmV2LnhtbESPS6vCMBSE9xf8D+EI7q6pLnxUo4hQ&#10;cKELX7g9NMe22JzUJtb6740guBxm5htmvmxNKRqqXWFZwaAfgSBOrS44U3A6Jv8TEM4jaywtk4IX&#10;OVguOn9zjLV98p6ag89EgLCLUUHufRVL6dKcDLq+rYiDd7W1QR9knUld4zPATSmHUTSSBgsOCzlW&#10;tM4pvR0eRkHkRsl9fbztmlPm99uLTDav6VmpXrddzUB4av0v/G1vtILxAD5fwg+Qi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+cwicIAAADbAAAADwAAAAAAAAAAAAAA&#10;AAChAgAAZHJzL2Rvd25yZXYueG1sUEsFBgAAAAAEAAQA+QAAAJADAAAAAA==&#10;" strokecolor="black [3040]">
                        <v:stroke endarrow="open"/>
                      </v:shape>
                    </v:group>
                  </w:pict>
                </mc:Fallback>
              </mc:AlternateContent>
            </w:r>
          </w:p>
          <w:p w:rsidR="00BC0A20" w:rsidRDefault="00BC0A20" w:rsidP="00B322C6">
            <w:pPr>
              <w:rPr>
                <w:rFonts w:hint="cs"/>
                <w:sz w:val="24"/>
                <w:szCs w:val="24"/>
              </w:rPr>
            </w:pPr>
          </w:p>
          <w:p w:rsidR="00BC0A20" w:rsidRDefault="00BC0A20" w:rsidP="00B322C6">
            <w:pPr>
              <w:rPr>
                <w:rFonts w:hint="cs"/>
                <w:sz w:val="24"/>
                <w:szCs w:val="24"/>
              </w:rPr>
            </w:pPr>
          </w:p>
          <w:p w:rsidR="00BC0A20" w:rsidRPr="00195802" w:rsidRDefault="00BC0A20" w:rsidP="00B322C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C0A20" w:rsidRPr="00BC0A20" w:rsidRDefault="00BC0A20" w:rsidP="003B6B49">
            <w:pPr>
              <w:jc w:val="thaiDistribute"/>
              <w:rPr>
                <w:rFonts w:ascii="TH SarabunPSK" w:hAnsi="TH SarabunPSK" w:cs="TH SarabunPSK"/>
                <w:sz w:val="20"/>
                <w:szCs w:val="20"/>
              </w:rPr>
            </w:pPr>
            <w:r w:rsidRPr="00BC0A20">
              <w:rPr>
                <w:rFonts w:ascii="TH SarabunPSK" w:hAnsi="TH SarabunPSK" w:cs="TH SarabunPSK" w:hint="cs"/>
                <w:color w:val="000000" w:themeColor="text1"/>
                <w:sz w:val="20"/>
                <w:szCs w:val="20"/>
                <w:cs/>
              </w:rPr>
              <w:t>อาจารย์ประจำวิชาประเมินความสำเร็จของโครงการและประเมินกระบวนการจัดแผนงานโครงการและนำเข้าร่วมกับอาจารย์ประจำหลักสูตรและคณะกรรมการหลักสูตรประเมิน</w:t>
            </w:r>
            <w:r w:rsidRPr="00BC0A20">
              <w:rPr>
                <w:rFonts w:ascii="TH SarabunPSK" w:hAnsi="TH SarabunPSK" w:cs="TH SarabunPSK" w:hint="cs"/>
                <w:sz w:val="20"/>
                <w:szCs w:val="20"/>
                <w:cs/>
              </w:rPr>
              <w:t>ประเมินกระบวนการจัดการเรียนการสอนที่มีการบูร</w:t>
            </w:r>
            <w:proofErr w:type="spellStart"/>
            <w:r w:rsidRPr="00BC0A20">
              <w:rPr>
                <w:rFonts w:ascii="TH SarabunPSK" w:hAnsi="TH SarabunPSK" w:cs="TH SarabunPSK" w:hint="cs"/>
                <w:sz w:val="20"/>
                <w:szCs w:val="20"/>
                <w:cs/>
              </w:rPr>
              <w:t>ณา</w:t>
            </w:r>
            <w:proofErr w:type="spellEnd"/>
            <w:r w:rsidRPr="00BC0A20">
              <w:rPr>
                <w:rFonts w:ascii="TH SarabunPSK" w:hAnsi="TH SarabunPSK" w:cs="TH SarabunPSK" w:hint="cs"/>
                <w:sz w:val="20"/>
                <w:szCs w:val="20"/>
                <w:cs/>
              </w:rPr>
              <w:t>การกับด้านวิจัย บริการวิชาการ หรือการทำนุบำรุงศิลปวัฒนธรรม</w:t>
            </w:r>
          </w:p>
          <w:p w:rsidR="00BC0A20" w:rsidRPr="00BC0A20" w:rsidRDefault="00BC0A20" w:rsidP="003B6B49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1418" w:type="dxa"/>
          </w:tcPr>
          <w:p w:rsidR="00BC0A20" w:rsidRPr="00195802" w:rsidRDefault="00BC0A20" w:rsidP="00B322C6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คงเดิม</w:t>
            </w:r>
          </w:p>
        </w:tc>
      </w:tr>
      <w:tr w:rsidR="0098631A" w:rsidRPr="00195802" w:rsidTr="0098631A">
        <w:trPr>
          <w:trHeight w:val="1427"/>
        </w:trPr>
        <w:tc>
          <w:tcPr>
            <w:tcW w:w="3686" w:type="dxa"/>
          </w:tcPr>
          <w:p w:rsidR="0098631A" w:rsidRPr="00195802" w:rsidRDefault="0098631A" w:rsidP="000344CE">
            <w:pPr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4420992" behindDoc="0" locked="0" layoutInCell="1" allowOverlap="1" wp14:anchorId="18B2216D" wp14:editId="04B8FFC9">
                      <wp:simplePos x="0" y="0"/>
                      <wp:positionH relativeFrom="column">
                        <wp:posOffset>754380</wp:posOffset>
                      </wp:positionH>
                      <wp:positionV relativeFrom="paragraph">
                        <wp:posOffset>13335</wp:posOffset>
                      </wp:positionV>
                      <wp:extent cx="516255" cy="461010"/>
                      <wp:effectExtent l="0" t="0" r="17145" b="15240"/>
                      <wp:wrapNone/>
                      <wp:docPr id="25" name="วงรี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6255" cy="46101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8631A" w:rsidRPr="00D675FC" w:rsidRDefault="0098631A" w:rsidP="00236550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D675FC">
                                    <w:rPr>
                                      <w:sz w:val="32"/>
                                      <w:szCs w:val="32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25" o:spid="_x0000_s1052" style="position:absolute;margin-left:59.4pt;margin-top:1.05pt;width:40.65pt;height:36.3pt;z-index:254420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" fillcolor="white [3212]" strokecolor="black [3213]">
                      <v:textbox>
                        <w:txbxContent>
                          <w:p w:rsidR="0098631A" w:rsidRPr="00D675FC" w:rsidRDefault="0098631A" w:rsidP="00236550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D675FC">
                              <w:rPr>
                                <w:sz w:val="32"/>
                                <w:szCs w:val="32"/>
                              </w:rPr>
                              <w:t>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98631A" w:rsidRDefault="0098631A" w:rsidP="000344CE">
            <w:pPr>
              <w:rPr>
                <w:sz w:val="24"/>
                <w:szCs w:val="24"/>
              </w:rPr>
            </w:pP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23040" behindDoc="0" locked="0" layoutInCell="1" allowOverlap="1" wp14:anchorId="48396370" wp14:editId="5CA899FA">
                      <wp:simplePos x="0" y="0"/>
                      <wp:positionH relativeFrom="column">
                        <wp:posOffset>1008739</wp:posOffset>
                      </wp:positionH>
                      <wp:positionV relativeFrom="paragraph">
                        <wp:posOffset>98867</wp:posOffset>
                      </wp:positionV>
                      <wp:extent cx="0" cy="166729"/>
                      <wp:effectExtent l="95250" t="0" r="57150" b="62230"/>
                      <wp:wrapNone/>
                      <wp:docPr id="19" name="ลูกศรเชื่อมต่อแบบตรง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6672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9" o:spid="_x0000_s1026" type="#_x0000_t32" style="position:absolute;margin-left:79.45pt;margin-top:7.8pt;width:0;height:13.15pt;z-index:25442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" strokecolor="black [3040]">
                      <v:stroke endarrow="open"/>
                    </v:shape>
                  </w:pict>
                </mc:Fallback>
              </mc:AlternateContent>
            </w:r>
          </w:p>
          <w:p w:rsidR="0098631A" w:rsidRPr="00195802" w:rsidRDefault="00BC0A20" w:rsidP="000344CE">
            <w:pPr>
              <w:rPr>
                <w:sz w:val="24"/>
                <w:szCs w:val="24"/>
              </w:rPr>
            </w:pPr>
            <w:r w:rsidRPr="00195802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74240" behindDoc="0" locked="0" layoutInCell="1" allowOverlap="1" wp14:anchorId="62C73DFC" wp14:editId="10A1D826">
                      <wp:simplePos x="0" y="0"/>
                      <wp:positionH relativeFrom="column">
                        <wp:posOffset>-32385</wp:posOffset>
                      </wp:positionH>
                      <wp:positionV relativeFrom="paragraph">
                        <wp:posOffset>77470</wp:posOffset>
                      </wp:positionV>
                      <wp:extent cx="2242185" cy="596265"/>
                      <wp:effectExtent l="0" t="0" r="24765" b="13335"/>
                      <wp:wrapNone/>
                      <wp:docPr id="309" name="สี่เหลี่ยมผืนผ้า 3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185" cy="5962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C0A20" w:rsidRPr="00BF35F5" w:rsidRDefault="00BC0A20" w:rsidP="0023655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BF35F5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รายงานการพัฒนาปรับปรุงกระบวนการจัดการเรียนการสอนที่มีการบูร</w:t>
                                  </w:r>
                                  <w:proofErr w:type="spellStart"/>
                                  <w:r w:rsidRPr="00BF35F5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ณา</w:t>
                                  </w:r>
                                  <w:proofErr w:type="spellEnd"/>
                                  <w:r w:rsidRPr="00BF35F5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การตามผลการประเมินอย่างเป็นรูปธรรม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309" o:spid="_x0000_s1053" style="position:absolute;margin-left:-2.55pt;margin-top:6.1pt;width:176.55pt;height:46.95pt;z-index:25447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" fillcolor="white [3212]" strokecolor="black [3213]">
                      <v:textbox>
                        <w:txbxContent>
                          <w:p w:rsidR="00BC0A20" w:rsidRPr="00BF35F5" w:rsidRDefault="00BC0A20" w:rsidP="00236550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BF35F5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รายงานการพัฒนาปรับปรุงกระบวนการจัดการเรียนการสอนที่มีการบูร</w:t>
                            </w:r>
                            <w:proofErr w:type="spellStart"/>
                            <w:r w:rsidRPr="00BF35F5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ณา</w:t>
                            </w:r>
                            <w:proofErr w:type="spellEnd"/>
                            <w:r w:rsidRPr="00BF35F5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การตามผลการประเมินอย่างเป็นรูปธรรม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24064" behindDoc="0" locked="0" layoutInCell="1" allowOverlap="1" wp14:anchorId="686318B9" wp14:editId="3CB850E4">
                      <wp:simplePos x="0" y="0"/>
                      <wp:positionH relativeFrom="column">
                        <wp:posOffset>1009070</wp:posOffset>
                      </wp:positionH>
                      <wp:positionV relativeFrom="paragraph">
                        <wp:posOffset>86332</wp:posOffset>
                      </wp:positionV>
                      <wp:extent cx="7952" cy="826936"/>
                      <wp:effectExtent l="95250" t="0" r="68580" b="49530"/>
                      <wp:wrapNone/>
                      <wp:docPr id="20" name="ลูกศรเชื่อมต่อแบบตรง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952" cy="826936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0" o:spid="_x0000_s1026" type="#_x0000_t32" style="position:absolute;margin-left:79.45pt;margin-top:6.8pt;width:.65pt;height:65.1pt;flip:x;z-index:25442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" strokecolor="black [3040]">
                      <v:stroke endarrow="open"/>
                    </v:shape>
                  </w:pict>
                </mc:Fallback>
              </mc:AlternateContent>
            </w: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8631A" w:rsidRPr="00195802" w:rsidRDefault="0098631A" w:rsidP="002820F4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อาจารย์ประจำหลักสูตรและ</w:t>
            </w:r>
            <w:r w:rsidRPr="00195802">
              <w:rPr>
                <w:rFonts w:ascii="TH SarabunPSK" w:hAnsi="TH SarabunPSK" w:cs="TH SarabunPSK"/>
                <w:sz w:val="24"/>
                <w:szCs w:val="24"/>
                <w:cs/>
              </w:rPr>
              <w:t>คณะกรรมการบริหารหลักสูตร</w:t>
            </w: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รายงานผลการประเมินและแนวทางปรับปรุง/พัฒนาการสอน</w:t>
            </w:r>
          </w:p>
          <w:p w:rsidR="0098631A" w:rsidRPr="00195802" w:rsidRDefault="0098631A" w:rsidP="002820F4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8631A" w:rsidRPr="00195802" w:rsidRDefault="0098631A" w:rsidP="002820F4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8631A" w:rsidRPr="00195802" w:rsidRDefault="0098631A" w:rsidP="00AD7CBA">
            <w:pPr>
              <w:jc w:val="both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98631A" w:rsidRPr="00195802" w:rsidRDefault="0098631A" w:rsidP="009863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อาจารย์ประจำหลักสูตรและ</w:t>
            </w:r>
            <w:r w:rsidRPr="00195802">
              <w:rPr>
                <w:rFonts w:ascii="TH SarabunPSK" w:hAnsi="TH SarabunPSK" w:cs="TH SarabunPSK"/>
                <w:sz w:val="24"/>
                <w:szCs w:val="24"/>
                <w:cs/>
              </w:rPr>
              <w:t>คณะกรรมการบริหารหลักสูตร</w:t>
            </w:r>
          </w:p>
          <w:p w:rsidR="0098631A" w:rsidRPr="00195802" w:rsidRDefault="0098631A" w:rsidP="00463844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</w:tcPr>
          <w:p w:rsidR="0098631A" w:rsidRDefault="0098631A" w:rsidP="00B322C6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3544" w:type="dxa"/>
          </w:tcPr>
          <w:p w:rsidR="0098631A" w:rsidRPr="00195802" w:rsidRDefault="0098631A" w:rsidP="00B322C6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4427136" behindDoc="0" locked="0" layoutInCell="1" allowOverlap="1" wp14:anchorId="060412F3" wp14:editId="655798C4">
                      <wp:simplePos x="0" y="0"/>
                      <wp:positionH relativeFrom="column">
                        <wp:posOffset>803303</wp:posOffset>
                      </wp:positionH>
                      <wp:positionV relativeFrom="paragraph">
                        <wp:posOffset>5411</wp:posOffset>
                      </wp:positionV>
                      <wp:extent cx="516255" cy="469127"/>
                      <wp:effectExtent l="0" t="0" r="17145" b="26670"/>
                      <wp:wrapNone/>
                      <wp:docPr id="65" name="กลุ่ม 6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16255" cy="469127"/>
                                <a:chOff x="0" y="0"/>
                                <a:chExt cx="516255" cy="635938"/>
                              </a:xfrm>
                            </wpg:grpSpPr>
                            <wps:wsp>
                              <wps:cNvPr id="41" name="ลูกศรเชื่อมต่อแบบตรง 41"/>
                              <wps:cNvCnPr/>
                              <wps:spPr>
                                <a:xfrm>
                                  <a:off x="270345" y="0"/>
                                  <a:ext cx="0" cy="198755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2" name="วงรี 42"/>
                              <wps:cNvSpPr/>
                              <wps:spPr>
                                <a:xfrm>
                                  <a:off x="0" y="174928"/>
                                  <a:ext cx="516255" cy="46101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98631A" w:rsidRPr="00F826B0" w:rsidRDefault="0098631A" w:rsidP="0023655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F826B0">
                                      <w:rPr>
                                        <w:sz w:val="18"/>
                                        <w:szCs w:val="18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กลุ่ม 65" o:spid="_x0000_s1054" style="position:absolute;margin-left:63.25pt;margin-top:.45pt;width:40.65pt;height:36.95pt;z-index:254427136;mso-height-relative:margin" coordsize="5162,6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">
                      <v:shape id="ลูกศรเชื่อมต่อแบบตรง 41" o:spid="_x0000_s1055" type="#_x0000_t32" style="position:absolute;left:2703;width:0;height:198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v6NMMAAADbAAAADwAAAGRycy9kb3ducmV2LnhtbESPT4vCMBTE7wt+h/CEva2psohWUxGh&#10;4GE9+A+vj+bZljYvtcnW+u2NIHgcZuY3zHLVm1p01LrSsoLxKAJBnFldcq7gdEx/ZiCcR9ZYWyYF&#10;D3KwSgZfS4y1vfOeuoPPRYCwi1FB4X0TS+myggy6kW2Ig3e1rUEfZJtL3eI9wE0tJ1E0lQZLDgsF&#10;NrQpKKsO/0ZB5KbpbXOsdt0p9/u/i0y3j/lZqe9hv16A8NT7T/jd3moFv2N4fQk/QCZ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GL+jTDAAAA2wAAAA8AAAAAAAAAAAAA&#10;AAAAoQIAAGRycy9kb3ducmV2LnhtbFBLBQYAAAAABAAEAPkAAACRAwAAAAA=&#10;" strokecolor="black [3040]">
                        <v:stroke endarrow="open"/>
                      </v:shape>
                      <v:oval id="วงรี 42" o:spid="_x0000_s1056" style="position:absolute;top:1749;width:5162;height:46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DixMcA&#10;AADbAAAADwAAAGRycy9kb3ducmV2LnhtbESPQWvCQBSE70L/w/IEL1I3kZqW6CoSKvUk1rZQb4/s&#10;M0nNvk2zWxP/vVso9DjMzDfMYtWbWlyodZVlBfEkAkGcW11xoeD9bXP/BMJ5ZI21ZVJwJQer5d1g&#10;gam2Hb/S5eALESDsUlRQet+kUrq8JINuYhvi4J1sa9AH2RZSt9gFuKnlNIoSabDisFBiQ1lJ+fnw&#10;YxRku2z8tf/efiTPL8fkMd51s/hzr9Ro2K/nIDz1/j/8195qBQ9T+P0SfoB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Ww4sTHAAAA2wAAAA8AAAAAAAAAAAAAAAAAmAIAAGRy&#10;cy9kb3ducmV2LnhtbFBLBQYAAAAABAAEAPUAAACMAwAAAAA=&#10;" fillcolor="window" strokecolor="windowText">
                        <v:textbox>
                          <w:txbxContent>
                            <w:p w:rsidR="0098631A" w:rsidRPr="00F826B0" w:rsidRDefault="0098631A" w:rsidP="0023655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F826B0">
                                <w:rPr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98631A" w:rsidRDefault="0098631A" w:rsidP="00B322C6">
            <w:pPr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25088" behindDoc="0" locked="0" layoutInCell="1" allowOverlap="1" wp14:anchorId="6C8C82A6" wp14:editId="657D0646">
                      <wp:simplePos x="0" y="0"/>
                      <wp:positionH relativeFrom="column">
                        <wp:posOffset>1081598</wp:posOffset>
                      </wp:positionH>
                      <wp:positionV relativeFrom="paragraph">
                        <wp:posOffset>102428</wp:posOffset>
                      </wp:positionV>
                      <wp:extent cx="0" cy="166978"/>
                      <wp:effectExtent l="95250" t="0" r="57150" b="62230"/>
                      <wp:wrapNone/>
                      <wp:docPr id="39" name="ลูกศรเชื่อมต่อแบบตรง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66978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9" o:spid="_x0000_s1026" type="#_x0000_t32" style="position:absolute;margin-left:85.15pt;margin-top:8.05pt;width:0;height:13.15pt;z-index:25442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" strokecolor="black [3040]">
                      <v:stroke endarrow="open"/>
                    </v:shape>
                  </w:pict>
                </mc:Fallback>
              </mc:AlternateContent>
            </w: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  <w:r w:rsidRPr="00195802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26112" behindDoc="0" locked="0" layoutInCell="1" allowOverlap="1" wp14:anchorId="0866A1E5" wp14:editId="645D8855">
                      <wp:simplePos x="0" y="0"/>
                      <wp:positionH relativeFrom="column">
                        <wp:posOffset>2053</wp:posOffset>
                      </wp:positionH>
                      <wp:positionV relativeFrom="paragraph">
                        <wp:posOffset>86050</wp:posOffset>
                      </wp:positionV>
                      <wp:extent cx="2126511" cy="739140"/>
                      <wp:effectExtent l="0" t="0" r="26670" b="22860"/>
                      <wp:wrapNone/>
                      <wp:docPr id="40" name="สี่เหลี่ยมผืนผ้า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6511" cy="7391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8631A" w:rsidRPr="00195802" w:rsidRDefault="0098631A" w:rsidP="0023655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195802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พัฒนาปรับปรุงกระบวนการจัดการเรียนการสอนที่มีการบูร</w:t>
                                  </w:r>
                                  <w:proofErr w:type="spellStart"/>
                                  <w:r w:rsidRPr="00195802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ณา</w:t>
                                  </w:r>
                                  <w:proofErr w:type="spellEnd"/>
                                  <w:r w:rsidRPr="00195802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การด้านวิจัย บริการวิชาการ หรือการทำนุบำรุงศิลปวัฒนธรรม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40" o:spid="_x0000_s1057" style="position:absolute;margin-left:.15pt;margin-top:6.8pt;width:167.45pt;height:58.2pt;z-index:25442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" fillcolor="white [3212]" strokecolor="black [3213]">
                      <v:textbox>
                        <w:txbxContent>
                          <w:p w:rsidR="0098631A" w:rsidRPr="00195802" w:rsidRDefault="0098631A" w:rsidP="0023655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195802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พัฒนาปรับปรุงกระบวนการจัดการเรียนการสอนที่มีการบูร</w:t>
                            </w:r>
                            <w:proofErr w:type="spellStart"/>
                            <w:r w:rsidRPr="00195802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ณา</w:t>
                            </w:r>
                            <w:proofErr w:type="spellEnd"/>
                            <w:r w:rsidRPr="00195802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การด้านวิจัย บริการวิชาการ หรือการทำนุบำรุงศิลปวัฒนธรรม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28160" behindDoc="0" locked="0" layoutInCell="1" allowOverlap="1" wp14:anchorId="73442348" wp14:editId="180A6B68">
                      <wp:simplePos x="0" y="0"/>
                      <wp:positionH relativeFrom="column">
                        <wp:posOffset>1089550</wp:posOffset>
                      </wp:positionH>
                      <wp:positionV relativeFrom="paragraph">
                        <wp:posOffset>78602</wp:posOffset>
                      </wp:positionV>
                      <wp:extent cx="0" cy="421419"/>
                      <wp:effectExtent l="95250" t="0" r="57150" b="55245"/>
                      <wp:wrapNone/>
                      <wp:docPr id="46" name="ลูกศรเชื่อมต่อแบบตรง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2141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6" o:spid="_x0000_s1026" type="#_x0000_t32" style="position:absolute;margin-left:85.8pt;margin-top:6.2pt;width:0;height:33.2pt;z-index:254428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268" w:type="dxa"/>
          </w:tcPr>
          <w:p w:rsidR="0098631A" w:rsidRPr="00195802" w:rsidRDefault="0098631A" w:rsidP="00B322C6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อาจารย์ประจำหลักสูตรและ</w:t>
            </w:r>
            <w:r w:rsidRPr="00195802">
              <w:rPr>
                <w:rFonts w:ascii="TH SarabunPSK" w:hAnsi="TH SarabunPSK" w:cs="TH SarabunPSK"/>
                <w:sz w:val="24"/>
                <w:szCs w:val="24"/>
                <w:cs/>
              </w:rPr>
              <w:t>คณะกรรมการบริหารหลักสูตร</w:t>
            </w: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นำผลการประเมินมาปรับปรุงกระบวนการจัดการเรียนการสอนที่มีการบูร</w:t>
            </w:r>
            <w:proofErr w:type="spellStart"/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ณา</w:t>
            </w:r>
            <w:proofErr w:type="spellEnd"/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การด้านวิจัย บริการวิชาการ หรือการทำนุบำรุงศิลปวัฒนธรรม</w:t>
            </w:r>
          </w:p>
          <w:p w:rsidR="0098631A" w:rsidRPr="00195802" w:rsidRDefault="0098631A" w:rsidP="00B322C6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8631A" w:rsidRPr="00195802" w:rsidRDefault="0098631A" w:rsidP="00B322C6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8631A" w:rsidRPr="00195802" w:rsidRDefault="0098631A" w:rsidP="00B322C6">
            <w:pPr>
              <w:jc w:val="both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98631A" w:rsidRPr="00195802" w:rsidRDefault="0098631A" w:rsidP="00B322C6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คงเดิม</w:t>
            </w:r>
          </w:p>
        </w:tc>
      </w:tr>
      <w:tr w:rsidR="00BC0A20" w:rsidRPr="00195802" w:rsidTr="0098631A">
        <w:trPr>
          <w:trHeight w:val="1427"/>
        </w:trPr>
        <w:tc>
          <w:tcPr>
            <w:tcW w:w="3686" w:type="dxa"/>
          </w:tcPr>
          <w:p w:rsidR="00BC0A20" w:rsidRPr="00195802" w:rsidRDefault="00BC0A20" w:rsidP="000344CE">
            <w:pPr>
              <w:rPr>
                <w:sz w:val="24"/>
                <w:szCs w:val="24"/>
              </w:rPr>
            </w:pPr>
          </w:p>
          <w:p w:rsidR="00BC0A20" w:rsidRPr="00195802" w:rsidRDefault="00BC0A20" w:rsidP="000344CE">
            <w:pPr>
              <w:rPr>
                <w:sz w:val="24"/>
                <w:szCs w:val="24"/>
              </w:rPr>
            </w:pPr>
            <w:r w:rsidRPr="00195802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79360" behindDoc="0" locked="0" layoutInCell="1" allowOverlap="1" wp14:anchorId="533FAA85" wp14:editId="4C7D95EC">
                      <wp:simplePos x="0" y="0"/>
                      <wp:positionH relativeFrom="column">
                        <wp:posOffset>-32385</wp:posOffset>
                      </wp:positionH>
                      <wp:positionV relativeFrom="paragraph">
                        <wp:posOffset>110490</wp:posOffset>
                      </wp:positionV>
                      <wp:extent cx="2242185" cy="508635"/>
                      <wp:effectExtent l="0" t="0" r="24765" b="24765"/>
                      <wp:wrapNone/>
                      <wp:docPr id="36" name="สี่เหลี่ยมผืนผ้า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185" cy="5086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C0A20" w:rsidRPr="00D639C6" w:rsidRDefault="00BC0A20" w:rsidP="0023655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มีการเผยแพร่แนวปฏิบัติที่ดีให้บุคลากรทั้งหน่วยงานภายในหรือภายนอก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36" o:spid="_x0000_s1058" style="position:absolute;margin-left:-2.55pt;margin-top:8.7pt;width:176.55pt;height:40.05pt;z-index:25447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" fillcolor="white [3212]" strokecolor="black [3213]">
                      <v:textbox>
                        <w:txbxContent>
                          <w:p w:rsidR="00BC0A20" w:rsidRPr="00D639C6" w:rsidRDefault="00BC0A20" w:rsidP="0023655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มีการเผยแพร่แนวปฏิบัติที่ดีให้บุคลากรทั้งหน่วยงานภายในหรือภายนอก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BC0A20" w:rsidRPr="00195802" w:rsidRDefault="00BC0A20" w:rsidP="000344CE">
            <w:pPr>
              <w:rPr>
                <w:sz w:val="24"/>
                <w:szCs w:val="24"/>
              </w:rPr>
            </w:pPr>
          </w:p>
          <w:p w:rsidR="00BC0A20" w:rsidRPr="00195802" w:rsidRDefault="00BC0A20" w:rsidP="000344CE">
            <w:pPr>
              <w:rPr>
                <w:sz w:val="24"/>
                <w:szCs w:val="24"/>
              </w:rPr>
            </w:pPr>
          </w:p>
          <w:p w:rsidR="00BC0A20" w:rsidRPr="00195802" w:rsidRDefault="00BC0A20" w:rsidP="000344CE">
            <w:pPr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80384" behindDoc="0" locked="0" layoutInCell="1" allowOverlap="1" wp14:anchorId="2A75A0EB" wp14:editId="7DAB0FCA">
                      <wp:simplePos x="0" y="0"/>
                      <wp:positionH relativeFrom="column">
                        <wp:posOffset>1004910</wp:posOffset>
                      </wp:positionH>
                      <wp:positionV relativeFrom="paragraph">
                        <wp:posOffset>64120</wp:posOffset>
                      </wp:positionV>
                      <wp:extent cx="7620" cy="510363"/>
                      <wp:effectExtent l="76200" t="0" r="68580" b="61595"/>
                      <wp:wrapNone/>
                      <wp:docPr id="336" name="ลูกศรเชื่อมต่อแบบตรง 3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" cy="510363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36" o:spid="_x0000_s1026" type="#_x0000_t32" style="position:absolute;margin-left:79.15pt;margin-top:5.05pt;width:.6pt;height:40.2pt;z-index:25448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" strokecolor="black [3040]">
                      <v:stroke endarrow="open"/>
                    </v:shape>
                  </w:pict>
                </mc:Fallback>
              </mc:AlternateContent>
            </w:r>
          </w:p>
          <w:p w:rsidR="00BC0A20" w:rsidRPr="00195802" w:rsidRDefault="00BC0A20" w:rsidP="000344CE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C0A20" w:rsidRPr="00195802" w:rsidRDefault="00BC0A20" w:rsidP="00C47ADA">
            <w:pPr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อาจารย์ประจำหลักสูตรและ</w:t>
            </w:r>
            <w:r w:rsidRPr="00195802">
              <w:rPr>
                <w:rFonts w:ascii="TH SarabunPSK" w:hAnsi="TH SarabunPSK" w:cs="TH SarabunPSK"/>
                <w:sz w:val="24"/>
                <w:szCs w:val="24"/>
                <w:cs/>
              </w:rPr>
              <w:t>คณะกรรมการบริหารหลักสูตร</w:t>
            </w: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ประสานงานประชาสัมพันธ์เผยแพร่เอกสารแนวปฏิบัติที่ดีทางเว็บไซด์ทั้งหน่วยงานภายในและภายนอก</w:t>
            </w:r>
            <w:r w:rsidRPr="00195802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</w:t>
            </w:r>
          </w:p>
        </w:tc>
        <w:tc>
          <w:tcPr>
            <w:tcW w:w="1275" w:type="dxa"/>
          </w:tcPr>
          <w:p w:rsidR="00BC0A20" w:rsidRPr="00195802" w:rsidRDefault="00BC0A20" w:rsidP="009863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อาจารย์ประจำหลักสูตรและ</w:t>
            </w:r>
            <w:r w:rsidRPr="00195802">
              <w:rPr>
                <w:rFonts w:ascii="TH SarabunPSK" w:hAnsi="TH SarabunPSK" w:cs="TH SarabunPSK"/>
                <w:sz w:val="24"/>
                <w:szCs w:val="24"/>
                <w:cs/>
              </w:rPr>
              <w:t>คณะกรรมการบริหารหลักสูตร</w:t>
            </w:r>
          </w:p>
          <w:p w:rsidR="00BC0A20" w:rsidRPr="00195802" w:rsidRDefault="00BC0A20" w:rsidP="00463844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</w:tcPr>
          <w:p w:rsidR="00BC0A20" w:rsidRPr="00195802" w:rsidRDefault="00BC0A20" w:rsidP="00B322C6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3544" w:type="dxa"/>
          </w:tcPr>
          <w:p w:rsidR="00BC0A20" w:rsidRPr="00195802" w:rsidRDefault="00BC0A20" w:rsidP="00B322C6">
            <w:pPr>
              <w:rPr>
                <w:sz w:val="24"/>
                <w:szCs w:val="24"/>
              </w:rPr>
            </w:pPr>
            <w:r w:rsidRPr="00195802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83456" behindDoc="0" locked="0" layoutInCell="1" allowOverlap="1" wp14:anchorId="5B90CFCC" wp14:editId="5D809F8C">
                      <wp:simplePos x="0" y="0"/>
                      <wp:positionH relativeFrom="column">
                        <wp:posOffset>-20320</wp:posOffset>
                      </wp:positionH>
                      <wp:positionV relativeFrom="paragraph">
                        <wp:posOffset>67310</wp:posOffset>
                      </wp:positionV>
                      <wp:extent cx="2147570" cy="596265"/>
                      <wp:effectExtent l="0" t="0" r="24130" b="13335"/>
                      <wp:wrapNone/>
                      <wp:docPr id="47" name="สี่เหลี่ยมผืนผ้า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47570" cy="5962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C0A20" w:rsidRPr="00BF35F5" w:rsidRDefault="00BC0A20" w:rsidP="0023655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BF35F5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รายงานการพัฒนาปรับปรุงกระบวนการจัดการเรียนการสอนที่มีการบูร</w:t>
                                  </w:r>
                                  <w:proofErr w:type="spellStart"/>
                                  <w:r w:rsidRPr="00BF35F5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ณา</w:t>
                                  </w:r>
                                  <w:proofErr w:type="spellEnd"/>
                                  <w:r w:rsidRPr="00BF35F5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การตามผลการประเมินอย่างเป็นรูปธรรม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47" o:spid="_x0000_s1059" style="position:absolute;margin-left:-1.6pt;margin-top:5.3pt;width:169.1pt;height:46.95pt;z-index:25448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" fillcolor="white [3212]" strokecolor="black [3213]">
                      <v:textbox>
                        <w:txbxContent>
                          <w:p w:rsidR="00BC0A20" w:rsidRPr="00BF35F5" w:rsidRDefault="00BC0A20" w:rsidP="00236550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BF35F5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รายงานการพัฒนาปรับปรุงกระบวนการจัดการเรียนการสอนที่มีการบูร</w:t>
                            </w:r>
                            <w:proofErr w:type="spellStart"/>
                            <w:r w:rsidRPr="00BF35F5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ณา</w:t>
                            </w:r>
                            <w:proofErr w:type="spellEnd"/>
                            <w:r w:rsidRPr="00BF35F5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การตามผลการประเมินอย่างเป็นรูปธรรม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BC0A20" w:rsidRPr="00195802" w:rsidRDefault="00BC0A20" w:rsidP="00B322C6">
            <w:pPr>
              <w:rPr>
                <w:sz w:val="24"/>
                <w:szCs w:val="24"/>
              </w:rPr>
            </w:pPr>
          </w:p>
          <w:p w:rsidR="00BC0A20" w:rsidRPr="00195802" w:rsidRDefault="00BC0A20" w:rsidP="00B322C6">
            <w:pPr>
              <w:rPr>
                <w:sz w:val="24"/>
                <w:szCs w:val="24"/>
              </w:rPr>
            </w:pPr>
          </w:p>
          <w:p w:rsidR="00BC0A20" w:rsidRPr="00195802" w:rsidRDefault="0020216C" w:rsidP="00B322C6">
            <w:pPr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93696" behindDoc="0" locked="0" layoutInCell="1" allowOverlap="1" wp14:anchorId="06404C43" wp14:editId="6BBA565E">
                      <wp:simplePos x="0" y="0"/>
                      <wp:positionH relativeFrom="column">
                        <wp:posOffset>1054676</wp:posOffset>
                      </wp:positionH>
                      <wp:positionV relativeFrom="paragraph">
                        <wp:posOffset>101319</wp:posOffset>
                      </wp:positionV>
                      <wp:extent cx="0" cy="659219"/>
                      <wp:effectExtent l="76200" t="0" r="95250" b="64770"/>
                      <wp:wrapNone/>
                      <wp:docPr id="43" name="ลูกศรเชื่อมต่อแบบตรง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592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3" o:spid="_x0000_s1026" type="#_x0000_t32" style="position:absolute;margin-left:83.05pt;margin-top:8pt;width:0;height:51.9pt;z-index:254493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">
                      <v:stroke endarrow="open"/>
                    </v:shape>
                  </w:pict>
                </mc:Fallback>
              </mc:AlternateContent>
            </w:r>
          </w:p>
          <w:p w:rsidR="00BC0A20" w:rsidRPr="00195802" w:rsidRDefault="00BC0A20" w:rsidP="00B322C6">
            <w:pPr>
              <w:rPr>
                <w:sz w:val="24"/>
                <w:szCs w:val="24"/>
              </w:rPr>
            </w:pPr>
          </w:p>
          <w:p w:rsidR="00BC0A20" w:rsidRPr="00195802" w:rsidRDefault="00BC0A20" w:rsidP="00B322C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C0A20" w:rsidRPr="00195802" w:rsidRDefault="00BC0A20" w:rsidP="003E5CC3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อาจารย์ประจำหลักสูตรและ</w:t>
            </w:r>
            <w:r w:rsidRPr="00195802">
              <w:rPr>
                <w:rFonts w:ascii="TH SarabunPSK" w:hAnsi="TH SarabunPSK" w:cs="TH SarabunPSK"/>
                <w:sz w:val="24"/>
                <w:szCs w:val="24"/>
                <w:cs/>
              </w:rPr>
              <w:t>คณะกรรมการบริหารหลักสูตร</w:t>
            </w: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นำผลการประเมินมาพัฒนากระบวนการจัดการเรียนการสอนที่มีการบูร</w:t>
            </w:r>
            <w:proofErr w:type="spellStart"/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ณา</w:t>
            </w:r>
            <w:proofErr w:type="spellEnd"/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</w:t>
            </w:r>
          </w:p>
        </w:tc>
        <w:tc>
          <w:tcPr>
            <w:tcW w:w="1418" w:type="dxa"/>
          </w:tcPr>
          <w:p w:rsidR="00BC0A20" w:rsidRPr="00195802" w:rsidRDefault="00BC0A20" w:rsidP="00B322C6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คงเดิม</w:t>
            </w:r>
          </w:p>
        </w:tc>
      </w:tr>
      <w:tr w:rsidR="00BC0A20" w:rsidRPr="00195802" w:rsidTr="0098631A">
        <w:trPr>
          <w:trHeight w:val="1209"/>
        </w:trPr>
        <w:tc>
          <w:tcPr>
            <w:tcW w:w="3686" w:type="dxa"/>
          </w:tcPr>
          <w:p w:rsidR="00BC0A20" w:rsidRPr="00195802" w:rsidRDefault="00BC0A20" w:rsidP="009973BA">
            <w:pPr>
              <w:rPr>
                <w:sz w:val="24"/>
                <w:szCs w:val="24"/>
              </w:rPr>
            </w:pPr>
          </w:p>
          <w:p w:rsidR="00BC0A20" w:rsidRPr="00195802" w:rsidRDefault="00BC0A20" w:rsidP="00E74899">
            <w:pPr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82432" behindDoc="0" locked="0" layoutInCell="1" allowOverlap="1" wp14:anchorId="2CDCDABC" wp14:editId="2FC02D7F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13970</wp:posOffset>
                      </wp:positionV>
                      <wp:extent cx="1891665" cy="581025"/>
                      <wp:effectExtent l="0" t="0" r="13335" b="28575"/>
                      <wp:wrapNone/>
                      <wp:docPr id="18" name="สี่เหลี่ยมผืนผ้ามุมมน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91665" cy="581025"/>
                              </a:xfrm>
                              <a:prstGeom prst="round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id="สี่เหลี่ยมผืนผ้ามุมมน 18" o:spid="_x0000_s1026" style="position:absolute;margin-left:1.8pt;margin-top:1.1pt;width:148.95pt;height:45.75pt;z-index:254482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" filled="f" strokecolor="black [3213]" strokeweight=".25pt"/>
                  </w:pict>
                </mc:Fallback>
              </mc:AlternateContent>
            </w:r>
          </w:p>
          <w:p w:rsidR="00BC0A20" w:rsidRPr="00195802" w:rsidRDefault="0020216C" w:rsidP="00E74899">
            <w:pPr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81408" behindDoc="0" locked="0" layoutInCell="1" allowOverlap="1" wp14:anchorId="0DCDD469" wp14:editId="2C5A727F">
                      <wp:simplePos x="0" y="0"/>
                      <wp:positionH relativeFrom="column">
                        <wp:posOffset>690245</wp:posOffset>
                      </wp:positionH>
                      <wp:positionV relativeFrom="paragraph">
                        <wp:posOffset>39370</wp:posOffset>
                      </wp:positionV>
                      <wp:extent cx="515620" cy="222250"/>
                      <wp:effectExtent l="0" t="0" r="0" b="6350"/>
                      <wp:wrapNone/>
                      <wp:docPr id="9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15620" cy="222250"/>
                              </a:xfrm>
                              <a:prstGeom prst="rect">
                                <a:avLst/>
                              </a:prstGeom>
                              <a:solidFill>
                                <a:prstClr val="white"/>
                              </a:solidFill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BC0A20" w:rsidRPr="00BF35F5" w:rsidRDefault="00BC0A20" w:rsidP="00236550">
                                  <w:pPr>
                                    <w:pStyle w:val="ad"/>
                                    <w:jc w:val="center"/>
                                    <w:rPr>
                                      <w:rFonts w:ascii="TH SarabunPSK" w:hAnsi="TH SarabunPSK" w:cs="TH SarabunPSK"/>
                                      <w:noProof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</w:pPr>
                                  <w:r w:rsidRPr="00BF35F5">
                                    <w:rPr>
                                      <w:rFonts w:ascii="TH SarabunPSK" w:hAnsi="TH SarabunPSK" w:cs="TH SarabunPSK"/>
                                      <w:color w:val="000000" w:themeColor="text1"/>
                                      <w:sz w:val="32"/>
                                      <w:szCs w:val="32"/>
                                      <w:cs/>
                                    </w:rPr>
                                    <w:t>สิ้นสุด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9" o:spid="_x0000_s1060" type="#_x0000_t202" style="position:absolute;margin-left:54.35pt;margin-top:3.1pt;width:40.6pt;height:17.5pt;z-index:25448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" stroked="f">
                      <v:textbox inset="0,0,0,0">
                        <w:txbxContent>
                          <w:p w:rsidR="00BC0A20" w:rsidRPr="00BF35F5" w:rsidRDefault="00BC0A20" w:rsidP="00236550">
                            <w:pPr>
                              <w:pStyle w:val="ad"/>
                              <w:jc w:val="center"/>
                              <w:rPr>
                                <w:rFonts w:ascii="TH SarabunPSK" w:hAnsi="TH SarabunPSK" w:cs="TH SarabunPSK"/>
                                <w:noProof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BF35F5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สิ้นสุด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C0A20" w:rsidRPr="00195802" w:rsidRDefault="00BC0A20" w:rsidP="00E74899">
            <w:pPr>
              <w:rPr>
                <w:sz w:val="24"/>
                <w:szCs w:val="24"/>
              </w:rPr>
            </w:pPr>
          </w:p>
          <w:p w:rsidR="00BC0A20" w:rsidRPr="00195802" w:rsidRDefault="00BC0A20" w:rsidP="00E74899">
            <w:pPr>
              <w:rPr>
                <w:sz w:val="24"/>
                <w:szCs w:val="24"/>
              </w:rPr>
            </w:pPr>
          </w:p>
          <w:p w:rsidR="00BC0A20" w:rsidRPr="00195802" w:rsidRDefault="00BC0A20" w:rsidP="00E74899">
            <w:pPr>
              <w:rPr>
                <w:sz w:val="24"/>
                <w:szCs w:val="24"/>
              </w:rPr>
            </w:pPr>
          </w:p>
          <w:p w:rsidR="00BC0A20" w:rsidRPr="00195802" w:rsidRDefault="00BC0A20" w:rsidP="00E74899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C0A20" w:rsidRPr="00195802" w:rsidRDefault="00BC0A20" w:rsidP="002820F4">
            <w:pPr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BC0A20" w:rsidRPr="00195802" w:rsidRDefault="00BC0A20" w:rsidP="00463844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</w:tcPr>
          <w:p w:rsidR="00BC0A20" w:rsidRPr="00195802" w:rsidRDefault="00BC0A20" w:rsidP="00B322C6">
            <w:pPr>
              <w:rPr>
                <w:noProof/>
                <w:sz w:val="24"/>
                <w:szCs w:val="24"/>
              </w:rPr>
            </w:pPr>
            <w:r>
              <w:rPr>
                <w:rFonts w:hint="cs"/>
                <w:noProof/>
                <w:sz w:val="24"/>
                <w:szCs w:val="24"/>
                <w:cs/>
              </w:rPr>
              <w:t>การดำเนินงานต้องหลายวงรอบจึงจะบรรลุ</w:t>
            </w:r>
          </w:p>
        </w:tc>
        <w:tc>
          <w:tcPr>
            <w:tcW w:w="3544" w:type="dxa"/>
          </w:tcPr>
          <w:p w:rsidR="00BC0A20" w:rsidRPr="00195802" w:rsidRDefault="00BC0A20" w:rsidP="00B322C6">
            <w:pPr>
              <w:rPr>
                <w:sz w:val="24"/>
                <w:szCs w:val="24"/>
              </w:rPr>
            </w:pPr>
            <w:r w:rsidRPr="00195802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84480" behindDoc="0" locked="0" layoutInCell="1" allowOverlap="1" wp14:anchorId="42FF5C26" wp14:editId="597EFC10">
                      <wp:simplePos x="0" y="0"/>
                      <wp:positionH relativeFrom="column">
                        <wp:posOffset>-19211</wp:posOffset>
                      </wp:positionH>
                      <wp:positionV relativeFrom="paragraph">
                        <wp:posOffset>147231</wp:posOffset>
                      </wp:positionV>
                      <wp:extent cx="2147570" cy="715010"/>
                      <wp:effectExtent l="0" t="0" r="24130" b="27940"/>
                      <wp:wrapNone/>
                      <wp:docPr id="49" name="สี่เหลี่ยมผืนผ้า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47570" cy="71501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C0A20" w:rsidRPr="00F451C2" w:rsidRDefault="00BC0A20" w:rsidP="0023655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trike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F451C2">
                                    <w:rPr>
                                      <w:rFonts w:ascii="TH SarabunPSK" w:hAnsi="TH SarabunPSK" w:cs="TH SarabunPSK" w:hint="cs"/>
                                      <w:strike/>
                                      <w:sz w:val="24"/>
                                      <w:szCs w:val="24"/>
                                      <w:cs/>
                                    </w:rPr>
                                    <w:t>มีแนวปฏิบัติที่ดีเกี่ยวกับการจัดการเรียนการสอนที่มีการบูร</w:t>
                                  </w:r>
                                  <w:proofErr w:type="spellStart"/>
                                  <w:r w:rsidRPr="00F451C2">
                                    <w:rPr>
                                      <w:rFonts w:ascii="TH SarabunPSK" w:hAnsi="TH SarabunPSK" w:cs="TH SarabunPSK" w:hint="cs"/>
                                      <w:strike/>
                                      <w:sz w:val="24"/>
                                      <w:szCs w:val="24"/>
                                      <w:cs/>
                                    </w:rPr>
                                    <w:t>ณา</w:t>
                                  </w:r>
                                  <w:proofErr w:type="spellEnd"/>
                                  <w:r w:rsidRPr="00F451C2">
                                    <w:rPr>
                                      <w:rFonts w:ascii="TH SarabunPSK" w:hAnsi="TH SarabunPSK" w:cs="TH SarabunPSK" w:hint="cs"/>
                                      <w:strike/>
                                      <w:sz w:val="24"/>
                                      <w:szCs w:val="24"/>
                                      <w:cs/>
                                    </w:rPr>
                                    <w:t>การด้านวิจัย บริการวิชาการ หรือการทำนุบำรุงศิลปวัฒนธรรม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49" o:spid="_x0000_s1061" style="position:absolute;margin-left:-1.5pt;margin-top:11.6pt;width:169.1pt;height:56.3pt;z-index:25448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" fillcolor="window" strokecolor="windowText">
                      <v:textbox>
                        <w:txbxContent>
                          <w:p w:rsidR="00BC0A20" w:rsidRPr="00F451C2" w:rsidRDefault="00BC0A20" w:rsidP="0023655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trike/>
                                <w:sz w:val="24"/>
                                <w:szCs w:val="24"/>
                                <w:cs/>
                              </w:rPr>
                            </w:pPr>
                            <w:r w:rsidRPr="00F451C2">
                              <w:rPr>
                                <w:rFonts w:ascii="TH SarabunPSK" w:hAnsi="TH SarabunPSK" w:cs="TH SarabunPSK" w:hint="cs"/>
                                <w:strike/>
                                <w:sz w:val="24"/>
                                <w:szCs w:val="24"/>
                                <w:cs/>
                              </w:rPr>
                              <w:t>มีแนวปฏิบัติที่ดีเกี่ยวกับการจัดการเรียนการสอนที่มีการบูร</w:t>
                            </w:r>
                            <w:proofErr w:type="spellStart"/>
                            <w:r w:rsidRPr="00F451C2">
                              <w:rPr>
                                <w:rFonts w:ascii="TH SarabunPSK" w:hAnsi="TH SarabunPSK" w:cs="TH SarabunPSK" w:hint="cs"/>
                                <w:strike/>
                                <w:sz w:val="24"/>
                                <w:szCs w:val="24"/>
                                <w:cs/>
                              </w:rPr>
                              <w:t>ณา</w:t>
                            </w:r>
                            <w:proofErr w:type="spellEnd"/>
                            <w:r w:rsidRPr="00F451C2">
                              <w:rPr>
                                <w:rFonts w:ascii="TH SarabunPSK" w:hAnsi="TH SarabunPSK" w:cs="TH SarabunPSK" w:hint="cs"/>
                                <w:strike/>
                                <w:sz w:val="24"/>
                                <w:szCs w:val="24"/>
                                <w:cs/>
                              </w:rPr>
                              <w:t>การด้านวิจัย บริการวิชาการ หรือการทำนุบำรุงศิลปวัฒนธรรม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BC0A20" w:rsidRPr="00195802" w:rsidRDefault="00BC0A20" w:rsidP="00B322C6">
            <w:pPr>
              <w:rPr>
                <w:sz w:val="24"/>
                <w:szCs w:val="24"/>
              </w:rPr>
            </w:pPr>
          </w:p>
          <w:p w:rsidR="00BC0A20" w:rsidRPr="00195802" w:rsidRDefault="00BC0A20" w:rsidP="00B322C6">
            <w:pPr>
              <w:rPr>
                <w:sz w:val="24"/>
                <w:szCs w:val="24"/>
              </w:rPr>
            </w:pPr>
          </w:p>
          <w:p w:rsidR="00BC0A20" w:rsidRPr="00195802" w:rsidRDefault="00BC0A20" w:rsidP="00B322C6">
            <w:pPr>
              <w:rPr>
                <w:sz w:val="24"/>
                <w:szCs w:val="24"/>
              </w:rPr>
            </w:pPr>
          </w:p>
          <w:p w:rsidR="00BC0A20" w:rsidRPr="00195802" w:rsidRDefault="0020216C" w:rsidP="00B322C6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89600" behindDoc="0" locked="0" layoutInCell="1" allowOverlap="1" wp14:anchorId="2D127335" wp14:editId="37DA8DF9">
                      <wp:simplePos x="0" y="0"/>
                      <wp:positionH relativeFrom="column">
                        <wp:posOffset>1065308</wp:posOffset>
                      </wp:positionH>
                      <wp:positionV relativeFrom="paragraph">
                        <wp:posOffset>111022</wp:posOffset>
                      </wp:positionV>
                      <wp:extent cx="0" cy="648586"/>
                      <wp:effectExtent l="95250" t="0" r="95250" b="56515"/>
                      <wp:wrapNone/>
                      <wp:docPr id="74" name="ลูกศรเชื่อมต่อแบบตรง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4858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74" o:spid="_x0000_s1026" type="#_x0000_t32" style="position:absolute;margin-left:83.9pt;margin-top:8.75pt;width:0;height:51.05pt;z-index:254489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">
                      <v:stroke endarrow="open"/>
                    </v:shape>
                  </w:pict>
                </mc:Fallback>
              </mc:AlternateContent>
            </w:r>
          </w:p>
          <w:p w:rsidR="00BC0A20" w:rsidRPr="00195802" w:rsidRDefault="00BC0A20" w:rsidP="00B322C6">
            <w:pPr>
              <w:rPr>
                <w:sz w:val="24"/>
                <w:szCs w:val="24"/>
              </w:rPr>
            </w:pPr>
          </w:p>
          <w:p w:rsidR="00BC0A20" w:rsidRPr="00195802" w:rsidRDefault="00BC0A20" w:rsidP="00B322C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C0A20" w:rsidRPr="00195802" w:rsidRDefault="00BC0A20" w:rsidP="00F826B0">
            <w:pPr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ตัดขั้นตอนนี้เนื่องจาก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ยังม่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สามารถนำไปปฏิบัติได้จริงในการดำเนินงานในแต่ละวงรอบของแต่ละปีการศึกษาแต่จะนำไปดำเนินการจัดทำเป็นแนว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ปฏิ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บิติที่ดีในการสังเคราะห์องค์ความรู้เมื่อองค์ความรู้อิ่มตัว</w:t>
            </w:r>
          </w:p>
        </w:tc>
        <w:tc>
          <w:tcPr>
            <w:tcW w:w="1418" w:type="dxa"/>
          </w:tcPr>
          <w:p w:rsidR="00BC0A20" w:rsidRPr="00195802" w:rsidRDefault="00BC0A20" w:rsidP="00463844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ตัดออก</w:t>
            </w:r>
          </w:p>
        </w:tc>
      </w:tr>
      <w:tr w:rsidR="00BC0A20" w:rsidRPr="00195802" w:rsidTr="0098631A">
        <w:trPr>
          <w:trHeight w:val="1209"/>
        </w:trPr>
        <w:tc>
          <w:tcPr>
            <w:tcW w:w="3686" w:type="dxa"/>
          </w:tcPr>
          <w:p w:rsidR="00BC0A20" w:rsidRPr="00195802" w:rsidRDefault="00BC0A20" w:rsidP="009973BA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C0A20" w:rsidRPr="00195802" w:rsidRDefault="00BC0A20" w:rsidP="002820F4">
            <w:pPr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BC0A20" w:rsidRPr="00195802" w:rsidRDefault="00BC0A20" w:rsidP="00463844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</w:tcPr>
          <w:p w:rsidR="00BC0A20" w:rsidRDefault="00BC0A20" w:rsidP="00B322C6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BC0A20" w:rsidRDefault="00BC0A20" w:rsidP="00B322C6">
            <w:pPr>
              <w:rPr>
                <w:sz w:val="24"/>
                <w:szCs w:val="24"/>
              </w:rPr>
            </w:pPr>
          </w:p>
          <w:p w:rsidR="00BC0A20" w:rsidRDefault="0020216C" w:rsidP="00B322C6">
            <w:pPr>
              <w:rPr>
                <w:sz w:val="24"/>
                <w:szCs w:val="24"/>
              </w:rPr>
            </w:pPr>
            <w:r w:rsidRPr="00195802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85504" behindDoc="0" locked="0" layoutInCell="1" allowOverlap="1" wp14:anchorId="2B5B44E4" wp14:editId="676EB452">
                      <wp:simplePos x="0" y="0"/>
                      <wp:positionH relativeFrom="column">
                        <wp:posOffset>-29210</wp:posOffset>
                      </wp:positionH>
                      <wp:positionV relativeFrom="paragraph">
                        <wp:posOffset>10795</wp:posOffset>
                      </wp:positionV>
                      <wp:extent cx="2136775" cy="508635"/>
                      <wp:effectExtent l="0" t="0" r="15875" b="24765"/>
                      <wp:wrapNone/>
                      <wp:docPr id="51" name="สี่เหลี่ยมผืนผ้า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6775" cy="5086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C0A20" w:rsidRPr="00F451C2" w:rsidRDefault="00BC0A20" w:rsidP="0023655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trike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F451C2">
                                    <w:rPr>
                                      <w:rFonts w:ascii="TH SarabunPSK" w:hAnsi="TH SarabunPSK" w:cs="TH SarabunPSK" w:hint="cs"/>
                                      <w:strike/>
                                      <w:sz w:val="24"/>
                                      <w:szCs w:val="24"/>
                                      <w:cs/>
                                    </w:rPr>
                                    <w:t xml:space="preserve">มีการเผยแพร่แนวปฏิบัติที่ดีให้บุคลากรทั้งหน่วยงานภายในหรือภายนอก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51" o:spid="_x0000_s1062" style="position:absolute;margin-left:-2.3pt;margin-top:.85pt;width:168.25pt;height:40.05pt;z-index:25448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" fillcolor="white [3212]" strokecolor="black [3213]">
                      <v:textbox>
                        <w:txbxContent>
                          <w:p w:rsidR="00BC0A20" w:rsidRPr="00F451C2" w:rsidRDefault="00BC0A20" w:rsidP="0023655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trike/>
                                <w:sz w:val="24"/>
                                <w:szCs w:val="24"/>
                                <w:cs/>
                              </w:rPr>
                            </w:pPr>
                            <w:r w:rsidRPr="00F451C2">
                              <w:rPr>
                                <w:rFonts w:ascii="TH SarabunPSK" w:hAnsi="TH SarabunPSK" w:cs="TH SarabunPSK" w:hint="cs"/>
                                <w:strike/>
                                <w:sz w:val="24"/>
                                <w:szCs w:val="24"/>
                                <w:cs/>
                              </w:rPr>
                              <w:t xml:space="preserve">มีการเผยแพร่แนวปฏิบัติที่ดีให้บุคลากรทั้งหน่วยงานภายในหรือภายนอก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BC0A20" w:rsidRDefault="00BC0A20" w:rsidP="00B322C6">
            <w:pPr>
              <w:rPr>
                <w:sz w:val="24"/>
                <w:szCs w:val="24"/>
              </w:rPr>
            </w:pPr>
          </w:p>
          <w:p w:rsidR="00BC0A20" w:rsidRDefault="0020216C" w:rsidP="00B322C6">
            <w:pPr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86528" behindDoc="0" locked="0" layoutInCell="1" allowOverlap="1" wp14:anchorId="0704008D" wp14:editId="3F95DAEB">
                      <wp:simplePos x="0" y="0"/>
                      <wp:positionH relativeFrom="column">
                        <wp:posOffset>1002665</wp:posOffset>
                      </wp:positionH>
                      <wp:positionV relativeFrom="paragraph">
                        <wp:posOffset>140970</wp:posOffset>
                      </wp:positionV>
                      <wp:extent cx="0" cy="277495"/>
                      <wp:effectExtent l="95250" t="0" r="57150" b="65405"/>
                      <wp:wrapNone/>
                      <wp:docPr id="52" name="ลูกศรเชื่อมต่อแบบตรง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7749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2" o:spid="_x0000_s1026" type="#_x0000_t32" style="position:absolute;margin-left:78.95pt;margin-top:11.1pt;width:0;height:21.85pt;z-index:25448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" strokecolor="black [3040]">
                      <v:stroke endarrow="open"/>
                    </v:shape>
                  </w:pict>
                </mc:Fallback>
              </mc:AlternateContent>
            </w:r>
          </w:p>
          <w:p w:rsidR="00BC0A20" w:rsidRDefault="00BC0A20" w:rsidP="00B322C6">
            <w:pPr>
              <w:rPr>
                <w:sz w:val="24"/>
                <w:szCs w:val="24"/>
              </w:rPr>
            </w:pPr>
          </w:p>
          <w:p w:rsidR="00BC0A20" w:rsidRDefault="0020216C" w:rsidP="00B322C6">
            <w:pPr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88576" behindDoc="0" locked="0" layoutInCell="1" allowOverlap="1" wp14:anchorId="64311B21" wp14:editId="4AEAA2EB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109220</wp:posOffset>
                      </wp:positionV>
                      <wp:extent cx="1891665" cy="581025"/>
                      <wp:effectExtent l="0" t="0" r="13335" b="28575"/>
                      <wp:wrapNone/>
                      <wp:docPr id="53" name="สี่เหลี่ยมผืนผ้ามุมมน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91665" cy="581025"/>
                              </a:xfrm>
                              <a:prstGeom prst="round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id="สี่เหลี่ยมผืนผ้ามุมมน 53" o:spid="_x0000_s1026" style="position:absolute;margin-left:6.35pt;margin-top:8.6pt;width:148.95pt;height:45.75pt;z-index:254488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" filled="f" strokecolor="black [3213]" strokeweight=".25pt"/>
                  </w:pict>
                </mc:Fallback>
              </mc:AlternateContent>
            </w:r>
          </w:p>
          <w:p w:rsidR="00BC0A20" w:rsidRDefault="0020216C" w:rsidP="00B322C6">
            <w:pPr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87552" behindDoc="0" locked="0" layoutInCell="1" allowOverlap="1" wp14:anchorId="13838C9F" wp14:editId="38B6638A">
                      <wp:simplePos x="0" y="0"/>
                      <wp:positionH relativeFrom="column">
                        <wp:posOffset>744855</wp:posOffset>
                      </wp:positionH>
                      <wp:positionV relativeFrom="paragraph">
                        <wp:posOffset>64135</wp:posOffset>
                      </wp:positionV>
                      <wp:extent cx="515620" cy="222250"/>
                      <wp:effectExtent l="0" t="0" r="0" b="6350"/>
                      <wp:wrapNone/>
                      <wp:docPr id="54" name="Text Box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15620" cy="222250"/>
                              </a:xfrm>
                              <a:prstGeom prst="rect">
                                <a:avLst/>
                              </a:prstGeom>
                              <a:solidFill>
                                <a:prstClr val="white"/>
                              </a:solidFill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BC0A20" w:rsidRPr="00BF35F5" w:rsidRDefault="00BC0A20" w:rsidP="00236550">
                                  <w:pPr>
                                    <w:pStyle w:val="ad"/>
                                    <w:jc w:val="center"/>
                                    <w:rPr>
                                      <w:rFonts w:ascii="TH SarabunPSK" w:hAnsi="TH SarabunPSK" w:cs="TH SarabunPSK"/>
                                      <w:noProof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</w:pPr>
                                  <w:r w:rsidRPr="00BF35F5">
                                    <w:rPr>
                                      <w:rFonts w:ascii="TH SarabunPSK" w:hAnsi="TH SarabunPSK" w:cs="TH SarabunPSK"/>
                                      <w:color w:val="000000" w:themeColor="text1"/>
                                      <w:sz w:val="32"/>
                                      <w:szCs w:val="32"/>
                                      <w:cs/>
                                    </w:rPr>
                                    <w:t>สิ้นสุด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4" o:spid="_x0000_s1063" type="#_x0000_t202" style="position:absolute;margin-left:58.65pt;margin-top:5.05pt;width:40.6pt;height:17.5pt;z-index:25448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" stroked="f">
                      <v:textbox inset="0,0,0,0">
                        <w:txbxContent>
                          <w:p w:rsidR="00BC0A20" w:rsidRPr="00BF35F5" w:rsidRDefault="00BC0A20" w:rsidP="00236550">
                            <w:pPr>
                              <w:pStyle w:val="ad"/>
                              <w:jc w:val="center"/>
                              <w:rPr>
                                <w:rFonts w:ascii="TH SarabunPSK" w:hAnsi="TH SarabunPSK" w:cs="TH SarabunPSK"/>
                                <w:noProof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BF35F5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สิ้นสุด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C0A20" w:rsidRDefault="00BC0A20" w:rsidP="00B322C6">
            <w:pPr>
              <w:rPr>
                <w:sz w:val="24"/>
                <w:szCs w:val="24"/>
              </w:rPr>
            </w:pPr>
          </w:p>
          <w:p w:rsidR="00BC0A20" w:rsidRDefault="00BC0A20" w:rsidP="00B322C6">
            <w:pPr>
              <w:rPr>
                <w:sz w:val="24"/>
                <w:szCs w:val="24"/>
              </w:rPr>
            </w:pPr>
          </w:p>
          <w:p w:rsidR="00BC0A20" w:rsidRPr="00195802" w:rsidRDefault="00BC0A20" w:rsidP="00B322C6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268" w:type="dxa"/>
          </w:tcPr>
          <w:p w:rsidR="00BC0A20" w:rsidRPr="00195802" w:rsidRDefault="00BC0A20" w:rsidP="00B322C6">
            <w:pPr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ตัดขั้นตอนนี้ออกเนื่องจากยังไม่สามารถดำเนินการได้เมื่อครบรอบปีการศึกษาและจะต้องดำเนินการให้ได้แนวปฏิบัติที่ดีเสียก่อนจึงจะนำมาเผยแพร่ได้</w:t>
            </w:r>
            <w:r w:rsidRPr="00195802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</w:t>
            </w:r>
          </w:p>
        </w:tc>
        <w:tc>
          <w:tcPr>
            <w:tcW w:w="1418" w:type="dxa"/>
          </w:tcPr>
          <w:p w:rsidR="00BC0A20" w:rsidRPr="00195802" w:rsidRDefault="00BC0A20" w:rsidP="00463844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ตัดออก</w:t>
            </w:r>
          </w:p>
        </w:tc>
      </w:tr>
    </w:tbl>
    <w:p w:rsidR="00DF6F4D" w:rsidRPr="00195802" w:rsidRDefault="00DF6F4D" w:rsidP="0018130E">
      <w:pPr>
        <w:spacing w:after="0" w:line="240" w:lineRule="auto"/>
        <w:jc w:val="center"/>
        <w:rPr>
          <w:sz w:val="24"/>
          <w:szCs w:val="24"/>
        </w:rPr>
      </w:pPr>
    </w:p>
    <w:sectPr w:rsidR="00DF6F4D" w:rsidRPr="00195802" w:rsidSect="008F06B4">
      <w:headerReference w:type="default" r:id="rId9"/>
      <w:pgSz w:w="16838" w:h="11906" w:orient="landscape" w:code="9"/>
      <w:pgMar w:top="477" w:right="232" w:bottom="397" w:left="227" w:header="284" w:footer="709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FE6" w:rsidRDefault="00227FE6" w:rsidP="002A6D92">
      <w:pPr>
        <w:spacing w:after="0" w:line="240" w:lineRule="auto"/>
      </w:pPr>
      <w:r>
        <w:separator/>
      </w:r>
    </w:p>
  </w:endnote>
  <w:endnote w:type="continuationSeparator" w:id="0">
    <w:p w:rsidR="00227FE6" w:rsidRDefault="00227FE6" w:rsidP="002A6D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SarabunPSK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FE6" w:rsidRDefault="00227FE6" w:rsidP="002A6D92">
      <w:pPr>
        <w:spacing w:after="0" w:line="240" w:lineRule="auto"/>
      </w:pPr>
      <w:r>
        <w:separator/>
      </w:r>
    </w:p>
  </w:footnote>
  <w:footnote w:type="continuationSeparator" w:id="0">
    <w:p w:rsidR="00227FE6" w:rsidRDefault="00227FE6" w:rsidP="002A6D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6659065"/>
      <w:docPartObj>
        <w:docPartGallery w:val="Page Numbers (Top of Page)"/>
        <w:docPartUnique/>
      </w:docPartObj>
    </w:sdtPr>
    <w:sdtEndPr/>
    <w:sdtContent>
      <w:p w:rsidR="00681FD1" w:rsidRDefault="00681FD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216C" w:rsidRPr="0020216C">
          <w:rPr>
            <w:rFonts w:cs="Calibri"/>
            <w:noProof/>
            <w:szCs w:val="22"/>
            <w:lang w:val="th-TH"/>
          </w:rPr>
          <w:t>36</w:t>
        </w:r>
        <w:r>
          <w:fldChar w:fldCharType="end"/>
        </w:r>
      </w:p>
    </w:sdtContent>
  </w:sdt>
  <w:p w:rsidR="009E7E12" w:rsidRDefault="009E7E1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F181B"/>
    <w:multiLevelType w:val="hybridMultilevel"/>
    <w:tmpl w:val="887EA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3F2FAF"/>
    <w:multiLevelType w:val="hybridMultilevel"/>
    <w:tmpl w:val="45A8AA92"/>
    <w:lvl w:ilvl="0" w:tplc="FE56EC3C">
      <w:start w:val="9"/>
      <w:numFmt w:val="bullet"/>
      <w:lvlText w:val="-"/>
      <w:lvlJc w:val="left"/>
      <w:pPr>
        <w:ind w:left="1875" w:hanging="360"/>
      </w:pPr>
      <w:rPr>
        <w:rFonts w:ascii="THSarabunPSK" w:eastAsiaTheme="minorEastAsia" w:hAnsi="THSarabunPSK" w:cs="THSarabunPSK" w:hint="default"/>
      </w:rPr>
    </w:lvl>
    <w:lvl w:ilvl="1" w:tplc="040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2">
    <w:nsid w:val="3A272581"/>
    <w:multiLevelType w:val="hybridMultilevel"/>
    <w:tmpl w:val="51C2118E"/>
    <w:lvl w:ilvl="0" w:tplc="04090001">
      <w:start w:val="1"/>
      <w:numFmt w:val="bullet"/>
      <w:lvlText w:val=""/>
      <w:lvlJc w:val="left"/>
      <w:pPr>
        <w:ind w:left="22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98" w:hanging="360"/>
      </w:pPr>
      <w:rPr>
        <w:rFonts w:ascii="Wingdings" w:hAnsi="Wingdings" w:hint="default"/>
      </w:rPr>
    </w:lvl>
  </w:abstractNum>
  <w:abstractNum w:abstractNumId="3">
    <w:nsid w:val="3CA66F53"/>
    <w:multiLevelType w:val="hybridMultilevel"/>
    <w:tmpl w:val="E4DA12C8"/>
    <w:lvl w:ilvl="0" w:tplc="4080FBB4">
      <w:start w:val="8"/>
      <w:numFmt w:val="bullet"/>
      <w:lvlText w:val="-"/>
      <w:lvlJc w:val="left"/>
      <w:pPr>
        <w:ind w:left="720" w:hanging="360"/>
      </w:pPr>
      <w:rPr>
        <w:rFonts w:ascii="THSarabunPSK" w:eastAsiaTheme="minorEastAsia" w:hAnsi="THSarabunPSK" w:cs="THSarabunPSK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310072"/>
    <w:multiLevelType w:val="hybridMultilevel"/>
    <w:tmpl w:val="2A042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051A43"/>
    <w:multiLevelType w:val="hybridMultilevel"/>
    <w:tmpl w:val="FC3C56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D2221D"/>
    <w:multiLevelType w:val="hybridMultilevel"/>
    <w:tmpl w:val="FE3AB96E"/>
    <w:lvl w:ilvl="0" w:tplc="70643CFC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78553292"/>
    <w:multiLevelType w:val="hybridMultilevel"/>
    <w:tmpl w:val="6AA49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14E"/>
    <w:rsid w:val="000003B3"/>
    <w:rsid w:val="00017F0F"/>
    <w:rsid w:val="00026B4D"/>
    <w:rsid w:val="00036D6A"/>
    <w:rsid w:val="000379A5"/>
    <w:rsid w:val="00041833"/>
    <w:rsid w:val="00043C99"/>
    <w:rsid w:val="00044C78"/>
    <w:rsid w:val="00047324"/>
    <w:rsid w:val="00063631"/>
    <w:rsid w:val="0007182A"/>
    <w:rsid w:val="00071E5E"/>
    <w:rsid w:val="0007765F"/>
    <w:rsid w:val="00086FEA"/>
    <w:rsid w:val="000B7B5E"/>
    <w:rsid w:val="000C22A5"/>
    <w:rsid w:val="000E4B37"/>
    <w:rsid w:val="000E7120"/>
    <w:rsid w:val="00101444"/>
    <w:rsid w:val="0010717D"/>
    <w:rsid w:val="00112707"/>
    <w:rsid w:val="001136F8"/>
    <w:rsid w:val="00121072"/>
    <w:rsid w:val="00156745"/>
    <w:rsid w:val="001618B9"/>
    <w:rsid w:val="00164FCF"/>
    <w:rsid w:val="0018130E"/>
    <w:rsid w:val="00195802"/>
    <w:rsid w:val="001A3BBD"/>
    <w:rsid w:val="001A4757"/>
    <w:rsid w:val="001B5765"/>
    <w:rsid w:val="001C6A3C"/>
    <w:rsid w:val="001C7424"/>
    <w:rsid w:val="001D4A2F"/>
    <w:rsid w:val="001D5623"/>
    <w:rsid w:val="0020216C"/>
    <w:rsid w:val="0021069C"/>
    <w:rsid w:val="0022130C"/>
    <w:rsid w:val="00225DD7"/>
    <w:rsid w:val="00227FE6"/>
    <w:rsid w:val="002320D7"/>
    <w:rsid w:val="00236550"/>
    <w:rsid w:val="002372FD"/>
    <w:rsid w:val="002571E3"/>
    <w:rsid w:val="0025734B"/>
    <w:rsid w:val="00275D25"/>
    <w:rsid w:val="00276BB0"/>
    <w:rsid w:val="002820F4"/>
    <w:rsid w:val="00291E72"/>
    <w:rsid w:val="002A6D92"/>
    <w:rsid w:val="002C5E05"/>
    <w:rsid w:val="002E2C47"/>
    <w:rsid w:val="002F576A"/>
    <w:rsid w:val="002F6A79"/>
    <w:rsid w:val="00303F9E"/>
    <w:rsid w:val="00311369"/>
    <w:rsid w:val="00323483"/>
    <w:rsid w:val="003277B0"/>
    <w:rsid w:val="00344063"/>
    <w:rsid w:val="00345ABF"/>
    <w:rsid w:val="0034619F"/>
    <w:rsid w:val="003535C3"/>
    <w:rsid w:val="0035767F"/>
    <w:rsid w:val="00360D1B"/>
    <w:rsid w:val="0036415A"/>
    <w:rsid w:val="00392FCA"/>
    <w:rsid w:val="003A5169"/>
    <w:rsid w:val="003C1000"/>
    <w:rsid w:val="003C2E60"/>
    <w:rsid w:val="003C56B1"/>
    <w:rsid w:val="003E0156"/>
    <w:rsid w:val="003E75EC"/>
    <w:rsid w:val="003F4F43"/>
    <w:rsid w:val="00415448"/>
    <w:rsid w:val="00422ACF"/>
    <w:rsid w:val="0043020C"/>
    <w:rsid w:val="0043173E"/>
    <w:rsid w:val="004454D1"/>
    <w:rsid w:val="00446A6E"/>
    <w:rsid w:val="00447A4D"/>
    <w:rsid w:val="004634A6"/>
    <w:rsid w:val="00463844"/>
    <w:rsid w:val="0046395D"/>
    <w:rsid w:val="00466C88"/>
    <w:rsid w:val="004753F2"/>
    <w:rsid w:val="00475420"/>
    <w:rsid w:val="00477E73"/>
    <w:rsid w:val="004844F5"/>
    <w:rsid w:val="00497B36"/>
    <w:rsid w:val="004B7761"/>
    <w:rsid w:val="004C4620"/>
    <w:rsid w:val="004E076C"/>
    <w:rsid w:val="004E30C6"/>
    <w:rsid w:val="004E7542"/>
    <w:rsid w:val="004F0B1E"/>
    <w:rsid w:val="00500A44"/>
    <w:rsid w:val="00506F17"/>
    <w:rsid w:val="005075CC"/>
    <w:rsid w:val="0052231C"/>
    <w:rsid w:val="005232E4"/>
    <w:rsid w:val="0052348E"/>
    <w:rsid w:val="005532B4"/>
    <w:rsid w:val="00563EF9"/>
    <w:rsid w:val="0057555A"/>
    <w:rsid w:val="00580D48"/>
    <w:rsid w:val="005B13CD"/>
    <w:rsid w:val="005C2F25"/>
    <w:rsid w:val="005D0072"/>
    <w:rsid w:val="005D0AA4"/>
    <w:rsid w:val="005D1CB3"/>
    <w:rsid w:val="005D7552"/>
    <w:rsid w:val="005F787F"/>
    <w:rsid w:val="0060359D"/>
    <w:rsid w:val="0061199A"/>
    <w:rsid w:val="00631A7C"/>
    <w:rsid w:val="00641D37"/>
    <w:rsid w:val="00643234"/>
    <w:rsid w:val="006476BE"/>
    <w:rsid w:val="006762C3"/>
    <w:rsid w:val="00681C72"/>
    <w:rsid w:val="00681FD1"/>
    <w:rsid w:val="00694FEA"/>
    <w:rsid w:val="006A3DAE"/>
    <w:rsid w:val="006A539F"/>
    <w:rsid w:val="006A6317"/>
    <w:rsid w:val="006B0B0E"/>
    <w:rsid w:val="006E473C"/>
    <w:rsid w:val="006F7E69"/>
    <w:rsid w:val="00710B3F"/>
    <w:rsid w:val="007116C0"/>
    <w:rsid w:val="00744A16"/>
    <w:rsid w:val="007470AB"/>
    <w:rsid w:val="007611A5"/>
    <w:rsid w:val="00764246"/>
    <w:rsid w:val="00784183"/>
    <w:rsid w:val="007913A5"/>
    <w:rsid w:val="007C3365"/>
    <w:rsid w:val="007D2CCA"/>
    <w:rsid w:val="007D6712"/>
    <w:rsid w:val="007D7C55"/>
    <w:rsid w:val="007E5E83"/>
    <w:rsid w:val="007F1017"/>
    <w:rsid w:val="007F168E"/>
    <w:rsid w:val="008075BF"/>
    <w:rsid w:val="008141EC"/>
    <w:rsid w:val="00817A41"/>
    <w:rsid w:val="00836BEB"/>
    <w:rsid w:val="0085562D"/>
    <w:rsid w:val="0085573B"/>
    <w:rsid w:val="008676F2"/>
    <w:rsid w:val="00867984"/>
    <w:rsid w:val="0088631A"/>
    <w:rsid w:val="00886894"/>
    <w:rsid w:val="008902D5"/>
    <w:rsid w:val="008B2607"/>
    <w:rsid w:val="008C0CC7"/>
    <w:rsid w:val="008C47EB"/>
    <w:rsid w:val="008E749C"/>
    <w:rsid w:val="008F06B4"/>
    <w:rsid w:val="00923F4E"/>
    <w:rsid w:val="0093201F"/>
    <w:rsid w:val="00940EB1"/>
    <w:rsid w:val="009518F4"/>
    <w:rsid w:val="00954A13"/>
    <w:rsid w:val="00955ABD"/>
    <w:rsid w:val="0098631A"/>
    <w:rsid w:val="009973BA"/>
    <w:rsid w:val="009B146F"/>
    <w:rsid w:val="009C6F68"/>
    <w:rsid w:val="009E55B6"/>
    <w:rsid w:val="009E7261"/>
    <w:rsid w:val="009E7E12"/>
    <w:rsid w:val="00A002BB"/>
    <w:rsid w:val="00A05608"/>
    <w:rsid w:val="00A0576F"/>
    <w:rsid w:val="00A11D1C"/>
    <w:rsid w:val="00A13BA4"/>
    <w:rsid w:val="00A24BDF"/>
    <w:rsid w:val="00A3038C"/>
    <w:rsid w:val="00A30B81"/>
    <w:rsid w:val="00A40E68"/>
    <w:rsid w:val="00A44E7C"/>
    <w:rsid w:val="00A5308D"/>
    <w:rsid w:val="00A70C41"/>
    <w:rsid w:val="00A8414E"/>
    <w:rsid w:val="00A84E70"/>
    <w:rsid w:val="00A90CAA"/>
    <w:rsid w:val="00AC0079"/>
    <w:rsid w:val="00AD5254"/>
    <w:rsid w:val="00AD7C40"/>
    <w:rsid w:val="00AD7CBA"/>
    <w:rsid w:val="00AE145B"/>
    <w:rsid w:val="00AF5254"/>
    <w:rsid w:val="00AF531F"/>
    <w:rsid w:val="00B16E7B"/>
    <w:rsid w:val="00B26020"/>
    <w:rsid w:val="00B47BC6"/>
    <w:rsid w:val="00B53A40"/>
    <w:rsid w:val="00B622EC"/>
    <w:rsid w:val="00B64B75"/>
    <w:rsid w:val="00B746CF"/>
    <w:rsid w:val="00B83F89"/>
    <w:rsid w:val="00B932C0"/>
    <w:rsid w:val="00BB1F81"/>
    <w:rsid w:val="00BB5379"/>
    <w:rsid w:val="00BB5D33"/>
    <w:rsid w:val="00BC0A20"/>
    <w:rsid w:val="00BC62CE"/>
    <w:rsid w:val="00BE0316"/>
    <w:rsid w:val="00BF0897"/>
    <w:rsid w:val="00BF35F5"/>
    <w:rsid w:val="00C07B55"/>
    <w:rsid w:val="00C13E6E"/>
    <w:rsid w:val="00C17E7B"/>
    <w:rsid w:val="00C214E0"/>
    <w:rsid w:val="00C32DD0"/>
    <w:rsid w:val="00C33CA0"/>
    <w:rsid w:val="00C70D5F"/>
    <w:rsid w:val="00C77E3C"/>
    <w:rsid w:val="00C93F56"/>
    <w:rsid w:val="00C96C61"/>
    <w:rsid w:val="00C975D1"/>
    <w:rsid w:val="00CA743A"/>
    <w:rsid w:val="00CB0C17"/>
    <w:rsid w:val="00CB1772"/>
    <w:rsid w:val="00CD1078"/>
    <w:rsid w:val="00CD36C3"/>
    <w:rsid w:val="00CE57BC"/>
    <w:rsid w:val="00CE6A6A"/>
    <w:rsid w:val="00D22B23"/>
    <w:rsid w:val="00D31974"/>
    <w:rsid w:val="00D3679D"/>
    <w:rsid w:val="00D564CA"/>
    <w:rsid w:val="00D63192"/>
    <w:rsid w:val="00D639C6"/>
    <w:rsid w:val="00D63A6D"/>
    <w:rsid w:val="00D64322"/>
    <w:rsid w:val="00D675FC"/>
    <w:rsid w:val="00D777AA"/>
    <w:rsid w:val="00D77D32"/>
    <w:rsid w:val="00D801DA"/>
    <w:rsid w:val="00D91C96"/>
    <w:rsid w:val="00D92F3C"/>
    <w:rsid w:val="00D938CC"/>
    <w:rsid w:val="00DC6D96"/>
    <w:rsid w:val="00DE56C3"/>
    <w:rsid w:val="00DF018A"/>
    <w:rsid w:val="00DF6F4D"/>
    <w:rsid w:val="00E02940"/>
    <w:rsid w:val="00E07342"/>
    <w:rsid w:val="00E1632B"/>
    <w:rsid w:val="00E1634F"/>
    <w:rsid w:val="00E22BEC"/>
    <w:rsid w:val="00E315AB"/>
    <w:rsid w:val="00E33198"/>
    <w:rsid w:val="00E62FFF"/>
    <w:rsid w:val="00E717D8"/>
    <w:rsid w:val="00E74899"/>
    <w:rsid w:val="00E91425"/>
    <w:rsid w:val="00E9167B"/>
    <w:rsid w:val="00EA6F4C"/>
    <w:rsid w:val="00EB2F72"/>
    <w:rsid w:val="00EB611D"/>
    <w:rsid w:val="00EC2956"/>
    <w:rsid w:val="00EC3D8B"/>
    <w:rsid w:val="00EC6208"/>
    <w:rsid w:val="00EC7C9F"/>
    <w:rsid w:val="00ED0D1A"/>
    <w:rsid w:val="00ED6BB1"/>
    <w:rsid w:val="00F117FE"/>
    <w:rsid w:val="00F12450"/>
    <w:rsid w:val="00F15228"/>
    <w:rsid w:val="00F17057"/>
    <w:rsid w:val="00F27BD9"/>
    <w:rsid w:val="00F33099"/>
    <w:rsid w:val="00F40B48"/>
    <w:rsid w:val="00F40CEE"/>
    <w:rsid w:val="00F451C2"/>
    <w:rsid w:val="00F461CC"/>
    <w:rsid w:val="00F60BE6"/>
    <w:rsid w:val="00F60DF3"/>
    <w:rsid w:val="00F73654"/>
    <w:rsid w:val="00F826B0"/>
    <w:rsid w:val="00F838E5"/>
    <w:rsid w:val="00F83B45"/>
    <w:rsid w:val="00F87210"/>
    <w:rsid w:val="00F934BC"/>
    <w:rsid w:val="00F94B28"/>
    <w:rsid w:val="00FA1277"/>
    <w:rsid w:val="00FA55B1"/>
    <w:rsid w:val="00FB41C3"/>
    <w:rsid w:val="00FD0363"/>
    <w:rsid w:val="00FD07CC"/>
    <w:rsid w:val="00FE5ECD"/>
    <w:rsid w:val="00FE615E"/>
    <w:rsid w:val="00FF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14E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4C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44C7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44C78"/>
    <w:rPr>
      <w:rFonts w:ascii="Tahoma" w:eastAsia="Calibri" w:hAnsi="Tahoma" w:cs="Angsana New"/>
      <w:sz w:val="16"/>
      <w:szCs w:val="20"/>
    </w:rPr>
  </w:style>
  <w:style w:type="paragraph" w:styleId="a6">
    <w:name w:val="No Spacing"/>
    <w:uiPriority w:val="1"/>
    <w:qFormat/>
    <w:rsid w:val="00E02940"/>
    <w:pPr>
      <w:spacing w:after="0" w:line="240" w:lineRule="auto"/>
    </w:pPr>
    <w:rPr>
      <w:rFonts w:ascii="TH SarabunPSK" w:eastAsiaTheme="minorEastAsia" w:hAnsi="TH SarabunPSK" w:cs="Angsana New"/>
      <w:sz w:val="32"/>
      <w:szCs w:val="40"/>
    </w:rPr>
  </w:style>
  <w:style w:type="paragraph" w:styleId="a7">
    <w:name w:val="header"/>
    <w:basedOn w:val="a"/>
    <w:link w:val="a8"/>
    <w:uiPriority w:val="99"/>
    <w:unhideWhenUsed/>
    <w:rsid w:val="002A6D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2A6D92"/>
    <w:rPr>
      <w:rFonts w:ascii="Calibri" w:eastAsia="Calibri" w:hAnsi="Calibri" w:cs="Cordia New"/>
    </w:rPr>
  </w:style>
  <w:style w:type="paragraph" w:styleId="a9">
    <w:name w:val="footer"/>
    <w:basedOn w:val="a"/>
    <w:link w:val="aa"/>
    <w:uiPriority w:val="99"/>
    <w:unhideWhenUsed/>
    <w:rsid w:val="002A6D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2A6D92"/>
    <w:rPr>
      <w:rFonts w:ascii="Calibri" w:eastAsia="Calibri" w:hAnsi="Calibri" w:cs="Cordia New"/>
    </w:rPr>
  </w:style>
  <w:style w:type="paragraph" w:styleId="ab">
    <w:name w:val="List Paragraph"/>
    <w:basedOn w:val="a"/>
    <w:uiPriority w:val="34"/>
    <w:qFormat/>
    <w:rsid w:val="00D63192"/>
    <w:pPr>
      <w:ind w:left="720"/>
      <w:contextualSpacing/>
    </w:pPr>
  </w:style>
  <w:style w:type="character" w:styleId="ac">
    <w:name w:val="page number"/>
    <w:basedOn w:val="a0"/>
    <w:rsid w:val="00CD1078"/>
  </w:style>
  <w:style w:type="paragraph" w:styleId="ad">
    <w:name w:val="caption"/>
    <w:basedOn w:val="a"/>
    <w:next w:val="a"/>
    <w:uiPriority w:val="35"/>
    <w:unhideWhenUsed/>
    <w:qFormat/>
    <w:rsid w:val="000B7B5E"/>
    <w:pPr>
      <w:spacing w:line="240" w:lineRule="auto"/>
    </w:pPr>
    <w:rPr>
      <w:b/>
      <w:bCs/>
      <w:color w:val="4F81BD" w:themeColor="accent1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14E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4C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44C7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44C78"/>
    <w:rPr>
      <w:rFonts w:ascii="Tahoma" w:eastAsia="Calibri" w:hAnsi="Tahoma" w:cs="Angsana New"/>
      <w:sz w:val="16"/>
      <w:szCs w:val="20"/>
    </w:rPr>
  </w:style>
  <w:style w:type="paragraph" w:styleId="a6">
    <w:name w:val="No Spacing"/>
    <w:uiPriority w:val="1"/>
    <w:qFormat/>
    <w:rsid w:val="00E02940"/>
    <w:pPr>
      <w:spacing w:after="0" w:line="240" w:lineRule="auto"/>
    </w:pPr>
    <w:rPr>
      <w:rFonts w:ascii="TH SarabunPSK" w:eastAsiaTheme="minorEastAsia" w:hAnsi="TH SarabunPSK" w:cs="Angsana New"/>
      <w:sz w:val="32"/>
      <w:szCs w:val="40"/>
    </w:rPr>
  </w:style>
  <w:style w:type="paragraph" w:styleId="a7">
    <w:name w:val="header"/>
    <w:basedOn w:val="a"/>
    <w:link w:val="a8"/>
    <w:uiPriority w:val="99"/>
    <w:unhideWhenUsed/>
    <w:rsid w:val="002A6D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2A6D92"/>
    <w:rPr>
      <w:rFonts w:ascii="Calibri" w:eastAsia="Calibri" w:hAnsi="Calibri" w:cs="Cordia New"/>
    </w:rPr>
  </w:style>
  <w:style w:type="paragraph" w:styleId="a9">
    <w:name w:val="footer"/>
    <w:basedOn w:val="a"/>
    <w:link w:val="aa"/>
    <w:uiPriority w:val="99"/>
    <w:unhideWhenUsed/>
    <w:rsid w:val="002A6D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2A6D92"/>
    <w:rPr>
      <w:rFonts w:ascii="Calibri" w:eastAsia="Calibri" w:hAnsi="Calibri" w:cs="Cordia New"/>
    </w:rPr>
  </w:style>
  <w:style w:type="paragraph" w:styleId="ab">
    <w:name w:val="List Paragraph"/>
    <w:basedOn w:val="a"/>
    <w:uiPriority w:val="34"/>
    <w:qFormat/>
    <w:rsid w:val="00D63192"/>
    <w:pPr>
      <w:ind w:left="720"/>
      <w:contextualSpacing/>
    </w:pPr>
  </w:style>
  <w:style w:type="character" w:styleId="ac">
    <w:name w:val="page number"/>
    <w:basedOn w:val="a0"/>
    <w:rsid w:val="00CD1078"/>
  </w:style>
  <w:style w:type="paragraph" w:styleId="ad">
    <w:name w:val="caption"/>
    <w:basedOn w:val="a"/>
    <w:next w:val="a"/>
    <w:uiPriority w:val="35"/>
    <w:unhideWhenUsed/>
    <w:qFormat/>
    <w:rsid w:val="000B7B5E"/>
    <w:pPr>
      <w:spacing w:line="240" w:lineRule="auto"/>
    </w:pPr>
    <w:rPr>
      <w:b/>
      <w:bCs/>
      <w:color w:val="4F81BD" w:themeColor="accent1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29D85-E5A3-45EB-BED0-FEAADAD88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samsung</cp:lastModifiedBy>
  <cp:revision>2</cp:revision>
  <cp:lastPrinted>2015-09-28T02:24:00Z</cp:lastPrinted>
  <dcterms:created xsi:type="dcterms:W3CDTF">2015-11-04T08:38:00Z</dcterms:created>
  <dcterms:modified xsi:type="dcterms:W3CDTF">2015-11-04T08:38:00Z</dcterms:modified>
</cp:coreProperties>
</file>